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4F5" w:rsidRDefault="009A7B2F">
      <w:pPr>
        <w:pBdr>
          <w:top w:val="nil"/>
          <w:left w:val="nil"/>
          <w:bottom w:val="nil"/>
          <w:right w:val="nil"/>
          <w:between w:val="nil"/>
        </w:pBdr>
        <w:spacing w:before="208" w:after="208" w:line="400" w:lineRule="auto"/>
        <w:ind w:left="480"/>
        <w:jc w:val="center"/>
        <w:rPr>
          <w:rFonts w:ascii="Times New Roman" w:eastAsia="Times New Roman" w:hAnsi="Times New Roman" w:cs="Times New Roman"/>
          <w:color w:val="000000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color w:val="000000"/>
          <w:sz w:val="32"/>
          <w:szCs w:val="32"/>
        </w:rPr>
        <w:t>臺北市</w:t>
      </w:r>
      <w:r w:rsidR="00ED6BCA">
        <w:rPr>
          <w:rFonts w:ascii="標楷體" w:eastAsia="標楷體" w:hAnsi="標楷體" w:cs="標楷體"/>
          <w:sz w:val="32"/>
          <w:szCs w:val="32"/>
        </w:rPr>
        <w:t>興福</w:t>
      </w:r>
      <w:r>
        <w:rPr>
          <w:rFonts w:ascii="標楷體" w:eastAsia="標楷體" w:hAnsi="標楷體" w:cs="標楷體"/>
          <w:color w:val="000000"/>
          <w:sz w:val="32"/>
          <w:szCs w:val="32"/>
        </w:rPr>
        <w:t>國民中學</w:t>
      </w:r>
      <w:r>
        <w:rPr>
          <w:rFonts w:ascii="標楷體" w:eastAsia="標楷體" w:hAnsi="標楷體" w:cs="標楷體"/>
          <w:sz w:val="32"/>
          <w:szCs w:val="32"/>
        </w:rPr>
        <w:t>111</w:t>
      </w:r>
      <w:r>
        <w:rPr>
          <w:rFonts w:ascii="標楷體" w:eastAsia="標楷體" w:hAnsi="標楷體" w:cs="標楷體"/>
          <w:color w:val="000000"/>
          <w:sz w:val="32"/>
          <w:szCs w:val="32"/>
        </w:rPr>
        <w:t>學年度領域/科目課程計畫</w:t>
      </w:r>
    </w:p>
    <w:tbl>
      <w:tblPr>
        <w:tblStyle w:val="afffff7"/>
        <w:tblW w:w="2087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39"/>
        <w:gridCol w:w="1276"/>
        <w:gridCol w:w="1843"/>
        <w:gridCol w:w="5386"/>
        <w:gridCol w:w="1708"/>
        <w:gridCol w:w="3584"/>
        <w:gridCol w:w="1654"/>
        <w:gridCol w:w="3402"/>
        <w:gridCol w:w="1485"/>
      </w:tblGrid>
      <w:tr w:rsidR="006534F5" w:rsidTr="0073270C">
        <w:trPr>
          <w:trHeight w:val="614"/>
          <w:jc w:val="center"/>
        </w:trPr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領域/科目</w:t>
            </w:r>
          </w:p>
        </w:tc>
        <w:tc>
          <w:tcPr>
            <w:tcW w:w="1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□國語文□英語文□數學□社會(□歷史□地理□公民與社會)□自然科學(□理化□生物□地球科學)</w:t>
            </w:r>
          </w:p>
          <w:p w:rsidR="006534F5" w:rsidRDefault="009A7B2F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□藝術(□音樂□視覺藝術□表演藝術)</w:t>
            </w:r>
            <w:r w:rsidR="00ED6BCA">
              <w:rPr>
                <w:rFonts w:ascii="標楷體" w:eastAsia="標楷體" w:hAnsi="標楷體" w:cs="標楷體"/>
                <w:color w:val="000000"/>
              </w:rPr>
              <w:t>■</w:t>
            </w:r>
            <w:r>
              <w:rPr>
                <w:rFonts w:ascii="標楷體" w:eastAsia="標楷體" w:hAnsi="標楷體" w:cs="標楷體"/>
                <w:color w:val="000000"/>
              </w:rPr>
              <w:t>綜合活動(□家政</w:t>
            </w:r>
            <w:r w:rsidR="00ED6BCA">
              <w:rPr>
                <w:rFonts w:ascii="標楷體" w:eastAsia="標楷體" w:hAnsi="標楷體" w:cs="標楷體"/>
                <w:color w:val="000000"/>
              </w:rPr>
              <w:t>■</w:t>
            </w:r>
            <w:r>
              <w:rPr>
                <w:rFonts w:ascii="標楷體" w:eastAsia="標楷體" w:hAnsi="標楷體" w:cs="標楷體"/>
                <w:color w:val="000000"/>
              </w:rPr>
              <w:t>童軍□輔導)□科技(□資訊科技□生活科技)</w:t>
            </w:r>
          </w:p>
          <w:p w:rsidR="006534F5" w:rsidRDefault="009A7B2F" w:rsidP="0094512F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□健康與體育(□健康教育□體育)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="0094512F">
              <w:rPr>
                <w:rFonts w:ascii="標楷體" w:eastAsia="標楷體" w:hAnsi="標楷體" w:cs="標楷體"/>
                <w:color w:val="000000"/>
              </w:rPr>
              <w:t>□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本土語文(</w:t>
            </w:r>
            <w:r w:rsidR="0094512F">
              <w:rPr>
                <w:rFonts w:ascii="標楷體" w:eastAsia="標楷體" w:hAnsi="標楷體" w:cs="標楷體"/>
                <w:color w:val="000000"/>
              </w:rPr>
              <w:t>□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閩南語文</w:t>
            </w:r>
            <w:r w:rsidR="0094512F">
              <w:rPr>
                <w:rFonts w:ascii="標楷體" w:eastAsia="標楷體" w:hAnsi="標楷體" w:cs="標楷體"/>
                <w:color w:val="000000"/>
              </w:rPr>
              <w:t>□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閩東語文</w:t>
            </w:r>
            <w:r w:rsidR="0094512F">
              <w:rPr>
                <w:rFonts w:ascii="標楷體" w:eastAsia="標楷體" w:hAnsi="標楷體" w:cs="標楷體"/>
                <w:color w:val="000000"/>
              </w:rPr>
              <w:t>□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客家語文</w:t>
            </w:r>
            <w:r w:rsidR="0094512F">
              <w:rPr>
                <w:rFonts w:ascii="標楷體" w:eastAsia="標楷體" w:hAnsi="標楷體" w:cs="標楷體"/>
                <w:color w:val="000000"/>
              </w:rPr>
              <w:t>□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臺灣手語</w:t>
            </w:r>
            <w:r w:rsidR="0094512F">
              <w:rPr>
                <w:rFonts w:ascii="標楷體" w:eastAsia="標楷體" w:hAnsi="標楷體" w:cs="標楷體"/>
                <w:color w:val="000000"/>
              </w:rPr>
              <w:t>□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原住民</w:t>
            </w:r>
            <w:r w:rsidR="00DA2BE3">
              <w:rPr>
                <w:rFonts w:ascii="標楷體" w:eastAsia="標楷體" w:hAnsi="標楷體" w:cs="標楷體" w:hint="eastAsia"/>
                <w:color w:val="000000"/>
              </w:rPr>
              <w:t>族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語：</w:t>
            </w:r>
            <w:r w:rsidR="0094512F" w:rsidRPr="0094512F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   </w:t>
            </w:r>
            <w:r w:rsidR="00DA2BE3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 </w:t>
            </w:r>
            <w:r w:rsidR="0094512F" w:rsidRPr="0094512F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      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)</w:t>
            </w:r>
          </w:p>
        </w:tc>
      </w:tr>
      <w:tr w:rsidR="006534F5" w:rsidTr="0073270C">
        <w:trPr>
          <w:trHeight w:val="641"/>
          <w:jc w:val="center"/>
        </w:trPr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實施年級</w:t>
            </w:r>
          </w:p>
        </w:tc>
        <w:tc>
          <w:tcPr>
            <w:tcW w:w="1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ED6BCA">
            <w:pPr>
              <w:spacing w:line="396" w:lineRule="auto"/>
            </w:pPr>
            <w:r>
              <w:rPr>
                <w:rFonts w:ascii="標楷體" w:eastAsia="標楷體" w:hAnsi="標楷體" w:cs="標楷體"/>
                <w:color w:val="000000"/>
              </w:rPr>
              <w:t>■</w:t>
            </w:r>
            <w:r w:rsidR="009A7B2F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9A7B2F">
              <w:rPr>
                <w:rFonts w:ascii="標楷體" w:eastAsia="標楷體" w:hAnsi="標楷體" w:cs="標楷體"/>
                <w:color w:val="000000"/>
              </w:rPr>
              <w:t>年級  □</w:t>
            </w:r>
            <w:r w:rsidR="009A7B2F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9A7B2F">
              <w:rPr>
                <w:rFonts w:ascii="標楷體" w:eastAsia="標楷體" w:hAnsi="標楷體" w:cs="標楷體"/>
                <w:color w:val="000000"/>
              </w:rPr>
              <w:t>年級 □</w:t>
            </w:r>
            <w:r w:rsidR="009A7B2F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9A7B2F">
              <w:rPr>
                <w:rFonts w:ascii="標楷體" w:eastAsia="標楷體" w:hAnsi="標楷體" w:cs="標楷體"/>
                <w:color w:val="000000"/>
              </w:rPr>
              <w:t>年級</w:t>
            </w:r>
          </w:p>
          <w:p w:rsidR="006534F5" w:rsidRDefault="00ED6BCA">
            <w:pPr>
              <w:spacing w:line="396" w:lineRule="auto"/>
            </w:pPr>
            <w:r>
              <w:rPr>
                <w:rFonts w:ascii="標楷體" w:eastAsia="標楷體" w:hAnsi="標楷體" w:cs="標楷體"/>
                <w:color w:val="000000"/>
              </w:rPr>
              <w:t>■</w:t>
            </w:r>
            <w:r w:rsidR="009A7B2F">
              <w:rPr>
                <w:rFonts w:ascii="標楷體" w:eastAsia="標楷體" w:hAnsi="標楷體" w:cs="標楷體"/>
                <w:color w:val="000000"/>
              </w:rPr>
              <w:t xml:space="preserve">上學期 </w:t>
            </w:r>
            <w:r w:rsidR="002165C5">
              <w:rPr>
                <w:rFonts w:ascii="標楷體" w:eastAsia="標楷體" w:hAnsi="標楷體" w:cs="標楷體"/>
                <w:color w:val="000000"/>
              </w:rPr>
              <w:t>■</w:t>
            </w:r>
            <w:r w:rsidR="009A7B2F">
              <w:rPr>
                <w:rFonts w:ascii="標楷體" w:eastAsia="標楷體" w:hAnsi="標楷體" w:cs="標楷體"/>
                <w:color w:val="000000"/>
              </w:rPr>
              <w:t xml:space="preserve">下學期 </w:t>
            </w:r>
            <w:r w:rsidR="009A7B2F">
              <w:rPr>
                <w:rFonts w:ascii="PMingLiu" w:eastAsia="PMingLiu" w:hAnsi="PMingLiu" w:cs="PMingLiu"/>
                <w:color w:val="000000"/>
              </w:rPr>
              <w:t>(若上下學期均開設者，請均註記)</w:t>
            </w:r>
          </w:p>
        </w:tc>
      </w:tr>
      <w:tr w:rsidR="006534F5" w:rsidTr="0073270C">
        <w:trPr>
          <w:trHeight w:val="833"/>
          <w:jc w:val="center"/>
        </w:trPr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教材版本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ED6BCA">
            <w:pPr>
              <w:spacing w:line="396" w:lineRule="auto"/>
            </w:pPr>
            <w:r>
              <w:rPr>
                <w:rFonts w:ascii="標楷體" w:eastAsia="標楷體" w:hAnsi="標楷體" w:cs="標楷體"/>
                <w:color w:val="000000"/>
              </w:rPr>
              <w:t>■</w:t>
            </w:r>
            <w:r w:rsidR="009A7B2F">
              <w:rPr>
                <w:rFonts w:ascii="標楷體" w:eastAsia="標楷體" w:hAnsi="標楷體" w:cs="標楷體"/>
                <w:color w:val="000000"/>
              </w:rPr>
              <w:t>選用教科書: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翰林   </w:t>
            </w:r>
            <w:r w:rsidR="009A7B2F">
              <w:rPr>
                <w:rFonts w:ascii="標楷體" w:eastAsia="標楷體" w:hAnsi="標楷體" w:cs="標楷體"/>
                <w:color w:val="000000"/>
                <w:u w:val="single"/>
              </w:rPr>
              <w:t xml:space="preserve">版           </w:t>
            </w:r>
            <w:r w:rsidR="009A7B2F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6534F5" w:rsidRDefault="009A7B2F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□自編教材  (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經課發會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通過)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節數</w:t>
            </w:r>
          </w:p>
        </w:tc>
        <w:tc>
          <w:tcPr>
            <w:tcW w:w="10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Pr="00ED6BCA" w:rsidRDefault="00ED6BCA">
            <w:pPr>
              <w:spacing w:line="396" w:lineRule="auto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學期內每</w:t>
            </w:r>
            <w:r w:rsidR="009A7B2F">
              <w:rPr>
                <w:rFonts w:ascii="標楷體" w:eastAsia="標楷體" w:hAnsi="標楷體" w:cs="標楷體"/>
                <w:color w:val="000000"/>
              </w:rPr>
              <w:t>週</w:t>
            </w:r>
            <w:r w:rsidRPr="00ED6BCA">
              <w:rPr>
                <w:rFonts w:ascii="標楷體" w:eastAsia="標楷體" w:hAnsi="標楷體" w:cs="標楷體"/>
                <w:color w:val="000000"/>
                <w:u w:val="single"/>
              </w:rPr>
              <w:t xml:space="preserve"> 1 </w:t>
            </w:r>
            <w:r w:rsidR="009A7B2F">
              <w:rPr>
                <w:rFonts w:ascii="標楷體" w:eastAsia="標楷體" w:hAnsi="標楷體" w:cs="標楷體"/>
                <w:color w:val="000000"/>
              </w:rPr>
              <w:t>節</w:t>
            </w:r>
          </w:p>
        </w:tc>
      </w:tr>
      <w:tr w:rsidR="006534F5" w:rsidTr="0073270C">
        <w:trPr>
          <w:trHeight w:val="556"/>
          <w:jc w:val="center"/>
        </w:trPr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領域核心素養</w:t>
            </w:r>
          </w:p>
        </w:tc>
        <w:tc>
          <w:tcPr>
            <w:tcW w:w="1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ED6BCA" w:rsidRPr="00ED6BCA" w:rsidRDefault="00ED6BCA" w:rsidP="00ED6BCA">
            <w:pPr>
              <w:widowControl/>
              <w:suppressAutoHyphens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D6B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綜-J-B1 尊重、包容與欣賞他人，適切表達自己的意見與感受，運用同理心及合宜的溝通技巧，促進良好的人際互動。</w:t>
            </w:r>
          </w:p>
          <w:p w:rsidR="00ED6BCA" w:rsidRPr="00ED6BCA" w:rsidRDefault="00ED6BCA" w:rsidP="00ED6BCA">
            <w:pPr>
              <w:widowControl/>
              <w:suppressAutoHyphens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D6B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綜-J-B3 運用創新的能力豐富生活，於個人及家庭生活環境中展現美感，提升生活品質。</w:t>
            </w:r>
          </w:p>
          <w:p w:rsidR="00ED6BCA" w:rsidRPr="00ED6BCA" w:rsidRDefault="00ED6BCA" w:rsidP="00ED6BCA">
            <w:pPr>
              <w:widowControl/>
              <w:suppressAutoHyphens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D6B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綜-J-C1 探索人與環境的關係，規劃、執行服務學習和戶外學習活動，落實公民關懷並反思環境永續的行動價值。</w:t>
            </w:r>
          </w:p>
          <w:p w:rsidR="006534F5" w:rsidRPr="00ED6BCA" w:rsidRDefault="00ED6BCA" w:rsidP="00ED6BCA">
            <w:pPr>
              <w:widowControl/>
              <w:suppressAutoHyphens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D6B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綜-J-C2 運用合宜的人際互動技巧，經營良好的人際關係，發揮正向影響力，培養利他與合群的態度，提升團隊效能，達成共同目標。</w:t>
            </w:r>
          </w:p>
        </w:tc>
      </w:tr>
      <w:tr w:rsidR="006534F5" w:rsidTr="0073270C">
        <w:trPr>
          <w:trHeight w:val="429"/>
          <w:jc w:val="center"/>
        </w:trPr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課程目標</w:t>
            </w:r>
          </w:p>
        </w:tc>
        <w:tc>
          <w:tcPr>
            <w:tcW w:w="1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ED6BCA" w:rsidRDefault="00ED6BCA" w:rsidP="00ED6BCA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童軍</w:t>
            </w:r>
          </w:p>
          <w:p w:rsidR="00ED6BCA" w:rsidRDefault="00ED6BCA" w:rsidP="00ED6BCA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1.認識新同學與建立團隊，提升團體動力。</w:t>
            </w:r>
          </w:p>
          <w:p w:rsidR="00ED6BCA" w:rsidRDefault="00ED6BCA" w:rsidP="00ED6BCA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2.認識校園及其周遭環境的人文與自然之美，以適應國中新環境。</w:t>
            </w:r>
          </w:p>
          <w:p w:rsidR="00ED6BCA" w:rsidRDefault="00ED6BCA" w:rsidP="00ED6BCA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3.培養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畫休閒活動的能力及正確態度。</w:t>
            </w:r>
          </w:p>
          <w:p w:rsidR="006534F5" w:rsidRDefault="00ED6BCA" w:rsidP="00ED6BCA">
            <w:pPr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4.建立服務學習正確觀念。</w:t>
            </w:r>
          </w:p>
        </w:tc>
      </w:tr>
      <w:tr w:rsidR="006534F5" w:rsidTr="00924208">
        <w:trPr>
          <w:trHeight w:val="505"/>
          <w:jc w:val="center"/>
        </w:trPr>
        <w:tc>
          <w:tcPr>
            <w:tcW w:w="18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學習進度</w:t>
            </w:r>
          </w:p>
          <w:p w:rsidR="006534F5" w:rsidRDefault="009A7B2F">
            <w:pPr>
              <w:spacing w:line="396" w:lineRule="auto"/>
              <w:jc w:val="center"/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次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 w:rsidP="00924208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單元/主題</w:t>
            </w:r>
          </w:p>
          <w:p w:rsidR="006534F5" w:rsidRPr="002165C5" w:rsidRDefault="009A7B2F" w:rsidP="00924208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名稱</w:t>
            </w:r>
          </w:p>
        </w:tc>
        <w:tc>
          <w:tcPr>
            <w:tcW w:w="10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 w:rsidP="0092420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 w:rsidP="00924208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評量方法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 w:rsidP="00924208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議題融入實質內涵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 w:rsidP="00924208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跨領域/科目協同教學</w:t>
            </w:r>
          </w:p>
        </w:tc>
      </w:tr>
      <w:tr w:rsidR="00EC24EA" w:rsidTr="0073270C">
        <w:trPr>
          <w:trHeight w:val="697"/>
          <w:jc w:val="center"/>
        </w:trPr>
        <w:tc>
          <w:tcPr>
            <w:tcW w:w="18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表現</w:t>
            </w:r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bookmarkStart w:id="1" w:name="_heading=h.30j0zll" w:colFirst="0" w:colLast="0"/>
            <w:bookmarkEnd w:id="1"/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內容</w:t>
            </w:r>
          </w:p>
        </w:tc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246B0" w:rsidTr="00924208">
        <w:trPr>
          <w:trHeight w:val="371"/>
          <w:jc w:val="center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sdt>
            <w:sdtPr>
              <w:tag w:val="goog_rdk_0"/>
              <w:id w:val="-863904099"/>
            </w:sdtPr>
            <w:sdtContent>
              <w:p w:rsidR="00C246B0" w:rsidRDefault="00C246B0">
                <w:pPr>
                  <w:spacing w:line="396" w:lineRule="auto"/>
                  <w:jc w:val="center"/>
                  <w:rPr>
                    <w:rFonts w:ascii="新細明體" w:eastAsia="新細明體" w:hAnsi="新細明體" w:cs="新細明體"/>
                    <w:color w:val="000000"/>
                  </w:rPr>
                </w:pPr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第</w:t>
                </w:r>
              </w:p>
              <w:p w:rsidR="00C246B0" w:rsidRDefault="00C246B0">
                <w:pPr>
                  <w:spacing w:line="396" w:lineRule="auto"/>
                  <w:jc w:val="center"/>
                  <w:rPr>
                    <w:rFonts w:ascii="新細明體" w:eastAsia="新細明體" w:hAnsi="新細明體" w:cs="新細明體"/>
                    <w:color w:val="000000"/>
                  </w:rPr>
                </w:pPr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一</w:t>
                </w:r>
              </w:p>
              <w:p w:rsidR="00C246B0" w:rsidRDefault="00C246B0">
                <w:pPr>
                  <w:spacing w:line="396" w:lineRule="auto"/>
                  <w:jc w:val="center"/>
                  <w:rPr>
                    <w:rFonts w:ascii="新細明體" w:eastAsia="新細明體" w:hAnsi="新細明體" w:cs="新細明體"/>
                    <w:color w:val="000000"/>
                  </w:rPr>
                </w:pPr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學</w:t>
                </w:r>
              </w:p>
              <w:p w:rsidR="00C246B0" w:rsidRDefault="00C246B0">
                <w:pPr>
                  <w:spacing w:line="396" w:lineRule="auto"/>
                  <w:jc w:val="center"/>
                </w:pPr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期</w:t>
                </w:r>
              </w:p>
            </w:sdtContent>
          </w:sdt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>
            <w:pPr>
              <w:spacing w:line="300" w:lineRule="auto"/>
              <w:jc w:val="center"/>
            </w:pPr>
            <w:sdt>
              <w:sdtPr>
                <w:tag w:val="goog_rdk_1"/>
                <w:id w:val="-1611349568"/>
              </w:sdtPr>
              <w:sdtContent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第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1</w:t>
            </w:r>
            <w:sdt>
              <w:sdtPr>
                <w:tag w:val="goog_rdk_2"/>
                <w:id w:val="1340341763"/>
              </w:sdtPr>
              <w:sdtContent>
                <w:proofErr w:type="gramStart"/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Pr="002165C5" w:rsidRDefault="00C246B0" w:rsidP="00924208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2165C5">
              <w:rPr>
                <w:rFonts w:ascii="標楷體" w:eastAsia="標楷體" w:hAnsi="標楷體" w:hint="eastAsia"/>
                <w:color w:val="000000"/>
                <w:sz w:val="22"/>
              </w:rPr>
              <w:t>主題</w:t>
            </w:r>
            <w:proofErr w:type="gramStart"/>
            <w:r w:rsidRPr="002165C5">
              <w:rPr>
                <w:rFonts w:ascii="標楷體" w:eastAsia="標楷體" w:hAnsi="標楷體" w:hint="eastAsia"/>
                <w:color w:val="000000"/>
                <w:sz w:val="22"/>
              </w:rPr>
              <w:t>一</w:t>
            </w:r>
            <w:proofErr w:type="gramEnd"/>
          </w:p>
          <w:p w:rsidR="00C246B0" w:rsidRPr="002165C5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2165C5">
              <w:rPr>
                <w:rFonts w:ascii="標楷體" w:eastAsia="標楷體" w:hAnsi="標楷體" w:hint="eastAsia"/>
                <w:color w:val="000000"/>
                <w:sz w:val="22"/>
              </w:rPr>
              <w:t>當我們童在一起</w:t>
            </w:r>
          </w:p>
          <w:p w:rsidR="00C246B0" w:rsidRPr="002165C5" w:rsidRDefault="00C246B0" w:rsidP="00924208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2165C5">
              <w:rPr>
                <w:rFonts w:ascii="標楷體" w:eastAsia="標楷體" w:hAnsi="標楷體" w:hint="eastAsia"/>
                <w:color w:val="000000"/>
                <w:sz w:val="22"/>
              </w:rPr>
              <w:t>單元</w:t>
            </w:r>
            <w:proofErr w:type="gramStart"/>
            <w:r w:rsidRPr="002165C5">
              <w:rPr>
                <w:rFonts w:ascii="標楷體" w:eastAsia="標楷體" w:hAnsi="標楷體" w:hint="eastAsia"/>
                <w:color w:val="000000"/>
                <w:sz w:val="22"/>
              </w:rPr>
              <w:t>一</w:t>
            </w:r>
            <w:proofErr w:type="gramEnd"/>
          </w:p>
          <w:p w:rsidR="00C246B0" w:rsidRPr="002165C5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2165C5">
              <w:rPr>
                <w:rFonts w:ascii="標楷體" w:eastAsia="標楷體" w:hAnsi="標楷體" w:hint="eastAsia"/>
                <w:color w:val="000000"/>
                <w:sz w:val="22"/>
              </w:rPr>
              <w:t>攜手童行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 w:rsidP="00924208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2b-IV-1</w:t>
            </w:r>
          </w:p>
          <w:p w:rsidR="00C246B0" w:rsidRDefault="00C246B0" w:rsidP="0092420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參與各項團體活動，與他人有效溝通與合作，並負責完成分內工作。</w:t>
            </w:r>
          </w:p>
          <w:p w:rsidR="00C246B0" w:rsidRDefault="00C246B0" w:rsidP="00924208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2b-IV-2 </w:t>
            </w:r>
          </w:p>
          <w:p w:rsidR="00C246B0" w:rsidRDefault="00C246B0" w:rsidP="0092420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體會參與團體活動的歷程，發揮個人正向影響，並提升團體效能。</w:t>
            </w:r>
          </w:p>
        </w:tc>
        <w:tc>
          <w:tcPr>
            <w:tcW w:w="52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 w:rsidP="00924208">
            <w:pPr>
              <w:pStyle w:val="Web"/>
              <w:spacing w:before="0" w:after="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 xml:space="preserve">輔Dc-IV-2 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團體溝通、互動與工作效能的提升。</w:t>
            </w:r>
          </w:p>
          <w:p w:rsidR="00C246B0" w:rsidRDefault="00C246B0" w:rsidP="00924208">
            <w:pPr>
              <w:pStyle w:val="Web"/>
              <w:spacing w:before="0" w:after="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 xml:space="preserve">童Aa-IV-1 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童軍諾言、規律、</w:t>
            </w:r>
            <w:proofErr w:type="gramStart"/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銘言的</w:t>
            </w:r>
            <w:proofErr w:type="gramEnd"/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品德實踐與團隊目標的達成。</w:t>
            </w:r>
          </w:p>
          <w:p w:rsidR="00C246B0" w:rsidRDefault="00C246B0" w:rsidP="00924208">
            <w:pPr>
              <w:pStyle w:val="Web"/>
              <w:spacing w:before="0" w:after="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 xml:space="preserve">童Aa-IV-2 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小隊制度的分工、團隊合作與團體動力的提升。</w:t>
            </w:r>
          </w:p>
          <w:p w:rsidR="00C246B0" w:rsidRDefault="00C246B0" w:rsidP="00924208">
            <w:pPr>
              <w:pStyle w:val="Web"/>
              <w:spacing w:before="0" w:after="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 xml:space="preserve">童Aa-IV-3 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童軍禮節與團隊規範的建立及執行。</w:t>
            </w: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 w:rsidP="0091363F">
            <w:pPr>
              <w:pStyle w:val="Web"/>
              <w:spacing w:before="0" w:after="0"/>
              <w:jc w:val="both"/>
              <w:rPr>
                <w:rFonts w:ascii="標楷體" w:eastAsia="標楷體" w:hAnsi="標楷體" w:hint="eastAsia"/>
                <w:sz w:val="22"/>
              </w:rPr>
            </w:pPr>
            <w:r w:rsidRPr="00C246B0">
              <w:rPr>
                <w:rFonts w:ascii="標楷體" w:eastAsia="標楷體" w:hAnsi="標楷體"/>
                <w:sz w:val="22"/>
              </w:rPr>
              <w:t>課程參與</w:t>
            </w:r>
            <w:r>
              <w:rPr>
                <w:rFonts w:ascii="標楷體" w:eastAsia="標楷體" w:hAnsi="標楷體"/>
                <w:sz w:val="22"/>
              </w:rPr>
              <w:t>(40%)</w:t>
            </w:r>
          </w:p>
          <w:p w:rsidR="00C246B0" w:rsidRDefault="00C246B0" w:rsidP="0091363F">
            <w:pPr>
              <w:pStyle w:val="Web"/>
              <w:spacing w:before="0" w:after="0"/>
              <w:jc w:val="both"/>
              <w:rPr>
                <w:rFonts w:ascii="標楷體" w:eastAsia="標楷體" w:hAnsi="標楷體" w:hint="eastAsia"/>
                <w:sz w:val="22"/>
              </w:rPr>
            </w:pPr>
            <w:r w:rsidRPr="00C246B0">
              <w:rPr>
                <w:rFonts w:ascii="標楷體" w:eastAsia="標楷體" w:hAnsi="標楷體" w:hint="eastAsia"/>
                <w:sz w:val="22"/>
              </w:rPr>
              <w:t>教師評量</w:t>
            </w:r>
            <w:r>
              <w:rPr>
                <w:rFonts w:ascii="標楷體" w:eastAsia="標楷體" w:hAnsi="標楷體" w:hint="eastAsia"/>
                <w:sz w:val="22"/>
              </w:rPr>
              <w:t>(30%)</w:t>
            </w:r>
          </w:p>
          <w:p w:rsidR="00C246B0" w:rsidRPr="00C246B0" w:rsidRDefault="00C246B0" w:rsidP="0091363F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檔案製作(40%)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Pr="002165C5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2165C5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【品德教育】</w:t>
            </w:r>
          </w:p>
          <w:p w:rsidR="00C246B0" w:rsidRPr="002165C5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2165C5">
              <w:rPr>
                <w:rFonts w:ascii="標楷體" w:eastAsia="標楷體" w:hAnsi="標楷體" w:hint="eastAsia"/>
                <w:color w:val="000000"/>
                <w:sz w:val="22"/>
              </w:rPr>
              <w:t>品J1 溝通合作與和諧人際關係人權教育。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Pr="005826AE" w:rsidRDefault="005826AE" w:rsidP="00915969">
            <w:pPr>
              <w:spacing w:line="276" w:lineRule="auto"/>
              <w:jc w:val="both"/>
              <w:rPr>
                <w:color w:val="FF0000"/>
                <w:sz w:val="20"/>
                <w:szCs w:val="20"/>
                <w:highlight w:val="yellow"/>
              </w:rPr>
            </w:pPr>
            <w:r w:rsidRPr="005826AE">
              <w:rPr>
                <w:color w:val="FF0000"/>
                <w:sz w:val="20"/>
                <w:szCs w:val="20"/>
              </w:rPr>
              <w:t>社會</w:t>
            </w:r>
            <w:r>
              <w:rPr>
                <w:color w:val="FF0000"/>
                <w:sz w:val="20"/>
                <w:szCs w:val="20"/>
              </w:rPr>
              <w:t>/</w:t>
            </w:r>
            <w:r>
              <w:rPr>
                <w:color w:val="FF0000"/>
                <w:sz w:val="20"/>
                <w:szCs w:val="20"/>
              </w:rPr>
              <w:t>公民</w:t>
            </w:r>
          </w:p>
        </w:tc>
      </w:tr>
      <w:tr w:rsidR="00C246B0" w:rsidTr="00CE7DFD">
        <w:trPr>
          <w:trHeight w:val="371"/>
          <w:jc w:val="center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6B0" w:rsidRDefault="00C246B0">
            <w:pPr>
              <w:spacing w:line="39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>
            <w:pPr>
              <w:spacing w:line="300" w:lineRule="auto"/>
              <w:jc w:val="center"/>
            </w:pPr>
            <w:sdt>
              <w:sdtPr>
                <w:tag w:val="goog_rdk_1"/>
                <w:id w:val="921218123"/>
              </w:sdtPr>
              <w:sdtContent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第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2</w:t>
            </w:r>
            <w:sdt>
              <w:sdtPr>
                <w:tag w:val="goog_rdk_2"/>
                <w:id w:val="779220862"/>
              </w:sdtPr>
              <w:sdtContent>
                <w:proofErr w:type="gramStart"/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6B0" w:rsidRPr="002165C5" w:rsidRDefault="00C246B0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6B0" w:rsidRDefault="00C246B0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6B0" w:rsidRPr="0073270C" w:rsidRDefault="00C246B0" w:rsidP="008B4B2E">
            <w:pPr>
              <w:pStyle w:val="Web"/>
              <w:spacing w:before="0" w:after="0"/>
              <w:jc w:val="both"/>
              <w:rPr>
                <w:sz w:val="22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6B0" w:rsidRDefault="00C246B0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6B0" w:rsidRPr="002165C5" w:rsidRDefault="00C246B0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b/>
                <w:bCs/>
                <w:color w:val="000000"/>
                <w:sz w:val="22"/>
              </w:rPr>
            </w:pPr>
          </w:p>
        </w:tc>
        <w:tc>
          <w:tcPr>
            <w:tcW w:w="14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Pr="00915969" w:rsidRDefault="00C246B0" w:rsidP="00915969">
            <w:pPr>
              <w:spacing w:line="276" w:lineRule="auto"/>
              <w:jc w:val="both"/>
              <w:rPr>
                <w:strike/>
                <w:color w:val="FF0000"/>
                <w:sz w:val="20"/>
                <w:szCs w:val="20"/>
                <w:highlight w:val="yellow"/>
              </w:rPr>
            </w:pPr>
          </w:p>
        </w:tc>
      </w:tr>
      <w:tr w:rsidR="00C246B0" w:rsidTr="008B4B2E">
        <w:trPr>
          <w:trHeight w:val="371"/>
          <w:jc w:val="center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6B0" w:rsidRDefault="00C246B0">
            <w:pPr>
              <w:spacing w:line="39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>
            <w:pPr>
              <w:spacing w:line="300" w:lineRule="auto"/>
              <w:jc w:val="center"/>
            </w:pPr>
            <w:sdt>
              <w:sdtPr>
                <w:tag w:val="goog_rdk_1"/>
                <w:id w:val="320466684"/>
              </w:sdtPr>
              <w:sdtContent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第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3</w:t>
            </w:r>
            <w:sdt>
              <w:sdtPr>
                <w:tag w:val="goog_rdk_2"/>
                <w:id w:val="-1268999694"/>
              </w:sdtPr>
              <w:sdtContent>
                <w:proofErr w:type="gramStart"/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6B0" w:rsidRPr="002165C5" w:rsidRDefault="00C246B0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6B0" w:rsidRDefault="00C246B0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6B0" w:rsidRPr="0073270C" w:rsidRDefault="00C246B0" w:rsidP="008B4B2E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6B0" w:rsidRDefault="00C246B0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6B0" w:rsidRPr="002165C5" w:rsidRDefault="00C246B0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b/>
                <w:bCs/>
                <w:color w:val="000000"/>
                <w:sz w:val="22"/>
              </w:rPr>
            </w:pPr>
          </w:p>
        </w:tc>
        <w:tc>
          <w:tcPr>
            <w:tcW w:w="14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Pr="00915969" w:rsidRDefault="00C246B0" w:rsidP="00915969">
            <w:pPr>
              <w:spacing w:line="276" w:lineRule="auto"/>
              <w:jc w:val="both"/>
              <w:rPr>
                <w:strike/>
                <w:color w:val="FF0000"/>
                <w:sz w:val="20"/>
                <w:szCs w:val="20"/>
                <w:highlight w:val="yellow"/>
              </w:rPr>
            </w:pPr>
          </w:p>
        </w:tc>
      </w:tr>
      <w:tr w:rsidR="00C246B0" w:rsidTr="008B4B2E">
        <w:trPr>
          <w:trHeight w:val="371"/>
          <w:jc w:val="center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6B0" w:rsidRDefault="00C246B0">
            <w:pPr>
              <w:spacing w:line="39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>
            <w:pPr>
              <w:spacing w:line="300" w:lineRule="auto"/>
              <w:jc w:val="center"/>
            </w:pPr>
            <w:sdt>
              <w:sdtPr>
                <w:tag w:val="goog_rdk_1"/>
                <w:id w:val="1068996488"/>
              </w:sdtPr>
              <w:sdtContent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第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4</w:t>
            </w:r>
            <w:sdt>
              <w:sdtPr>
                <w:tag w:val="goog_rdk_2"/>
                <w:id w:val="-1933277143"/>
              </w:sdtPr>
              <w:sdtContent>
                <w:proofErr w:type="gramStart"/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6B0" w:rsidRPr="002165C5" w:rsidRDefault="00C246B0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6B0" w:rsidRDefault="00C246B0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6B0" w:rsidRPr="0073270C" w:rsidRDefault="00C246B0" w:rsidP="008B4B2E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6B0" w:rsidRDefault="00C246B0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6B0" w:rsidRPr="002165C5" w:rsidRDefault="00C246B0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b/>
                <w:bCs/>
                <w:color w:val="000000"/>
                <w:sz w:val="22"/>
              </w:rPr>
            </w:pPr>
          </w:p>
        </w:tc>
        <w:tc>
          <w:tcPr>
            <w:tcW w:w="14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Pr="00915969" w:rsidRDefault="00C246B0" w:rsidP="00915969">
            <w:pPr>
              <w:spacing w:line="276" w:lineRule="auto"/>
              <w:jc w:val="both"/>
              <w:rPr>
                <w:strike/>
                <w:color w:val="FF0000"/>
                <w:sz w:val="20"/>
                <w:szCs w:val="20"/>
                <w:highlight w:val="yellow"/>
              </w:rPr>
            </w:pPr>
          </w:p>
        </w:tc>
      </w:tr>
      <w:tr w:rsidR="00C246B0" w:rsidTr="008B4B2E">
        <w:trPr>
          <w:trHeight w:val="371"/>
          <w:jc w:val="center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6B0" w:rsidRDefault="00C246B0">
            <w:pPr>
              <w:spacing w:line="39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>
            <w:pPr>
              <w:spacing w:line="300" w:lineRule="auto"/>
              <w:jc w:val="center"/>
            </w:pPr>
            <w:sdt>
              <w:sdtPr>
                <w:tag w:val="goog_rdk_1"/>
                <w:id w:val="-504209740"/>
              </w:sdtPr>
              <w:sdtContent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第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5</w:t>
            </w:r>
            <w:sdt>
              <w:sdtPr>
                <w:tag w:val="goog_rdk_2"/>
                <w:id w:val="1839268823"/>
              </w:sdtPr>
              <w:sdtContent>
                <w:proofErr w:type="gramStart"/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6B0" w:rsidRPr="002165C5" w:rsidRDefault="00C246B0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6B0" w:rsidRDefault="00C246B0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6B0" w:rsidRPr="0073270C" w:rsidRDefault="00C246B0" w:rsidP="008B4B2E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6B0" w:rsidRDefault="00C246B0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6B0" w:rsidRPr="002165C5" w:rsidRDefault="00C246B0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b/>
                <w:bCs/>
                <w:color w:val="000000"/>
                <w:sz w:val="22"/>
              </w:rPr>
            </w:pPr>
          </w:p>
        </w:tc>
        <w:tc>
          <w:tcPr>
            <w:tcW w:w="14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Pr="00915969" w:rsidRDefault="00C246B0" w:rsidP="00915969">
            <w:pPr>
              <w:spacing w:line="276" w:lineRule="auto"/>
              <w:jc w:val="both"/>
              <w:rPr>
                <w:strike/>
                <w:color w:val="FF0000"/>
                <w:sz w:val="20"/>
                <w:szCs w:val="20"/>
                <w:highlight w:val="yellow"/>
              </w:rPr>
            </w:pPr>
          </w:p>
        </w:tc>
      </w:tr>
      <w:tr w:rsidR="00C246B0" w:rsidTr="008B4B2E">
        <w:trPr>
          <w:trHeight w:val="371"/>
          <w:jc w:val="center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6B0" w:rsidRDefault="00C246B0">
            <w:pPr>
              <w:spacing w:line="39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>
            <w:pPr>
              <w:spacing w:line="300" w:lineRule="auto"/>
              <w:jc w:val="center"/>
            </w:pPr>
            <w:sdt>
              <w:sdtPr>
                <w:tag w:val="goog_rdk_1"/>
                <w:id w:val="-449234316"/>
              </w:sdtPr>
              <w:sdtContent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第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6</w:t>
            </w:r>
            <w:sdt>
              <w:sdtPr>
                <w:tag w:val="goog_rdk_2"/>
                <w:id w:val="-773709289"/>
              </w:sdtPr>
              <w:sdtContent>
                <w:proofErr w:type="gramStart"/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6B0" w:rsidRPr="002165C5" w:rsidRDefault="00C246B0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6B0" w:rsidRDefault="00C246B0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6B0" w:rsidRPr="0073270C" w:rsidRDefault="00C246B0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6B0" w:rsidRDefault="00C246B0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6B0" w:rsidRPr="002165C5" w:rsidRDefault="00C246B0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b/>
                <w:bCs/>
                <w:color w:val="000000"/>
                <w:sz w:val="22"/>
              </w:rPr>
            </w:pPr>
          </w:p>
        </w:tc>
        <w:tc>
          <w:tcPr>
            <w:tcW w:w="14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Pr="00915969" w:rsidRDefault="00C246B0" w:rsidP="00915969">
            <w:pPr>
              <w:spacing w:line="276" w:lineRule="auto"/>
              <w:jc w:val="both"/>
              <w:rPr>
                <w:strike/>
                <w:color w:val="FF0000"/>
                <w:sz w:val="20"/>
                <w:szCs w:val="20"/>
                <w:highlight w:val="yellow"/>
              </w:rPr>
            </w:pPr>
          </w:p>
        </w:tc>
      </w:tr>
      <w:tr w:rsidR="00C246B0" w:rsidTr="00924208">
        <w:trPr>
          <w:trHeight w:val="323"/>
          <w:jc w:val="center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6B0" w:rsidRDefault="00C2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Pr="00915969" w:rsidRDefault="00C246B0" w:rsidP="00915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第7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Pr="002165C5" w:rsidRDefault="00C246B0" w:rsidP="00924208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2165C5">
              <w:rPr>
                <w:rFonts w:ascii="標楷體" w:eastAsia="標楷體" w:hAnsi="標楷體" w:hint="eastAsia"/>
                <w:color w:val="000000"/>
                <w:sz w:val="22"/>
              </w:rPr>
              <w:t>主題</w:t>
            </w:r>
            <w:proofErr w:type="gramStart"/>
            <w:r w:rsidRPr="002165C5">
              <w:rPr>
                <w:rFonts w:ascii="標楷體" w:eastAsia="標楷體" w:hAnsi="標楷體" w:hint="eastAsia"/>
                <w:color w:val="000000"/>
                <w:sz w:val="22"/>
              </w:rPr>
              <w:t>一</w:t>
            </w:r>
            <w:proofErr w:type="gramEnd"/>
          </w:p>
          <w:p w:rsidR="00C246B0" w:rsidRPr="002165C5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2165C5">
              <w:rPr>
                <w:rFonts w:ascii="標楷體" w:eastAsia="標楷體" w:hAnsi="標楷體" w:hint="eastAsia"/>
                <w:color w:val="000000"/>
                <w:sz w:val="22"/>
              </w:rPr>
              <w:t>當我們童在一起</w:t>
            </w:r>
          </w:p>
          <w:p w:rsidR="00C246B0" w:rsidRPr="002165C5" w:rsidRDefault="00C246B0" w:rsidP="00924208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2165C5">
              <w:rPr>
                <w:rFonts w:ascii="標楷體" w:eastAsia="標楷體" w:hAnsi="標楷體" w:hint="eastAsia"/>
                <w:color w:val="000000"/>
                <w:sz w:val="22"/>
              </w:rPr>
              <w:t>單元二</w:t>
            </w:r>
          </w:p>
          <w:p w:rsidR="00C246B0" w:rsidRPr="002165C5" w:rsidRDefault="00C246B0" w:rsidP="00924208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2165C5">
              <w:rPr>
                <w:rFonts w:ascii="標楷體" w:eastAsia="標楷體" w:hAnsi="標楷體" w:hint="eastAsia"/>
                <w:color w:val="000000"/>
                <w:sz w:val="22"/>
              </w:rPr>
              <w:t>遇見</w:t>
            </w:r>
            <w:proofErr w:type="gramStart"/>
            <w:r w:rsidRPr="002165C5">
              <w:rPr>
                <w:rFonts w:ascii="標楷體" w:eastAsia="標楷體" w:hAnsi="標楷體" w:hint="eastAsia"/>
                <w:color w:val="000000"/>
                <w:sz w:val="22"/>
              </w:rPr>
              <w:t>‧</w:t>
            </w:r>
            <w:proofErr w:type="gramEnd"/>
            <w:r w:rsidRPr="002165C5">
              <w:rPr>
                <w:rFonts w:ascii="標楷體" w:eastAsia="標楷體" w:hAnsi="標楷體" w:hint="eastAsia"/>
                <w:color w:val="000000"/>
                <w:sz w:val="22"/>
              </w:rPr>
              <w:t>Scout</w:t>
            </w:r>
          </w:p>
          <w:p w:rsidR="00C246B0" w:rsidRPr="002165C5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2165C5">
              <w:rPr>
                <w:rFonts w:ascii="標楷體" w:eastAsia="標楷體" w:hAnsi="標楷體" w:hint="eastAsia"/>
                <w:color w:val="000000"/>
                <w:sz w:val="22"/>
              </w:rPr>
              <w:t>(第一次段考)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 w:rsidP="00924208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2b-IV-1 </w:t>
            </w:r>
          </w:p>
          <w:p w:rsidR="00C246B0" w:rsidRDefault="00C246B0" w:rsidP="0092420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參與各項團體活動，與他人有效溝通與合作，並負責完成分內工作。</w:t>
            </w:r>
          </w:p>
          <w:p w:rsidR="00C246B0" w:rsidRDefault="00C246B0" w:rsidP="00924208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2b-IV-2 </w:t>
            </w:r>
          </w:p>
          <w:p w:rsidR="00C246B0" w:rsidRDefault="00C246B0" w:rsidP="0092420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體會參與團體活動的歷程，發揮個人正向影響，並提升團體效能。</w:t>
            </w:r>
          </w:p>
        </w:tc>
        <w:tc>
          <w:tcPr>
            <w:tcW w:w="52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 w:rsidP="00924208">
            <w:pPr>
              <w:pStyle w:val="Web"/>
              <w:spacing w:before="0" w:after="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 xml:space="preserve">童Ab-IV-1 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proofErr w:type="gramStart"/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國內童</w:t>
            </w:r>
            <w:proofErr w:type="gramEnd"/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軍與青少年活動的認識及參與，以增進生活能力。</w:t>
            </w:r>
          </w:p>
          <w:p w:rsidR="00C246B0" w:rsidRDefault="00C246B0" w:rsidP="00924208">
            <w:pPr>
              <w:pStyle w:val="Web"/>
              <w:spacing w:before="0" w:after="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 xml:space="preserve">童Aa-IV-2 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小隊制度的分工、團隊合作與團體動力的提升。</w:t>
            </w:r>
          </w:p>
          <w:p w:rsidR="00C246B0" w:rsidRDefault="00C246B0" w:rsidP="00924208">
            <w:pPr>
              <w:pStyle w:val="Web"/>
              <w:spacing w:before="0" w:after="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proofErr w:type="gramStart"/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輔童</w:t>
            </w:r>
            <w:proofErr w:type="gramEnd"/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 xml:space="preserve">Aa-IV-3 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童軍禮節與團隊規範的建立及執行。</w:t>
            </w:r>
          </w:p>
          <w:p w:rsidR="00C246B0" w:rsidRDefault="00C246B0" w:rsidP="00924208">
            <w:pPr>
              <w:pStyle w:val="Web"/>
              <w:spacing w:before="0" w:after="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 xml:space="preserve">Dc-IV-2 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團體溝通、互動與工作效能的提升。</w:t>
            </w: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 w:rsidP="0091363F">
            <w:pPr>
              <w:pStyle w:val="Web"/>
              <w:spacing w:before="0" w:after="0"/>
              <w:jc w:val="both"/>
              <w:rPr>
                <w:rFonts w:ascii="標楷體" w:eastAsia="標楷體" w:hAnsi="標楷體" w:hint="eastAsia"/>
                <w:sz w:val="22"/>
              </w:rPr>
            </w:pPr>
            <w:r w:rsidRPr="00C246B0">
              <w:rPr>
                <w:rFonts w:ascii="標楷體" w:eastAsia="標楷體" w:hAnsi="標楷體"/>
                <w:sz w:val="22"/>
              </w:rPr>
              <w:lastRenderedPageBreak/>
              <w:t>課程參與</w:t>
            </w: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0%)</w:t>
            </w:r>
          </w:p>
          <w:p w:rsidR="00C246B0" w:rsidRPr="00C246B0" w:rsidRDefault="00C246B0" w:rsidP="0091363F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sz w:val="22"/>
              </w:rPr>
            </w:pPr>
            <w:r w:rsidRPr="00C246B0">
              <w:rPr>
                <w:rFonts w:ascii="標楷體" w:eastAsia="標楷體" w:hAnsi="標楷體" w:hint="eastAsia"/>
                <w:sz w:val="22"/>
              </w:rPr>
              <w:t>教師評量</w:t>
            </w:r>
            <w:r>
              <w:rPr>
                <w:rFonts w:ascii="標楷體" w:eastAsia="標楷體" w:hAnsi="標楷體" w:hint="eastAsia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5</w:t>
            </w:r>
            <w:r>
              <w:rPr>
                <w:rFonts w:ascii="標楷體" w:eastAsia="標楷體" w:hAnsi="標楷體" w:hint="eastAsia"/>
                <w:sz w:val="22"/>
              </w:rPr>
              <w:t>0%)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Pr="002165C5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2165C5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【品德教育】</w:t>
            </w:r>
          </w:p>
          <w:p w:rsidR="00C246B0" w:rsidRPr="002165C5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2165C5">
              <w:rPr>
                <w:rFonts w:ascii="標楷體" w:eastAsia="標楷體" w:hAnsi="標楷體" w:hint="eastAsia"/>
                <w:color w:val="000000"/>
                <w:sz w:val="22"/>
              </w:rPr>
              <w:t>品J1 溝通合作與和諧人際關係。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246B0" w:rsidTr="00924208">
        <w:trPr>
          <w:trHeight w:val="2054"/>
          <w:jc w:val="center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6B0" w:rsidRDefault="00C2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第8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Pr="002165C5" w:rsidRDefault="00C246B0" w:rsidP="00924208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2165C5">
              <w:rPr>
                <w:rFonts w:ascii="標楷體" w:eastAsia="標楷體" w:hAnsi="標楷體" w:hint="eastAsia"/>
                <w:color w:val="000000"/>
                <w:sz w:val="22"/>
              </w:rPr>
              <w:t>主題</w:t>
            </w:r>
            <w:proofErr w:type="gramStart"/>
            <w:r w:rsidRPr="002165C5">
              <w:rPr>
                <w:rFonts w:ascii="標楷體" w:eastAsia="標楷體" w:hAnsi="標楷體" w:hint="eastAsia"/>
                <w:color w:val="000000"/>
                <w:sz w:val="22"/>
              </w:rPr>
              <w:t>一</w:t>
            </w:r>
            <w:proofErr w:type="gramEnd"/>
          </w:p>
          <w:p w:rsidR="00C246B0" w:rsidRPr="002165C5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2165C5">
              <w:rPr>
                <w:rFonts w:ascii="標楷體" w:eastAsia="標楷體" w:hAnsi="標楷體" w:hint="eastAsia"/>
                <w:color w:val="000000"/>
                <w:sz w:val="22"/>
              </w:rPr>
              <w:t>當我們童在一起</w:t>
            </w:r>
          </w:p>
          <w:p w:rsidR="00C246B0" w:rsidRPr="002165C5" w:rsidRDefault="00C246B0" w:rsidP="00924208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2165C5">
              <w:rPr>
                <w:rFonts w:ascii="標楷體" w:eastAsia="標楷體" w:hAnsi="標楷體" w:hint="eastAsia"/>
                <w:color w:val="000000"/>
                <w:sz w:val="22"/>
              </w:rPr>
              <w:t>單元二</w:t>
            </w:r>
          </w:p>
          <w:p w:rsidR="00C246B0" w:rsidRPr="002165C5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2165C5">
              <w:rPr>
                <w:rFonts w:ascii="標楷體" w:eastAsia="標楷體" w:hAnsi="標楷體" w:hint="eastAsia"/>
                <w:color w:val="000000"/>
                <w:sz w:val="22"/>
              </w:rPr>
              <w:t>遇見</w:t>
            </w:r>
            <w:proofErr w:type="gramStart"/>
            <w:r w:rsidRPr="002165C5">
              <w:rPr>
                <w:rFonts w:ascii="標楷體" w:eastAsia="標楷體" w:hAnsi="標楷體" w:hint="eastAsia"/>
                <w:color w:val="000000"/>
                <w:sz w:val="22"/>
              </w:rPr>
              <w:t>‧</w:t>
            </w:r>
            <w:proofErr w:type="gramEnd"/>
            <w:r w:rsidRPr="002165C5">
              <w:rPr>
                <w:rFonts w:ascii="標楷體" w:eastAsia="標楷體" w:hAnsi="標楷體" w:hint="eastAsia"/>
                <w:color w:val="000000"/>
                <w:sz w:val="22"/>
              </w:rPr>
              <w:t>Scout</w:t>
            </w:r>
          </w:p>
        </w:tc>
        <w:tc>
          <w:tcPr>
            <w:tcW w:w="5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 w:rsidP="00924208">
            <w:pPr>
              <w:pStyle w:val="Web"/>
              <w:spacing w:before="0" w:after="0"/>
              <w:jc w:val="both"/>
            </w:pPr>
          </w:p>
        </w:tc>
        <w:tc>
          <w:tcPr>
            <w:tcW w:w="52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Pr="002165C5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 w:rsidP="00924208">
            <w:pPr>
              <w:pStyle w:val="Web"/>
              <w:spacing w:before="0" w:after="0"/>
              <w:jc w:val="both"/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Pr="002165C5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246B0" w:rsidTr="0073270C">
        <w:trPr>
          <w:trHeight w:val="641"/>
          <w:jc w:val="center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6B0" w:rsidRDefault="00C2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第9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6B0" w:rsidRPr="002165C5" w:rsidRDefault="00C246B0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6B0" w:rsidRDefault="00C246B0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6B0" w:rsidRPr="002165C5" w:rsidRDefault="00C246B0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6B0" w:rsidRDefault="00C246B0">
            <w:pPr>
              <w:pStyle w:val="Web"/>
              <w:spacing w:before="0" w:after="0"/>
              <w:jc w:val="both"/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6B0" w:rsidRPr="002165C5" w:rsidRDefault="00C246B0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b/>
                <w:bCs/>
                <w:color w:val="000000"/>
                <w:sz w:val="22"/>
              </w:rPr>
            </w:pPr>
          </w:p>
        </w:tc>
        <w:tc>
          <w:tcPr>
            <w:tcW w:w="14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246B0" w:rsidTr="00924208">
        <w:trPr>
          <w:trHeight w:val="641"/>
          <w:jc w:val="center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6B0" w:rsidRDefault="00C2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 w:rsidP="00E31AA9">
            <w:pPr>
              <w:spacing w:line="300" w:lineRule="auto"/>
              <w:jc w:val="center"/>
            </w:pPr>
            <w:sdt>
              <w:sdtPr>
                <w:tag w:val="goog_rdk_9"/>
                <w:id w:val="2085106042"/>
              </w:sdtPr>
              <w:sdtContent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第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10</w:t>
            </w:r>
            <w:sdt>
              <w:sdtPr>
                <w:tag w:val="goog_rdk_10"/>
                <w:id w:val="1520658635"/>
              </w:sdtPr>
              <w:sdtContent>
                <w:proofErr w:type="gramStart"/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Pr="002165C5" w:rsidRDefault="00C246B0" w:rsidP="00924208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2165C5">
              <w:rPr>
                <w:rFonts w:ascii="標楷體" w:eastAsia="標楷體" w:hAnsi="標楷體" w:hint="eastAsia"/>
                <w:color w:val="000000"/>
                <w:sz w:val="22"/>
              </w:rPr>
              <w:t>主題二</w:t>
            </w:r>
          </w:p>
          <w:p w:rsidR="00C246B0" w:rsidRPr="002165C5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2165C5">
              <w:rPr>
                <w:rFonts w:ascii="標楷體" w:eastAsia="標楷體" w:hAnsi="標楷體" w:hint="eastAsia"/>
                <w:color w:val="000000"/>
                <w:sz w:val="22"/>
              </w:rPr>
              <w:t>吾愛吾校</w:t>
            </w:r>
          </w:p>
          <w:p w:rsidR="00C246B0" w:rsidRPr="002165C5" w:rsidRDefault="00C246B0" w:rsidP="00924208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2165C5">
              <w:rPr>
                <w:rFonts w:ascii="標楷體" w:eastAsia="標楷體" w:hAnsi="標楷體" w:hint="eastAsia"/>
                <w:color w:val="000000"/>
                <w:sz w:val="22"/>
              </w:rPr>
              <w:t>單元</w:t>
            </w:r>
            <w:proofErr w:type="gramStart"/>
            <w:r w:rsidRPr="002165C5">
              <w:rPr>
                <w:rFonts w:ascii="標楷體" w:eastAsia="標楷體" w:hAnsi="標楷體" w:hint="eastAsia"/>
                <w:color w:val="000000"/>
                <w:sz w:val="22"/>
              </w:rPr>
              <w:t>一</w:t>
            </w:r>
            <w:proofErr w:type="gramEnd"/>
          </w:p>
          <w:p w:rsidR="00C246B0" w:rsidRPr="002165C5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2165C5">
              <w:rPr>
                <w:rFonts w:ascii="標楷體" w:eastAsia="標楷體" w:hAnsi="標楷體" w:hint="eastAsia"/>
                <w:color w:val="000000"/>
                <w:sz w:val="22"/>
              </w:rPr>
              <w:t>地圖搜查線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 w:rsidP="00924208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3a-IV-1 </w:t>
            </w:r>
          </w:p>
          <w:p w:rsidR="00C246B0" w:rsidRDefault="00C246B0" w:rsidP="0092420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覺察人為或自然環境的危險情境，評估並運用最佳處理策略，以保護自己或他人。</w:t>
            </w:r>
          </w:p>
          <w:p w:rsidR="00C246B0" w:rsidRDefault="00C246B0" w:rsidP="00924208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3c-IV-2 </w:t>
            </w:r>
          </w:p>
          <w:p w:rsidR="00C246B0" w:rsidRDefault="00C246B0" w:rsidP="0092420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展現多元社會生活中所應具備的能力。</w:t>
            </w:r>
          </w:p>
        </w:tc>
        <w:tc>
          <w:tcPr>
            <w:tcW w:w="52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 w:rsidP="00924208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2165C5">
              <w:rPr>
                <w:rFonts w:ascii="標楷體" w:eastAsia="標楷體" w:hAnsi="標楷體" w:hint="eastAsia"/>
                <w:color w:val="000000"/>
                <w:sz w:val="22"/>
              </w:rPr>
              <w:t xml:space="preserve">童Ca-IV-1 </w:t>
            </w:r>
          </w:p>
          <w:p w:rsidR="00C246B0" w:rsidRPr="002165C5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2165C5">
              <w:rPr>
                <w:rFonts w:ascii="標楷體" w:eastAsia="標楷體" w:hAnsi="標楷體" w:hint="eastAsia"/>
                <w:color w:val="000000"/>
                <w:sz w:val="22"/>
              </w:rPr>
              <w:t>戶外觀察、追蹤、推理基本能力的培養與運用。</w:t>
            </w:r>
          </w:p>
          <w:p w:rsidR="00C246B0" w:rsidRDefault="00C246B0" w:rsidP="00924208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2165C5">
              <w:rPr>
                <w:rFonts w:ascii="標楷體" w:eastAsia="標楷體" w:hAnsi="標楷體" w:hint="eastAsia"/>
                <w:color w:val="000000"/>
                <w:sz w:val="22"/>
              </w:rPr>
              <w:t xml:space="preserve">輔Db-IV-1 </w:t>
            </w:r>
          </w:p>
          <w:p w:rsidR="00C246B0" w:rsidRPr="002165C5" w:rsidRDefault="00C246B0" w:rsidP="00924208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2165C5">
              <w:rPr>
                <w:rFonts w:ascii="標楷體" w:eastAsia="標楷體" w:hAnsi="標楷體" w:hint="eastAsia"/>
                <w:color w:val="000000"/>
                <w:sz w:val="22"/>
              </w:rPr>
              <w:t>生活議題的問題解決、危機因應與克服困境的方法。</w:t>
            </w:r>
          </w:p>
          <w:p w:rsidR="00C246B0" w:rsidRDefault="00C246B0" w:rsidP="00924208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2165C5">
              <w:rPr>
                <w:rFonts w:ascii="標楷體" w:eastAsia="標楷體" w:hAnsi="標楷體" w:hint="eastAsia"/>
                <w:color w:val="000000"/>
                <w:sz w:val="22"/>
              </w:rPr>
              <w:t xml:space="preserve">童Ca-IV-2 </w:t>
            </w:r>
          </w:p>
          <w:p w:rsidR="00C246B0" w:rsidRPr="002165C5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2165C5">
              <w:rPr>
                <w:rFonts w:ascii="標楷體" w:eastAsia="標楷體" w:hAnsi="標楷體" w:hint="eastAsia"/>
                <w:color w:val="000000"/>
                <w:sz w:val="22"/>
              </w:rPr>
              <w:t>地圖判讀、旅行裝備使用及安全知能的培養。</w:t>
            </w: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Pr="00C246B0" w:rsidRDefault="00C246B0" w:rsidP="0091363F">
            <w:pPr>
              <w:pStyle w:val="Web"/>
              <w:spacing w:before="0" w:after="0"/>
              <w:jc w:val="both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實作</w:t>
            </w:r>
            <w:r w:rsidRPr="00C246B0">
              <w:rPr>
                <w:rFonts w:ascii="標楷體" w:eastAsia="標楷體" w:hAnsi="標楷體"/>
                <w:sz w:val="22"/>
              </w:rPr>
              <w:t>評量</w:t>
            </w:r>
            <w:r>
              <w:rPr>
                <w:rFonts w:ascii="標楷體" w:eastAsia="標楷體" w:hAnsi="標楷體"/>
                <w:sz w:val="22"/>
              </w:rPr>
              <w:t>(30%)</w:t>
            </w:r>
          </w:p>
          <w:p w:rsidR="00C246B0" w:rsidRDefault="00C246B0" w:rsidP="0091363F">
            <w:pPr>
              <w:pStyle w:val="Web"/>
              <w:spacing w:before="0" w:after="0"/>
              <w:jc w:val="both"/>
              <w:rPr>
                <w:rFonts w:ascii="標楷體" w:eastAsia="標楷體" w:hAnsi="標楷體" w:hint="eastAsia"/>
                <w:sz w:val="22"/>
              </w:rPr>
            </w:pPr>
            <w:r w:rsidRPr="00C246B0">
              <w:rPr>
                <w:rFonts w:ascii="標楷體" w:eastAsia="標楷體" w:hAnsi="標楷體"/>
                <w:sz w:val="22"/>
              </w:rPr>
              <w:t>課程參與</w:t>
            </w:r>
            <w:r>
              <w:rPr>
                <w:rFonts w:ascii="標楷體" w:eastAsia="標楷體" w:hAnsi="標楷體"/>
                <w:sz w:val="22"/>
              </w:rPr>
              <w:t>(20%)</w:t>
            </w:r>
          </w:p>
          <w:p w:rsidR="00C246B0" w:rsidRDefault="00C246B0" w:rsidP="0091363F">
            <w:pPr>
              <w:pStyle w:val="Web"/>
              <w:spacing w:before="0" w:after="0"/>
              <w:jc w:val="both"/>
              <w:rPr>
                <w:rFonts w:ascii="標楷體" w:eastAsia="標楷體" w:hAnsi="標楷體" w:hint="eastAsia"/>
                <w:sz w:val="22"/>
              </w:rPr>
            </w:pPr>
            <w:r w:rsidRPr="00C246B0">
              <w:rPr>
                <w:rFonts w:ascii="標楷體" w:eastAsia="標楷體" w:hAnsi="標楷體" w:hint="eastAsia"/>
                <w:sz w:val="22"/>
              </w:rPr>
              <w:t>教師評量</w:t>
            </w:r>
            <w:r>
              <w:rPr>
                <w:rFonts w:ascii="標楷體" w:eastAsia="標楷體" w:hAnsi="標楷體" w:hint="eastAsia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2</w:t>
            </w:r>
            <w:r>
              <w:rPr>
                <w:rFonts w:ascii="標楷體" w:eastAsia="標楷體" w:hAnsi="標楷體" w:hint="eastAsia"/>
                <w:sz w:val="22"/>
              </w:rPr>
              <w:t>0%)</w:t>
            </w:r>
          </w:p>
          <w:p w:rsidR="00C246B0" w:rsidRPr="00C246B0" w:rsidRDefault="00C246B0" w:rsidP="0091363F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紙筆測驗(</w:t>
            </w:r>
            <w:r>
              <w:rPr>
                <w:rFonts w:ascii="標楷體" w:eastAsia="標楷體" w:hAnsi="標楷體" w:hint="eastAsia"/>
                <w:sz w:val="22"/>
              </w:rPr>
              <w:t>3</w:t>
            </w:r>
            <w:r>
              <w:rPr>
                <w:rFonts w:ascii="標楷體" w:eastAsia="標楷體" w:hAnsi="標楷體" w:hint="eastAsia"/>
                <w:sz w:val="22"/>
              </w:rPr>
              <w:t>0%)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Pr="002165C5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2165C5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【安全教育】</w:t>
            </w:r>
          </w:p>
          <w:p w:rsidR="00C246B0" w:rsidRPr="002165C5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2165C5">
              <w:rPr>
                <w:rFonts w:ascii="標楷體" w:eastAsia="標楷體" w:hAnsi="標楷體" w:hint="eastAsia"/>
                <w:color w:val="000000"/>
                <w:sz w:val="22"/>
              </w:rPr>
              <w:t>安J3 了解日常生活容易發生事故的原因。</w:t>
            </w:r>
          </w:p>
          <w:p w:rsidR="00C246B0" w:rsidRPr="002165C5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2165C5">
              <w:rPr>
                <w:rFonts w:ascii="標楷體" w:eastAsia="標楷體" w:hAnsi="標楷體" w:hint="eastAsia"/>
                <w:color w:val="000000"/>
                <w:sz w:val="22"/>
              </w:rPr>
              <w:t>安J4 探討日常生活發生事故的影響因素。</w:t>
            </w:r>
          </w:p>
          <w:p w:rsidR="00C246B0" w:rsidRPr="002165C5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2165C5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【防災教育】</w:t>
            </w:r>
          </w:p>
          <w:p w:rsidR="00C246B0" w:rsidRPr="002165C5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2165C5">
              <w:rPr>
                <w:rFonts w:ascii="標楷體" w:eastAsia="標楷體" w:hAnsi="標楷體" w:hint="eastAsia"/>
                <w:color w:val="000000"/>
                <w:sz w:val="22"/>
              </w:rPr>
              <w:t>防J7 繪製校園的防災地圖並參與校園防災演練。</w:t>
            </w:r>
          </w:p>
          <w:p w:rsidR="00C246B0" w:rsidRPr="002165C5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2165C5">
              <w:rPr>
                <w:rFonts w:ascii="標楷體" w:eastAsia="標楷體" w:hAnsi="標楷體" w:hint="eastAsia"/>
                <w:color w:val="000000"/>
                <w:sz w:val="22"/>
              </w:rPr>
              <w:t>防J9 了解校園及住家內各項避難器具的正確使用方式。</w:t>
            </w:r>
          </w:p>
          <w:p w:rsidR="00C246B0" w:rsidRPr="002165C5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2165C5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【環境教育】</w:t>
            </w:r>
          </w:p>
          <w:p w:rsidR="00C246B0" w:rsidRPr="002165C5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2165C5">
              <w:rPr>
                <w:rFonts w:ascii="標楷體" w:eastAsia="標楷體" w:hAnsi="標楷體" w:hint="eastAsia"/>
                <w:color w:val="000000"/>
                <w:sz w:val="22"/>
              </w:rPr>
              <w:t>環J3 經由環境美學與自然文學了解自然環境的倫理價值。</w:t>
            </w:r>
          </w:p>
          <w:p w:rsidR="00C246B0" w:rsidRPr="002165C5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2165C5">
              <w:rPr>
                <w:rFonts w:ascii="標楷體" w:eastAsia="標楷體" w:hAnsi="標楷體" w:hint="eastAsia"/>
                <w:color w:val="000000"/>
                <w:sz w:val="22"/>
              </w:rPr>
              <w:t>環J12 認識不同類型災害可能伴隨的危險，學習適當預防與避難行為。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5826AE">
            <w:pPr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自然/地科</w:t>
            </w:r>
          </w:p>
          <w:p w:rsidR="005826AE" w:rsidRDefault="005826A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輔導</w:t>
            </w:r>
          </w:p>
        </w:tc>
      </w:tr>
      <w:tr w:rsidR="00C246B0" w:rsidTr="008342F7">
        <w:trPr>
          <w:trHeight w:val="641"/>
          <w:jc w:val="center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6B0" w:rsidRDefault="00C2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 w:rsidP="00E31AA9">
            <w:pPr>
              <w:spacing w:line="300" w:lineRule="auto"/>
              <w:jc w:val="center"/>
            </w:pPr>
            <w:sdt>
              <w:sdtPr>
                <w:tag w:val="goog_rdk_9"/>
                <w:id w:val="-1345091933"/>
              </w:sdtPr>
              <w:sdtContent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第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11</w:t>
            </w:r>
            <w:sdt>
              <w:sdtPr>
                <w:tag w:val="goog_rdk_10"/>
                <w:id w:val="1851213569"/>
              </w:sdtPr>
              <w:sdtContent>
                <w:proofErr w:type="gramStart"/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6B0" w:rsidRDefault="00C246B0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6B0" w:rsidRDefault="00C246B0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6B0" w:rsidRPr="002165C5" w:rsidRDefault="00C246B0" w:rsidP="008342F7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6B0" w:rsidRDefault="00C246B0">
            <w:pPr>
              <w:pStyle w:val="Web"/>
              <w:spacing w:before="0" w:after="0"/>
              <w:jc w:val="both"/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6B0" w:rsidRDefault="00C246B0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14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246B0" w:rsidTr="008342F7">
        <w:trPr>
          <w:trHeight w:val="641"/>
          <w:jc w:val="center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6B0" w:rsidRDefault="00C2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 w:rsidP="00E31AA9">
            <w:pPr>
              <w:spacing w:line="300" w:lineRule="auto"/>
              <w:jc w:val="center"/>
            </w:pPr>
            <w:sdt>
              <w:sdtPr>
                <w:tag w:val="goog_rdk_9"/>
                <w:id w:val="1178462762"/>
              </w:sdtPr>
              <w:sdtContent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第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12</w:t>
            </w:r>
            <w:sdt>
              <w:sdtPr>
                <w:tag w:val="goog_rdk_10"/>
                <w:id w:val="-1248569640"/>
              </w:sdtPr>
              <w:sdtContent>
                <w:proofErr w:type="gramStart"/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6B0" w:rsidRDefault="00C246B0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6B0" w:rsidRDefault="00C246B0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6B0" w:rsidRPr="002165C5" w:rsidRDefault="00C246B0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6B0" w:rsidRDefault="00C246B0">
            <w:pPr>
              <w:pStyle w:val="Web"/>
              <w:spacing w:before="0" w:after="0"/>
              <w:jc w:val="both"/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6B0" w:rsidRDefault="00C246B0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14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246B0" w:rsidTr="00EC3FDF">
        <w:trPr>
          <w:trHeight w:val="641"/>
          <w:jc w:val="center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6B0" w:rsidRDefault="00C2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 w:rsidP="00E31AA9">
            <w:pPr>
              <w:spacing w:line="300" w:lineRule="auto"/>
              <w:jc w:val="center"/>
            </w:pPr>
            <w:sdt>
              <w:sdtPr>
                <w:tag w:val="goog_rdk_9"/>
                <w:id w:val="-1306617105"/>
              </w:sdtPr>
              <w:sdtContent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第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13</w:t>
            </w:r>
            <w:sdt>
              <w:sdtPr>
                <w:tag w:val="goog_rdk_10"/>
                <w:id w:val="382834356"/>
              </w:sdtPr>
              <w:sdtContent>
                <w:proofErr w:type="gramStart"/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Pr="002165C5" w:rsidRDefault="00C246B0" w:rsidP="00924208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2165C5">
              <w:rPr>
                <w:rFonts w:ascii="標楷體" w:eastAsia="標楷體" w:hAnsi="標楷體" w:hint="eastAsia"/>
                <w:color w:val="000000"/>
                <w:sz w:val="22"/>
              </w:rPr>
              <w:t>主題二</w:t>
            </w:r>
          </w:p>
          <w:p w:rsidR="00C246B0" w:rsidRPr="002165C5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2165C5">
              <w:rPr>
                <w:rFonts w:ascii="標楷體" w:eastAsia="標楷體" w:hAnsi="標楷體" w:hint="eastAsia"/>
                <w:color w:val="000000"/>
                <w:sz w:val="22"/>
              </w:rPr>
              <w:t>吾愛吾校</w:t>
            </w:r>
          </w:p>
          <w:p w:rsidR="00C246B0" w:rsidRPr="002165C5" w:rsidRDefault="00C246B0" w:rsidP="00924208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hd w:val="clear" w:color="auto" w:fill="FFFFFF"/>
              </w:rPr>
            </w:pPr>
            <w:r w:rsidRPr="002165C5">
              <w:rPr>
                <w:rFonts w:ascii="標楷體" w:eastAsia="標楷體" w:hAnsi="標楷體" w:hint="eastAsia"/>
                <w:color w:val="000000"/>
                <w:sz w:val="22"/>
              </w:rPr>
              <w:t>單</w:t>
            </w:r>
            <w:r w:rsidRPr="002165C5">
              <w:rPr>
                <w:rFonts w:ascii="標楷體" w:eastAsia="標楷體" w:hAnsi="標楷體" w:hint="eastAsia"/>
                <w:color w:val="000000"/>
                <w:sz w:val="22"/>
                <w:shd w:val="clear" w:color="auto" w:fill="FFFFFF"/>
              </w:rPr>
              <w:t>元二</w:t>
            </w:r>
          </w:p>
          <w:p w:rsidR="00C246B0" w:rsidRPr="002165C5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2165C5">
              <w:rPr>
                <w:rFonts w:ascii="標楷體" w:eastAsia="標楷體" w:hAnsi="標楷體" w:hint="eastAsia"/>
                <w:color w:val="000000"/>
                <w:sz w:val="22"/>
                <w:shd w:val="clear" w:color="auto" w:fill="FFFFFF"/>
              </w:rPr>
              <w:t>美好校園時代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 w:rsidP="00924208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3a-IV-1 </w:t>
            </w:r>
          </w:p>
          <w:p w:rsidR="00C246B0" w:rsidRDefault="00C246B0" w:rsidP="0092420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覺察人為或自然環境的危險情境，評估並運用最佳處理策略，以保護自己或他人。</w:t>
            </w:r>
          </w:p>
        </w:tc>
        <w:tc>
          <w:tcPr>
            <w:tcW w:w="52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Pr="002165C5" w:rsidRDefault="00C246B0" w:rsidP="00924208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2165C5">
              <w:rPr>
                <w:rFonts w:ascii="標楷體" w:eastAsia="標楷體" w:hAnsi="標楷體" w:hint="eastAsia"/>
                <w:color w:val="000000"/>
                <w:sz w:val="22"/>
              </w:rPr>
              <w:t xml:space="preserve">童Ca-IV-2 </w:t>
            </w:r>
          </w:p>
          <w:p w:rsidR="00C246B0" w:rsidRPr="002165C5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2165C5">
              <w:rPr>
                <w:rFonts w:ascii="標楷體" w:eastAsia="標楷體" w:hAnsi="標楷體" w:hint="eastAsia"/>
                <w:color w:val="000000"/>
                <w:sz w:val="22"/>
              </w:rPr>
              <w:t>地圖判讀、旅行裝備使用及安全知能的培養。</w:t>
            </w:r>
          </w:p>
          <w:p w:rsidR="00C246B0" w:rsidRPr="002165C5" w:rsidRDefault="00C246B0" w:rsidP="00924208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2165C5">
              <w:rPr>
                <w:rFonts w:ascii="標楷體" w:eastAsia="標楷體" w:hAnsi="標楷體" w:hint="eastAsia"/>
                <w:color w:val="000000"/>
                <w:sz w:val="22"/>
              </w:rPr>
              <w:t xml:space="preserve">輔Db-IV-1 </w:t>
            </w:r>
          </w:p>
          <w:p w:rsidR="00C246B0" w:rsidRPr="002165C5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2165C5">
              <w:rPr>
                <w:rFonts w:ascii="標楷體" w:eastAsia="標楷體" w:hAnsi="標楷體" w:hint="eastAsia"/>
                <w:color w:val="000000"/>
                <w:sz w:val="22"/>
              </w:rPr>
              <w:t>生活議題的問題解決、危機因應與克服困境的方法。</w:t>
            </w: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Pr="00C246B0" w:rsidRDefault="00C246B0" w:rsidP="0091363F">
            <w:pPr>
              <w:pStyle w:val="Web"/>
              <w:spacing w:before="0" w:after="0"/>
              <w:jc w:val="both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實作</w:t>
            </w:r>
            <w:r w:rsidRPr="00C246B0">
              <w:rPr>
                <w:rFonts w:ascii="標楷體" w:eastAsia="標楷體" w:hAnsi="標楷體"/>
                <w:sz w:val="22"/>
              </w:rPr>
              <w:t>評量</w:t>
            </w:r>
            <w:r>
              <w:rPr>
                <w:rFonts w:ascii="標楷體" w:eastAsia="標楷體" w:hAnsi="標楷體"/>
                <w:sz w:val="22"/>
              </w:rPr>
              <w:t>(30%)</w:t>
            </w:r>
          </w:p>
          <w:p w:rsidR="00C246B0" w:rsidRDefault="00C246B0" w:rsidP="0091363F">
            <w:pPr>
              <w:pStyle w:val="Web"/>
              <w:spacing w:before="0" w:after="0"/>
              <w:jc w:val="both"/>
              <w:rPr>
                <w:rFonts w:ascii="標楷體" w:eastAsia="標楷體" w:hAnsi="標楷體" w:hint="eastAsia"/>
                <w:sz w:val="22"/>
              </w:rPr>
            </w:pPr>
            <w:r w:rsidRPr="00C246B0">
              <w:rPr>
                <w:rFonts w:ascii="標楷體" w:eastAsia="標楷體" w:hAnsi="標楷體"/>
                <w:sz w:val="22"/>
              </w:rPr>
              <w:t>課程參與</w:t>
            </w:r>
            <w:r>
              <w:rPr>
                <w:rFonts w:ascii="標楷體" w:eastAsia="標楷體" w:hAnsi="標楷體"/>
                <w:sz w:val="22"/>
              </w:rPr>
              <w:t>(20%)</w:t>
            </w:r>
          </w:p>
          <w:p w:rsidR="00C246B0" w:rsidRDefault="00C246B0" w:rsidP="0091363F">
            <w:pPr>
              <w:pStyle w:val="Web"/>
              <w:spacing w:before="0" w:after="0"/>
              <w:jc w:val="both"/>
              <w:rPr>
                <w:rFonts w:ascii="標楷體" w:eastAsia="標楷體" w:hAnsi="標楷體" w:hint="eastAsia"/>
                <w:sz w:val="22"/>
              </w:rPr>
            </w:pPr>
            <w:r w:rsidRPr="00C246B0">
              <w:rPr>
                <w:rFonts w:ascii="標楷體" w:eastAsia="標楷體" w:hAnsi="標楷體" w:hint="eastAsia"/>
                <w:sz w:val="22"/>
              </w:rPr>
              <w:t>教師評量</w:t>
            </w:r>
            <w:r>
              <w:rPr>
                <w:rFonts w:ascii="標楷體" w:eastAsia="標楷體" w:hAnsi="標楷體" w:hint="eastAsia"/>
                <w:sz w:val="22"/>
              </w:rPr>
              <w:t>(30%)</w:t>
            </w:r>
          </w:p>
          <w:p w:rsidR="00C246B0" w:rsidRPr="00C246B0" w:rsidRDefault="00C246B0" w:rsidP="0091363F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紙筆測驗(20%)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Pr="002165C5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2165C5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【安全教育】</w:t>
            </w:r>
          </w:p>
          <w:p w:rsidR="00C246B0" w:rsidRPr="002165C5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2165C5">
              <w:rPr>
                <w:rFonts w:ascii="標楷體" w:eastAsia="標楷體" w:hAnsi="標楷體" w:hint="eastAsia"/>
                <w:color w:val="000000"/>
                <w:sz w:val="22"/>
              </w:rPr>
              <w:t>安J3 了解日常生活容易發生事故的原因。</w:t>
            </w:r>
          </w:p>
          <w:p w:rsidR="00C246B0" w:rsidRPr="002165C5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2165C5">
              <w:rPr>
                <w:rFonts w:ascii="標楷體" w:eastAsia="標楷體" w:hAnsi="標楷體" w:hint="eastAsia"/>
                <w:color w:val="000000"/>
                <w:sz w:val="22"/>
              </w:rPr>
              <w:t>安J4 探討日常生活發生事故的影響因素。</w:t>
            </w:r>
          </w:p>
          <w:p w:rsidR="00C246B0" w:rsidRPr="002165C5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2165C5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【防災教育】</w:t>
            </w:r>
          </w:p>
          <w:p w:rsidR="00C246B0" w:rsidRPr="002165C5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2165C5">
              <w:rPr>
                <w:rFonts w:ascii="標楷體" w:eastAsia="標楷體" w:hAnsi="標楷體" w:hint="eastAsia"/>
                <w:color w:val="000000"/>
                <w:sz w:val="22"/>
              </w:rPr>
              <w:t>防J7繪製校園的防災地圖並參與校園防災演練。</w:t>
            </w:r>
          </w:p>
          <w:p w:rsidR="00C246B0" w:rsidRPr="002165C5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2165C5">
              <w:rPr>
                <w:rFonts w:ascii="標楷體" w:eastAsia="標楷體" w:hAnsi="標楷體" w:hint="eastAsia"/>
                <w:color w:val="000000"/>
                <w:sz w:val="22"/>
              </w:rPr>
              <w:t>防J9 了解校園及住家內各項避難器具的正確使用方式。</w:t>
            </w:r>
          </w:p>
          <w:p w:rsidR="00C246B0" w:rsidRPr="002165C5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2165C5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【環境教育】</w:t>
            </w:r>
          </w:p>
          <w:p w:rsidR="00C246B0" w:rsidRPr="002165C5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2165C5">
              <w:rPr>
                <w:rFonts w:ascii="標楷體" w:eastAsia="標楷體" w:hAnsi="標楷體" w:hint="eastAsia"/>
                <w:color w:val="000000"/>
                <w:sz w:val="22"/>
              </w:rPr>
              <w:t>環J3 經由環境美學與自然文學了解自然環境的倫理價值。</w:t>
            </w:r>
          </w:p>
          <w:p w:rsidR="00C246B0" w:rsidRPr="002165C5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2165C5">
              <w:rPr>
                <w:rFonts w:ascii="標楷體" w:eastAsia="標楷體" w:hAnsi="標楷體" w:hint="eastAsia"/>
                <w:color w:val="000000"/>
                <w:sz w:val="22"/>
              </w:rPr>
              <w:t>環J12 認識不同類型災害可能伴隨的危險，學習適當預防與避難行為。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5826A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家政</w:t>
            </w:r>
          </w:p>
        </w:tc>
      </w:tr>
      <w:tr w:rsidR="00C246B0" w:rsidTr="00EC3FDF">
        <w:trPr>
          <w:trHeight w:val="641"/>
          <w:jc w:val="center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6B0" w:rsidRDefault="00C2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 w:rsidP="00E31AA9">
            <w:pPr>
              <w:spacing w:line="300" w:lineRule="auto"/>
              <w:jc w:val="center"/>
            </w:pPr>
            <w:sdt>
              <w:sdtPr>
                <w:tag w:val="goog_rdk_9"/>
                <w:id w:val="174386571"/>
              </w:sdtPr>
              <w:sdtContent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第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14</w:t>
            </w:r>
            <w:sdt>
              <w:sdtPr>
                <w:tag w:val="goog_rdk_10"/>
                <w:id w:val="1208678179"/>
              </w:sdtPr>
              <w:sdtContent>
                <w:proofErr w:type="gramStart"/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Pr="002165C5" w:rsidRDefault="00C246B0" w:rsidP="00924208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2165C5">
              <w:rPr>
                <w:rFonts w:ascii="標楷體" w:eastAsia="標楷體" w:hAnsi="標楷體" w:hint="eastAsia"/>
                <w:color w:val="000000"/>
                <w:sz w:val="22"/>
              </w:rPr>
              <w:t>主題二</w:t>
            </w:r>
          </w:p>
          <w:p w:rsidR="00C246B0" w:rsidRPr="002165C5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2165C5">
              <w:rPr>
                <w:rFonts w:ascii="標楷體" w:eastAsia="標楷體" w:hAnsi="標楷體" w:hint="eastAsia"/>
                <w:color w:val="000000"/>
                <w:sz w:val="22"/>
              </w:rPr>
              <w:t>吾愛吾校</w:t>
            </w:r>
          </w:p>
          <w:p w:rsidR="00C246B0" w:rsidRPr="002165C5" w:rsidRDefault="00C246B0" w:rsidP="00924208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hd w:val="clear" w:color="auto" w:fill="FFFFFF"/>
              </w:rPr>
            </w:pPr>
            <w:r w:rsidRPr="002165C5">
              <w:rPr>
                <w:rFonts w:ascii="標楷體" w:eastAsia="標楷體" w:hAnsi="標楷體" w:hint="eastAsia"/>
                <w:color w:val="000000"/>
                <w:sz w:val="22"/>
              </w:rPr>
              <w:t>單</w:t>
            </w:r>
            <w:r w:rsidRPr="002165C5">
              <w:rPr>
                <w:rFonts w:ascii="標楷體" w:eastAsia="標楷體" w:hAnsi="標楷體" w:hint="eastAsia"/>
                <w:color w:val="000000"/>
                <w:sz w:val="22"/>
                <w:shd w:val="clear" w:color="auto" w:fill="FFFFFF"/>
              </w:rPr>
              <w:t>元二</w:t>
            </w:r>
          </w:p>
          <w:p w:rsidR="00C246B0" w:rsidRPr="002165C5" w:rsidRDefault="00C246B0" w:rsidP="00924208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hd w:val="clear" w:color="auto" w:fill="FFFFFF"/>
              </w:rPr>
            </w:pPr>
            <w:r w:rsidRPr="002165C5">
              <w:rPr>
                <w:rFonts w:ascii="標楷體" w:eastAsia="標楷體" w:hAnsi="標楷體" w:hint="eastAsia"/>
                <w:color w:val="000000"/>
                <w:sz w:val="22"/>
                <w:shd w:val="clear" w:color="auto" w:fill="FFFFFF"/>
              </w:rPr>
              <w:t>美好校園時代</w:t>
            </w:r>
          </w:p>
          <w:p w:rsidR="00C246B0" w:rsidRPr="002165C5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2165C5">
              <w:rPr>
                <w:rFonts w:ascii="標楷體" w:eastAsia="標楷體" w:hAnsi="標楷體" w:hint="eastAsia"/>
                <w:color w:val="000000"/>
                <w:sz w:val="22"/>
              </w:rPr>
              <w:t>(第二次段考)</w:t>
            </w:r>
          </w:p>
        </w:tc>
        <w:tc>
          <w:tcPr>
            <w:tcW w:w="5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6B0" w:rsidRDefault="00C246B0">
            <w:pPr>
              <w:pStyle w:val="Web"/>
              <w:spacing w:before="0" w:after="0"/>
              <w:jc w:val="both"/>
            </w:pPr>
          </w:p>
        </w:tc>
        <w:tc>
          <w:tcPr>
            <w:tcW w:w="52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6B0" w:rsidRPr="002165C5" w:rsidRDefault="00C246B0">
            <w:pPr>
              <w:pStyle w:val="Web"/>
              <w:spacing w:before="0" w:after="0"/>
              <w:jc w:val="both"/>
              <w:rPr>
                <w:sz w:val="22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6B0" w:rsidRDefault="00C246B0">
            <w:pPr>
              <w:pStyle w:val="Web"/>
              <w:spacing w:before="0" w:after="0"/>
              <w:jc w:val="both"/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6B0" w:rsidRPr="002165C5" w:rsidRDefault="00C246B0">
            <w:pPr>
              <w:pStyle w:val="Web"/>
              <w:spacing w:before="0" w:after="0"/>
              <w:jc w:val="both"/>
              <w:rPr>
                <w:sz w:val="22"/>
              </w:rPr>
            </w:pPr>
          </w:p>
        </w:tc>
        <w:tc>
          <w:tcPr>
            <w:tcW w:w="14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246B0" w:rsidTr="00EC3FDF">
        <w:trPr>
          <w:trHeight w:val="641"/>
          <w:jc w:val="center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6B0" w:rsidRDefault="00C2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 w:rsidP="00E31AA9">
            <w:pPr>
              <w:spacing w:line="300" w:lineRule="auto"/>
              <w:jc w:val="center"/>
            </w:pPr>
            <w:sdt>
              <w:sdtPr>
                <w:tag w:val="goog_rdk_9"/>
                <w:id w:val="-2019531256"/>
              </w:sdtPr>
              <w:sdtContent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第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15</w:t>
            </w:r>
            <w:sdt>
              <w:sdtPr>
                <w:tag w:val="goog_rdk_10"/>
                <w:id w:val="-1472045656"/>
              </w:sdtPr>
              <w:sdtContent>
                <w:proofErr w:type="gramStart"/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Pr="002165C5" w:rsidRDefault="00C246B0" w:rsidP="00924208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2165C5">
              <w:rPr>
                <w:rFonts w:ascii="標楷體" w:eastAsia="標楷體" w:hAnsi="標楷體" w:hint="eastAsia"/>
                <w:color w:val="000000"/>
                <w:sz w:val="22"/>
              </w:rPr>
              <w:t>主題二</w:t>
            </w:r>
          </w:p>
          <w:p w:rsidR="00C246B0" w:rsidRPr="002165C5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2165C5">
              <w:rPr>
                <w:rFonts w:ascii="標楷體" w:eastAsia="標楷體" w:hAnsi="標楷體" w:hint="eastAsia"/>
                <w:color w:val="000000"/>
                <w:sz w:val="22"/>
              </w:rPr>
              <w:t>吾愛吾校</w:t>
            </w:r>
          </w:p>
          <w:p w:rsidR="00C246B0" w:rsidRPr="002165C5" w:rsidRDefault="00C246B0" w:rsidP="00924208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hd w:val="clear" w:color="auto" w:fill="FFFFFF"/>
              </w:rPr>
            </w:pPr>
            <w:r w:rsidRPr="002165C5">
              <w:rPr>
                <w:rFonts w:ascii="標楷體" w:eastAsia="標楷體" w:hAnsi="標楷體" w:hint="eastAsia"/>
                <w:color w:val="000000"/>
                <w:sz w:val="22"/>
              </w:rPr>
              <w:t>單元</w:t>
            </w:r>
            <w:r w:rsidRPr="002165C5">
              <w:rPr>
                <w:rFonts w:ascii="標楷體" w:eastAsia="標楷體" w:hAnsi="標楷體" w:hint="eastAsia"/>
                <w:color w:val="000000"/>
                <w:sz w:val="22"/>
                <w:shd w:val="clear" w:color="auto" w:fill="FFFFFF"/>
              </w:rPr>
              <w:t>二</w:t>
            </w:r>
          </w:p>
          <w:p w:rsidR="00C246B0" w:rsidRPr="002165C5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2165C5">
              <w:rPr>
                <w:rFonts w:ascii="標楷體" w:eastAsia="標楷體" w:hAnsi="標楷體" w:hint="eastAsia"/>
                <w:color w:val="000000"/>
                <w:sz w:val="22"/>
                <w:shd w:val="clear" w:color="auto" w:fill="FFFFFF"/>
              </w:rPr>
              <w:t>美好校園時代</w:t>
            </w:r>
          </w:p>
        </w:tc>
        <w:tc>
          <w:tcPr>
            <w:tcW w:w="5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6B0" w:rsidRDefault="00C246B0">
            <w:pPr>
              <w:pStyle w:val="Web"/>
              <w:spacing w:before="0" w:after="0"/>
              <w:jc w:val="both"/>
            </w:pPr>
          </w:p>
        </w:tc>
        <w:tc>
          <w:tcPr>
            <w:tcW w:w="52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6B0" w:rsidRPr="002165C5" w:rsidRDefault="00C246B0">
            <w:pPr>
              <w:pStyle w:val="Web"/>
              <w:spacing w:before="0" w:after="0"/>
              <w:jc w:val="both"/>
              <w:rPr>
                <w:sz w:val="22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6B0" w:rsidRDefault="00C246B0">
            <w:pPr>
              <w:pStyle w:val="Web"/>
              <w:spacing w:before="0" w:after="0"/>
              <w:jc w:val="both"/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6B0" w:rsidRPr="002165C5" w:rsidRDefault="00C246B0">
            <w:pPr>
              <w:pStyle w:val="Web"/>
              <w:spacing w:before="0" w:after="0"/>
              <w:jc w:val="both"/>
              <w:rPr>
                <w:sz w:val="22"/>
              </w:rPr>
            </w:pPr>
          </w:p>
        </w:tc>
        <w:tc>
          <w:tcPr>
            <w:tcW w:w="14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246B0" w:rsidTr="00EC3FDF">
        <w:trPr>
          <w:trHeight w:val="641"/>
          <w:jc w:val="center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6B0" w:rsidRDefault="00C2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 w:rsidP="00E31AA9">
            <w:pPr>
              <w:spacing w:line="300" w:lineRule="auto"/>
              <w:jc w:val="center"/>
            </w:pPr>
            <w:sdt>
              <w:sdtPr>
                <w:tag w:val="goog_rdk_9"/>
                <w:id w:val="-1064022251"/>
              </w:sdtPr>
              <w:sdtContent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第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16</w:t>
            </w:r>
            <w:sdt>
              <w:sdtPr>
                <w:tag w:val="goog_rdk_10"/>
                <w:id w:val="974412074"/>
              </w:sdtPr>
              <w:sdtContent>
                <w:proofErr w:type="gramStart"/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Pr="002165C5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</w:p>
        </w:tc>
        <w:tc>
          <w:tcPr>
            <w:tcW w:w="5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6B0" w:rsidRDefault="00C246B0">
            <w:pPr>
              <w:pStyle w:val="Web"/>
              <w:spacing w:before="0" w:after="0"/>
              <w:jc w:val="both"/>
            </w:pPr>
          </w:p>
        </w:tc>
        <w:tc>
          <w:tcPr>
            <w:tcW w:w="52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6B0" w:rsidRPr="002165C5" w:rsidRDefault="00C246B0">
            <w:pPr>
              <w:pStyle w:val="Web"/>
              <w:spacing w:before="0" w:after="0"/>
              <w:jc w:val="both"/>
              <w:rPr>
                <w:sz w:val="22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6B0" w:rsidRDefault="00C246B0">
            <w:pPr>
              <w:pStyle w:val="Web"/>
              <w:spacing w:before="0" w:after="0"/>
              <w:jc w:val="both"/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6B0" w:rsidRPr="002165C5" w:rsidRDefault="00C246B0">
            <w:pPr>
              <w:pStyle w:val="Web"/>
              <w:spacing w:before="0" w:after="0"/>
              <w:jc w:val="both"/>
              <w:rPr>
                <w:sz w:val="22"/>
              </w:rPr>
            </w:pPr>
          </w:p>
        </w:tc>
        <w:tc>
          <w:tcPr>
            <w:tcW w:w="14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246B0" w:rsidTr="00924208">
        <w:trPr>
          <w:trHeight w:val="641"/>
          <w:jc w:val="center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6B0" w:rsidRDefault="00C2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 w:rsidP="00E31AA9">
            <w:pPr>
              <w:spacing w:line="300" w:lineRule="auto"/>
              <w:jc w:val="center"/>
            </w:pPr>
            <w:sdt>
              <w:sdtPr>
                <w:tag w:val="goog_rdk_9"/>
                <w:id w:val="-1285025474"/>
              </w:sdtPr>
              <w:sdtContent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第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17</w:t>
            </w:r>
            <w:sdt>
              <w:sdtPr>
                <w:tag w:val="goog_rdk_10"/>
                <w:id w:val="-1139885726"/>
              </w:sdtPr>
              <w:sdtContent>
                <w:proofErr w:type="gramStart"/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 w:rsidP="00924208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6B0" w:rsidRDefault="00C246B0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6B0" w:rsidRDefault="00C246B0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6B0" w:rsidRDefault="00C246B0">
            <w:pPr>
              <w:pStyle w:val="Web"/>
              <w:spacing w:before="0" w:after="0"/>
              <w:jc w:val="both"/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6B0" w:rsidRDefault="00C246B0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14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246B0" w:rsidTr="00EC3FDF">
        <w:trPr>
          <w:trHeight w:val="641"/>
          <w:jc w:val="center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6B0" w:rsidRDefault="00C2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 w:rsidP="00E31AA9">
            <w:pPr>
              <w:spacing w:line="300" w:lineRule="auto"/>
              <w:jc w:val="center"/>
            </w:pPr>
            <w:sdt>
              <w:sdtPr>
                <w:tag w:val="goog_rdk_9"/>
                <w:id w:val="1278521926"/>
              </w:sdtPr>
              <w:sdtContent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第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18</w:t>
            </w:r>
            <w:sdt>
              <w:sdtPr>
                <w:tag w:val="goog_rdk_10"/>
                <w:id w:val="-1949924243"/>
              </w:sdtPr>
              <w:sdtContent>
                <w:proofErr w:type="gramStart"/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 w:rsidP="00924208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6B0" w:rsidRDefault="00C246B0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6B0" w:rsidRDefault="00C246B0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6B0" w:rsidRDefault="00C246B0">
            <w:pPr>
              <w:pStyle w:val="Web"/>
              <w:spacing w:before="0" w:after="0"/>
              <w:jc w:val="both"/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6B0" w:rsidRDefault="00C246B0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14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246B0" w:rsidTr="00EC3FDF">
        <w:trPr>
          <w:trHeight w:val="641"/>
          <w:jc w:val="center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6B0" w:rsidRDefault="00C2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 w:rsidP="00E31AA9">
            <w:pPr>
              <w:spacing w:line="300" w:lineRule="auto"/>
              <w:jc w:val="center"/>
            </w:pPr>
            <w:sdt>
              <w:sdtPr>
                <w:tag w:val="goog_rdk_9"/>
                <w:id w:val="-356043679"/>
              </w:sdtPr>
              <w:sdtContent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第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1</w:t>
            </w:r>
            <w:sdt>
              <w:sdtPr>
                <w:tag w:val="goog_rdk_10"/>
                <w:id w:val="-1003661198"/>
              </w:sdtPr>
              <w:sdtContent>
                <w:r>
                  <w:t>9</w:t>
                </w:r>
                <w:proofErr w:type="gramStart"/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Pr="002165C5" w:rsidRDefault="00C246B0" w:rsidP="0092420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6B0" w:rsidRDefault="00C246B0">
            <w:pPr>
              <w:pStyle w:val="Web"/>
              <w:spacing w:before="0" w:after="0"/>
              <w:jc w:val="both"/>
            </w:pPr>
          </w:p>
        </w:tc>
        <w:tc>
          <w:tcPr>
            <w:tcW w:w="52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6B0" w:rsidRPr="002165C5" w:rsidRDefault="00C246B0">
            <w:pPr>
              <w:pStyle w:val="Web"/>
              <w:spacing w:before="0" w:after="0"/>
              <w:jc w:val="both"/>
              <w:rPr>
                <w:sz w:val="22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6B0" w:rsidRDefault="00C246B0">
            <w:pPr>
              <w:pStyle w:val="Web"/>
              <w:spacing w:before="0" w:after="0"/>
              <w:jc w:val="both"/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6B0" w:rsidRPr="002165C5" w:rsidRDefault="00C246B0">
            <w:pPr>
              <w:pStyle w:val="Web"/>
              <w:spacing w:before="0" w:after="0"/>
              <w:jc w:val="both"/>
              <w:rPr>
                <w:sz w:val="22"/>
              </w:rPr>
            </w:pPr>
          </w:p>
        </w:tc>
        <w:tc>
          <w:tcPr>
            <w:tcW w:w="14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246B0" w:rsidTr="00EC3FDF">
        <w:trPr>
          <w:trHeight w:val="641"/>
          <w:jc w:val="center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6B0" w:rsidRDefault="00C2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 w:rsidP="00E31AA9">
            <w:pPr>
              <w:spacing w:line="300" w:lineRule="auto"/>
              <w:jc w:val="center"/>
            </w:pPr>
            <w:sdt>
              <w:sdtPr>
                <w:tag w:val="goog_rdk_9"/>
                <w:id w:val="686954195"/>
              </w:sdtPr>
              <w:sdtContent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第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20</w:t>
            </w:r>
            <w:sdt>
              <w:sdtPr>
                <w:tag w:val="goog_rdk_10"/>
                <w:id w:val="-411931419"/>
              </w:sdtPr>
              <w:sdtContent>
                <w:proofErr w:type="gramStart"/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Pr="002165C5" w:rsidRDefault="00C246B0" w:rsidP="00924208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165C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主題二</w:t>
            </w:r>
          </w:p>
          <w:p w:rsidR="00C246B0" w:rsidRPr="002165C5" w:rsidRDefault="00C246B0" w:rsidP="0092420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2165C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吾愛吾校</w:t>
            </w:r>
          </w:p>
          <w:p w:rsidR="00C246B0" w:rsidRPr="002165C5" w:rsidRDefault="00C246B0" w:rsidP="00924208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  <w:shd w:val="clear" w:color="auto" w:fill="FFFFFF"/>
              </w:rPr>
            </w:pPr>
            <w:r w:rsidRPr="002165C5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單元二</w:t>
            </w:r>
          </w:p>
          <w:p w:rsidR="00C246B0" w:rsidRPr="002165C5" w:rsidRDefault="00C246B0" w:rsidP="00924208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  <w:shd w:val="clear" w:color="auto" w:fill="FFFFFF"/>
              </w:rPr>
            </w:pPr>
            <w:r w:rsidRPr="002165C5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美好校園時代</w:t>
            </w:r>
          </w:p>
          <w:p w:rsidR="00C246B0" w:rsidRPr="002165C5" w:rsidRDefault="00C246B0" w:rsidP="0092420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2165C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(第三次段考)</w:t>
            </w:r>
          </w:p>
        </w:tc>
        <w:tc>
          <w:tcPr>
            <w:tcW w:w="5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6B0" w:rsidRDefault="00C246B0">
            <w:pPr>
              <w:pStyle w:val="Web"/>
              <w:spacing w:before="0" w:after="0"/>
              <w:jc w:val="both"/>
            </w:pPr>
          </w:p>
        </w:tc>
        <w:tc>
          <w:tcPr>
            <w:tcW w:w="52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6B0" w:rsidRPr="002165C5" w:rsidRDefault="00C246B0">
            <w:pPr>
              <w:pStyle w:val="Web"/>
              <w:spacing w:before="0" w:after="0"/>
              <w:jc w:val="both"/>
              <w:rPr>
                <w:sz w:val="22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6B0" w:rsidRDefault="00C246B0">
            <w:pPr>
              <w:pStyle w:val="Web"/>
              <w:spacing w:before="0" w:after="0"/>
              <w:jc w:val="both"/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6B0" w:rsidRPr="002165C5" w:rsidRDefault="00C246B0">
            <w:pPr>
              <w:pStyle w:val="Web"/>
              <w:spacing w:before="0" w:after="0"/>
              <w:jc w:val="both"/>
              <w:rPr>
                <w:sz w:val="22"/>
              </w:rPr>
            </w:pPr>
          </w:p>
        </w:tc>
        <w:tc>
          <w:tcPr>
            <w:tcW w:w="14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246B0" w:rsidTr="00C35BF9">
        <w:trPr>
          <w:trHeight w:val="641"/>
          <w:jc w:val="center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sdt>
            <w:sdtPr>
              <w:tag w:val="goog_rdk_11"/>
              <w:id w:val="72863142"/>
            </w:sdtPr>
            <w:sdtContent>
              <w:p w:rsidR="00C246B0" w:rsidRDefault="00C246B0">
                <w:pPr>
                  <w:spacing w:line="396" w:lineRule="auto"/>
                  <w:jc w:val="center"/>
                  <w:rPr>
                    <w:rFonts w:ascii="新細明體" w:eastAsia="新細明體" w:hAnsi="新細明體" w:cs="新細明體" w:hint="eastAsia"/>
                    <w:color w:val="000000"/>
                  </w:rPr>
                </w:pPr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第</w:t>
                </w:r>
              </w:p>
              <w:p w:rsidR="00C246B0" w:rsidRDefault="00C246B0">
                <w:pPr>
                  <w:spacing w:line="396" w:lineRule="auto"/>
                  <w:jc w:val="center"/>
                  <w:rPr>
                    <w:rFonts w:ascii="新細明體" w:eastAsia="新細明體" w:hAnsi="新細明體" w:cs="新細明體" w:hint="eastAsia"/>
                    <w:color w:val="000000"/>
                  </w:rPr>
                </w:pPr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二</w:t>
                </w:r>
              </w:p>
              <w:p w:rsidR="00C246B0" w:rsidRDefault="00C246B0">
                <w:pPr>
                  <w:spacing w:line="396" w:lineRule="auto"/>
                  <w:jc w:val="center"/>
                  <w:rPr>
                    <w:rFonts w:ascii="新細明體" w:eastAsia="新細明體" w:hAnsi="新細明體" w:cs="新細明體" w:hint="eastAsia"/>
                    <w:color w:val="000000"/>
                  </w:rPr>
                </w:pPr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學</w:t>
                </w:r>
              </w:p>
              <w:p w:rsidR="00C246B0" w:rsidRDefault="00C246B0">
                <w:pPr>
                  <w:spacing w:line="396" w:lineRule="auto"/>
                  <w:jc w:val="center"/>
                </w:pPr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期</w:t>
                </w:r>
              </w:p>
            </w:sdtContent>
          </w:sdt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>
            <w:pPr>
              <w:spacing w:line="300" w:lineRule="auto"/>
              <w:jc w:val="center"/>
            </w:pPr>
            <w:sdt>
              <w:sdtPr>
                <w:tag w:val="goog_rdk_12"/>
                <w:id w:val="-1276713840"/>
              </w:sdtPr>
              <w:sdtContent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第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1</w:t>
            </w:r>
            <w:sdt>
              <w:sdtPr>
                <w:tag w:val="goog_rdk_13"/>
                <w:id w:val="-831605138"/>
              </w:sdtPr>
              <w:sdtContent>
                <w:proofErr w:type="gramStart"/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Pr="00E31AA9" w:rsidRDefault="00C246B0" w:rsidP="00924208">
            <w:pPr>
              <w:pStyle w:val="Web"/>
              <w:spacing w:before="0" w:after="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E31AA9">
              <w:rPr>
                <w:rFonts w:ascii="標楷體" w:eastAsia="標楷體" w:hAnsi="標楷體" w:hint="eastAsia"/>
                <w:color w:val="000000"/>
                <w:sz w:val="22"/>
              </w:rPr>
              <w:t>主題</w:t>
            </w:r>
            <w:proofErr w:type="gramStart"/>
            <w:r w:rsidRPr="00E31AA9">
              <w:rPr>
                <w:rFonts w:ascii="標楷體" w:eastAsia="標楷體" w:hAnsi="標楷體" w:hint="eastAsia"/>
                <w:color w:val="000000"/>
                <w:sz w:val="22"/>
              </w:rPr>
              <w:t>三</w:t>
            </w:r>
            <w:proofErr w:type="gramEnd"/>
          </w:p>
          <w:p w:rsidR="00C246B0" w:rsidRPr="00E31AA9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E31AA9">
              <w:rPr>
                <w:rFonts w:ascii="標楷體" w:eastAsia="標楷體" w:hAnsi="標楷體" w:hint="eastAsia"/>
                <w:color w:val="000000"/>
                <w:sz w:val="22"/>
              </w:rPr>
              <w:t>LOVE服務</w:t>
            </w:r>
          </w:p>
          <w:p w:rsidR="00C246B0" w:rsidRPr="00E31AA9" w:rsidRDefault="00C246B0" w:rsidP="00924208">
            <w:pPr>
              <w:pStyle w:val="Web"/>
              <w:spacing w:before="0" w:after="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E31AA9">
              <w:rPr>
                <w:rFonts w:ascii="標楷體" w:eastAsia="標楷體" w:hAnsi="標楷體" w:hint="eastAsia"/>
                <w:color w:val="000000"/>
                <w:sz w:val="22"/>
              </w:rPr>
              <w:t>單元</w:t>
            </w:r>
            <w:proofErr w:type="gramStart"/>
            <w:r w:rsidRPr="00E31AA9">
              <w:rPr>
                <w:rFonts w:ascii="標楷體" w:eastAsia="標楷體" w:hAnsi="標楷體" w:hint="eastAsia"/>
                <w:color w:val="000000"/>
                <w:sz w:val="22"/>
              </w:rPr>
              <w:t>一</w:t>
            </w:r>
            <w:proofErr w:type="gramEnd"/>
          </w:p>
          <w:p w:rsidR="00C246B0" w:rsidRPr="00E31AA9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E31AA9">
              <w:rPr>
                <w:rFonts w:ascii="標楷體" w:eastAsia="標楷體" w:hAnsi="標楷體" w:hint="eastAsia"/>
                <w:color w:val="000000"/>
                <w:sz w:val="22"/>
              </w:rPr>
              <w:t>點燃服務之光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 w:rsidP="00924208">
            <w:pPr>
              <w:pStyle w:val="Web"/>
              <w:spacing w:before="0" w:after="0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3b-IV-1 </w:t>
            </w:r>
          </w:p>
          <w:p w:rsidR="00C246B0" w:rsidRDefault="00C246B0" w:rsidP="0092420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落實社會服務的關懷行動，以深化服務情懷。</w:t>
            </w:r>
          </w:p>
        </w:tc>
        <w:tc>
          <w:tcPr>
            <w:tcW w:w="52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Pr="00E31AA9" w:rsidRDefault="00C246B0" w:rsidP="00924208">
            <w:pPr>
              <w:pStyle w:val="Web"/>
              <w:spacing w:before="0" w:after="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E31AA9">
              <w:rPr>
                <w:rFonts w:ascii="標楷體" w:eastAsia="標楷體" w:hAnsi="標楷體" w:hint="eastAsia"/>
                <w:color w:val="000000"/>
                <w:sz w:val="22"/>
              </w:rPr>
              <w:t xml:space="preserve">童Ba-IV-1 </w:t>
            </w:r>
          </w:p>
          <w:p w:rsidR="00C246B0" w:rsidRPr="00E31AA9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E31AA9">
              <w:rPr>
                <w:rFonts w:ascii="標楷體" w:eastAsia="標楷體" w:hAnsi="標楷體" w:hint="eastAsia"/>
                <w:color w:val="000000"/>
                <w:sz w:val="22"/>
              </w:rPr>
              <w:t>服務學習的意義、價值與信念的理解及落實。</w:t>
            </w:r>
          </w:p>
          <w:p w:rsidR="00C246B0" w:rsidRPr="00E31AA9" w:rsidRDefault="00C246B0" w:rsidP="00924208">
            <w:pPr>
              <w:pStyle w:val="Web"/>
              <w:spacing w:before="0" w:after="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E31AA9">
              <w:rPr>
                <w:rFonts w:ascii="標楷體" w:eastAsia="標楷體" w:hAnsi="標楷體" w:hint="eastAsia"/>
                <w:color w:val="000000"/>
                <w:sz w:val="22"/>
              </w:rPr>
              <w:t xml:space="preserve">童Bb-IV-1 </w:t>
            </w:r>
          </w:p>
          <w:p w:rsidR="00C246B0" w:rsidRPr="00E31AA9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E31AA9">
              <w:rPr>
                <w:rFonts w:ascii="標楷體" w:eastAsia="標楷體" w:hAnsi="標楷體" w:hint="eastAsia"/>
                <w:color w:val="000000"/>
                <w:sz w:val="22"/>
              </w:rPr>
              <w:t>多元族群服務需求的評估。</w:t>
            </w:r>
          </w:p>
          <w:p w:rsidR="00C246B0" w:rsidRPr="00E31AA9" w:rsidRDefault="00C246B0" w:rsidP="00924208">
            <w:pPr>
              <w:pStyle w:val="Web"/>
              <w:spacing w:before="0" w:after="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E31AA9">
              <w:rPr>
                <w:rFonts w:ascii="標楷體" w:eastAsia="標楷體" w:hAnsi="標楷體" w:hint="eastAsia"/>
                <w:color w:val="000000"/>
                <w:sz w:val="22"/>
              </w:rPr>
              <w:t xml:space="preserve">童Bb-IV-2 </w:t>
            </w:r>
          </w:p>
          <w:p w:rsidR="00C246B0" w:rsidRPr="00E31AA9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E31AA9">
              <w:rPr>
                <w:rFonts w:ascii="標楷體" w:eastAsia="標楷體" w:hAnsi="標楷體" w:hint="eastAsia"/>
                <w:color w:val="000000"/>
                <w:sz w:val="22"/>
              </w:rPr>
              <w:t>服務活動方案的</w:t>
            </w:r>
            <w:proofErr w:type="gramStart"/>
            <w:r w:rsidRPr="00E31AA9">
              <w:rPr>
                <w:rFonts w:ascii="標楷體" w:eastAsia="標楷體" w:hAnsi="標楷體" w:hint="eastAsia"/>
                <w:color w:val="000000"/>
                <w:sz w:val="22"/>
              </w:rPr>
              <w:t>規</w:t>
            </w:r>
            <w:proofErr w:type="gramEnd"/>
            <w:r w:rsidRPr="00E31AA9">
              <w:rPr>
                <w:rFonts w:ascii="標楷體" w:eastAsia="標楷體" w:hAnsi="標楷體" w:hint="eastAsia"/>
                <w:color w:val="000000"/>
                <w:sz w:val="22"/>
              </w:rPr>
              <w:t>畫與執行。</w:t>
            </w:r>
          </w:p>
          <w:p w:rsidR="00C246B0" w:rsidRPr="00E31AA9" w:rsidRDefault="00C246B0" w:rsidP="00924208">
            <w:pPr>
              <w:pStyle w:val="Web"/>
              <w:spacing w:before="0" w:after="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E31AA9">
              <w:rPr>
                <w:rFonts w:ascii="標楷體" w:eastAsia="標楷體" w:hAnsi="標楷體" w:hint="eastAsia"/>
                <w:color w:val="000000"/>
                <w:sz w:val="22"/>
              </w:rPr>
              <w:t xml:space="preserve">童Bb-IV-3 </w:t>
            </w:r>
          </w:p>
          <w:p w:rsidR="00C246B0" w:rsidRPr="00E31AA9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E31AA9">
              <w:rPr>
                <w:rFonts w:ascii="標楷體" w:eastAsia="標楷體" w:hAnsi="標楷體" w:hint="eastAsia"/>
                <w:color w:val="000000"/>
                <w:sz w:val="22"/>
              </w:rPr>
              <w:t>服務活動的反思與多元能力的展現。</w:t>
            </w: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Pr="00C246B0" w:rsidRDefault="00C246B0" w:rsidP="0091363F">
            <w:pPr>
              <w:pStyle w:val="Web"/>
              <w:spacing w:before="0" w:after="0"/>
              <w:jc w:val="both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實作</w:t>
            </w:r>
            <w:r w:rsidRPr="00C246B0">
              <w:rPr>
                <w:rFonts w:ascii="標楷體" w:eastAsia="標楷體" w:hAnsi="標楷體"/>
                <w:sz w:val="22"/>
              </w:rPr>
              <w:t>評量</w:t>
            </w: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/>
                <w:sz w:val="22"/>
              </w:rPr>
              <w:t>3</w:t>
            </w:r>
            <w:r>
              <w:rPr>
                <w:rFonts w:ascii="標楷體" w:eastAsia="標楷體" w:hAnsi="標楷體"/>
                <w:sz w:val="22"/>
              </w:rPr>
              <w:t>0%)</w:t>
            </w:r>
          </w:p>
          <w:p w:rsidR="00C246B0" w:rsidRDefault="00C246B0" w:rsidP="0091363F">
            <w:pPr>
              <w:pStyle w:val="Web"/>
              <w:spacing w:before="0" w:after="0"/>
              <w:jc w:val="both"/>
              <w:rPr>
                <w:rFonts w:ascii="標楷體" w:eastAsia="標楷體" w:hAnsi="標楷體" w:hint="eastAsia"/>
                <w:sz w:val="22"/>
              </w:rPr>
            </w:pPr>
            <w:r w:rsidRPr="00C246B0">
              <w:rPr>
                <w:rFonts w:ascii="標楷體" w:eastAsia="標楷體" w:hAnsi="標楷體"/>
                <w:sz w:val="22"/>
              </w:rPr>
              <w:t>課程參與</w:t>
            </w:r>
            <w:r>
              <w:rPr>
                <w:rFonts w:ascii="標楷體" w:eastAsia="標楷體" w:hAnsi="標楷體"/>
                <w:sz w:val="22"/>
              </w:rPr>
              <w:t>(20%)</w:t>
            </w:r>
          </w:p>
          <w:p w:rsidR="00C246B0" w:rsidRPr="00C246B0" w:rsidRDefault="00C246B0" w:rsidP="0091363F">
            <w:pPr>
              <w:pStyle w:val="Web"/>
              <w:spacing w:before="0" w:after="0"/>
              <w:jc w:val="both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檔案評量(20%)</w:t>
            </w:r>
          </w:p>
          <w:p w:rsidR="00C246B0" w:rsidRPr="00C246B0" w:rsidRDefault="00C246B0" w:rsidP="0091363F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sz w:val="22"/>
              </w:rPr>
            </w:pPr>
            <w:r w:rsidRPr="00C246B0">
              <w:rPr>
                <w:rFonts w:ascii="標楷體" w:eastAsia="標楷體" w:hAnsi="標楷體" w:hint="eastAsia"/>
                <w:sz w:val="22"/>
              </w:rPr>
              <w:t>教師評量</w:t>
            </w:r>
            <w:r>
              <w:rPr>
                <w:rFonts w:ascii="標楷體" w:eastAsia="標楷體" w:hAnsi="標楷體" w:hint="eastAsia"/>
                <w:sz w:val="22"/>
              </w:rPr>
              <w:t>(30%)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Pr="00E31AA9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E31AA9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【人權教育】</w:t>
            </w:r>
          </w:p>
          <w:p w:rsidR="00C246B0" w:rsidRPr="00E31AA9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E31AA9">
              <w:rPr>
                <w:rFonts w:ascii="標楷體" w:eastAsia="標楷體" w:hAnsi="標楷體" w:hint="eastAsia"/>
                <w:color w:val="000000"/>
                <w:sz w:val="22"/>
              </w:rPr>
              <w:t>人J5 了解社會上有不同的群體和文化，尊重並欣賞其差異。</w:t>
            </w:r>
          </w:p>
          <w:p w:rsidR="00C246B0" w:rsidRPr="00E31AA9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E31AA9">
              <w:rPr>
                <w:rFonts w:ascii="標楷體" w:eastAsia="標楷體" w:hAnsi="標楷體" w:hint="eastAsia"/>
                <w:color w:val="000000"/>
                <w:sz w:val="22"/>
              </w:rPr>
              <w:t>人J6 正視社會中的各種歧視，並採取行動來關懷與保護弱勢。</w:t>
            </w:r>
          </w:p>
          <w:p w:rsidR="00C246B0" w:rsidRPr="00E31AA9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E31AA9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【品德教育】</w:t>
            </w:r>
          </w:p>
          <w:p w:rsidR="00C246B0" w:rsidRPr="00E31AA9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E31AA9">
              <w:rPr>
                <w:rFonts w:ascii="標楷體" w:eastAsia="標楷體" w:hAnsi="標楷體" w:hint="eastAsia"/>
                <w:color w:val="000000"/>
                <w:sz w:val="22"/>
              </w:rPr>
              <w:t>品EJU1 尊重生命。</w:t>
            </w:r>
          </w:p>
          <w:p w:rsidR="00C246B0" w:rsidRPr="00E31AA9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E31AA9">
              <w:rPr>
                <w:rFonts w:ascii="標楷體" w:eastAsia="標楷體" w:hAnsi="標楷體" w:hint="eastAsia"/>
                <w:color w:val="000000"/>
                <w:sz w:val="22"/>
              </w:rPr>
              <w:t>品EJU7 關懷行善。</w:t>
            </w:r>
          </w:p>
          <w:p w:rsidR="00C246B0" w:rsidRPr="00E31AA9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E31AA9">
              <w:rPr>
                <w:rFonts w:ascii="標楷體" w:eastAsia="標楷體" w:hAnsi="標楷體" w:hint="eastAsia"/>
                <w:color w:val="000000"/>
                <w:sz w:val="22"/>
              </w:rPr>
              <w:t>品EJU8 公平正義。</w:t>
            </w:r>
          </w:p>
          <w:p w:rsidR="00C246B0" w:rsidRPr="00E31AA9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E31AA9">
              <w:rPr>
                <w:rFonts w:ascii="標楷體" w:eastAsia="標楷體" w:hAnsi="標楷體" w:hint="eastAsia"/>
                <w:color w:val="000000"/>
                <w:sz w:val="22"/>
              </w:rPr>
              <w:t>品J6 關懷弱勢的意涵、策略，及其實踐與反思。</w:t>
            </w:r>
          </w:p>
          <w:p w:rsidR="00C246B0" w:rsidRPr="00E31AA9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E31AA9">
              <w:rPr>
                <w:rFonts w:ascii="標楷體" w:eastAsia="標楷體" w:hAnsi="標楷體" w:hint="eastAsia"/>
                <w:color w:val="000000"/>
                <w:sz w:val="22"/>
              </w:rPr>
              <w:t>品J7 同理分享與多元接納。</w:t>
            </w:r>
          </w:p>
          <w:p w:rsidR="00C246B0" w:rsidRPr="00E31AA9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E31AA9">
              <w:rPr>
                <w:rFonts w:ascii="標楷體" w:eastAsia="標楷體" w:hAnsi="標楷體" w:hint="eastAsia"/>
                <w:color w:val="000000"/>
                <w:sz w:val="22"/>
              </w:rPr>
              <w:t>品J9 知行合一與自我反省。</w:t>
            </w:r>
          </w:p>
          <w:p w:rsidR="00C246B0" w:rsidRPr="00E31AA9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E31AA9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【生命教育】</w:t>
            </w:r>
          </w:p>
          <w:p w:rsidR="00C246B0" w:rsidRPr="00E31AA9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E31AA9">
              <w:rPr>
                <w:rFonts w:ascii="標楷體" w:eastAsia="標楷體" w:hAnsi="標楷體" w:hint="eastAsia"/>
                <w:color w:val="000000"/>
                <w:sz w:val="22"/>
              </w:rPr>
              <w:t>生J6 察覺知性與感性的衝突，尋求知、情、意、</w:t>
            </w:r>
            <w:proofErr w:type="gramStart"/>
            <w:r w:rsidRPr="00E31AA9">
              <w:rPr>
                <w:rFonts w:ascii="標楷體" w:eastAsia="標楷體" w:hAnsi="標楷體" w:hint="eastAsia"/>
                <w:color w:val="000000"/>
                <w:sz w:val="22"/>
              </w:rPr>
              <w:t>行統整</w:t>
            </w:r>
            <w:proofErr w:type="gramEnd"/>
            <w:r w:rsidRPr="00E31AA9">
              <w:rPr>
                <w:rFonts w:ascii="標楷體" w:eastAsia="標楷體" w:hAnsi="標楷體" w:hint="eastAsia"/>
                <w:color w:val="000000"/>
                <w:sz w:val="22"/>
              </w:rPr>
              <w:t>之途徑。</w:t>
            </w:r>
          </w:p>
          <w:p w:rsidR="00C246B0" w:rsidRPr="00E31AA9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E31AA9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【法治教育】</w:t>
            </w:r>
          </w:p>
          <w:p w:rsidR="00C246B0" w:rsidRPr="00E31AA9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E31AA9">
              <w:rPr>
                <w:rFonts w:ascii="標楷體" w:eastAsia="標楷體" w:hAnsi="標楷體" w:hint="eastAsia"/>
                <w:color w:val="000000"/>
                <w:sz w:val="22"/>
              </w:rPr>
              <w:t>法J1 探討平等。</w:t>
            </w:r>
          </w:p>
          <w:p w:rsidR="00C246B0" w:rsidRPr="00E31AA9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E31AA9">
              <w:rPr>
                <w:rFonts w:ascii="標楷體" w:eastAsia="標楷體" w:hAnsi="標楷體" w:hint="eastAsia"/>
                <w:color w:val="000000"/>
                <w:sz w:val="22"/>
              </w:rPr>
              <w:t>法J2 避免歧視。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5826AE" w:rsidP="00924208">
            <w:pP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語文</w:t>
            </w:r>
          </w:p>
          <w:p w:rsidR="005826AE" w:rsidRDefault="005826AE" w:rsidP="0092420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社會</w:t>
            </w:r>
          </w:p>
        </w:tc>
      </w:tr>
      <w:tr w:rsidR="00C246B0" w:rsidTr="00C35BF9">
        <w:trPr>
          <w:trHeight w:val="641"/>
          <w:jc w:val="center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6B0" w:rsidRDefault="00C246B0">
            <w:pPr>
              <w:spacing w:line="39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>
            <w:pPr>
              <w:spacing w:line="300" w:lineRule="auto"/>
              <w:jc w:val="center"/>
            </w:pPr>
            <w:sdt>
              <w:sdtPr>
                <w:tag w:val="goog_rdk_12"/>
                <w:id w:val="1222411282"/>
              </w:sdtPr>
              <w:sdtContent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第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2</w:t>
            </w:r>
            <w:sdt>
              <w:sdtPr>
                <w:tag w:val="goog_rdk_13"/>
                <w:id w:val="247779142"/>
              </w:sdtPr>
              <w:sdtContent>
                <w:proofErr w:type="gramStart"/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 w:rsidP="0092420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 w:rsidP="0092420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2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 w:rsidP="0092420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 w:rsidP="0092420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 w:rsidP="0092420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 w:rsidP="0092420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246B0" w:rsidTr="00C35BF9">
        <w:trPr>
          <w:trHeight w:val="641"/>
          <w:jc w:val="center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6B0" w:rsidRDefault="00C246B0">
            <w:pPr>
              <w:spacing w:line="39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>
            <w:pPr>
              <w:spacing w:line="300" w:lineRule="auto"/>
              <w:jc w:val="center"/>
            </w:pPr>
            <w:sdt>
              <w:sdtPr>
                <w:tag w:val="goog_rdk_12"/>
                <w:id w:val="142628229"/>
              </w:sdtPr>
              <w:sdtContent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第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3</w:t>
            </w:r>
            <w:sdt>
              <w:sdtPr>
                <w:tag w:val="goog_rdk_13"/>
                <w:id w:val="939876650"/>
              </w:sdtPr>
              <w:sdtContent>
                <w:proofErr w:type="gramStart"/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Pr="00E31AA9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</w:p>
        </w:tc>
        <w:tc>
          <w:tcPr>
            <w:tcW w:w="5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 w:rsidP="00924208">
            <w:pPr>
              <w:pStyle w:val="Web"/>
              <w:spacing w:before="0" w:after="0"/>
              <w:jc w:val="both"/>
            </w:pPr>
          </w:p>
        </w:tc>
        <w:tc>
          <w:tcPr>
            <w:tcW w:w="52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Pr="00E31AA9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 w:rsidP="00924208">
            <w:pPr>
              <w:pStyle w:val="Web"/>
              <w:spacing w:before="0" w:after="0"/>
              <w:jc w:val="both"/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Pr="00E31AA9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</w:p>
        </w:tc>
        <w:tc>
          <w:tcPr>
            <w:tcW w:w="14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 w:rsidP="0092420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246B0" w:rsidTr="00C35BF9">
        <w:trPr>
          <w:trHeight w:val="641"/>
          <w:jc w:val="center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6B0" w:rsidRDefault="00C246B0">
            <w:pPr>
              <w:spacing w:line="39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>
            <w:pPr>
              <w:spacing w:line="300" w:lineRule="auto"/>
              <w:jc w:val="center"/>
            </w:pPr>
            <w:sdt>
              <w:sdtPr>
                <w:tag w:val="goog_rdk_12"/>
                <w:id w:val="-414944110"/>
              </w:sdtPr>
              <w:sdtContent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第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4</w:t>
            </w:r>
            <w:sdt>
              <w:sdtPr>
                <w:tag w:val="goog_rdk_13"/>
                <w:id w:val="1499765472"/>
              </w:sdtPr>
              <w:sdtContent>
                <w:proofErr w:type="gramStart"/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 w:rsidP="0092420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 w:rsidP="0092420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2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 w:rsidP="0092420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 w:rsidP="0092420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 w:rsidP="0092420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 w:rsidP="0092420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246B0" w:rsidTr="0097792F">
        <w:trPr>
          <w:trHeight w:val="641"/>
          <w:jc w:val="center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6B0" w:rsidRDefault="00C246B0">
            <w:pPr>
              <w:spacing w:line="39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>
            <w:pPr>
              <w:spacing w:line="300" w:lineRule="auto"/>
              <w:jc w:val="center"/>
            </w:pPr>
            <w:sdt>
              <w:sdtPr>
                <w:tag w:val="goog_rdk_12"/>
                <w:id w:val="-383251331"/>
              </w:sdtPr>
              <w:sdtContent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第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5</w:t>
            </w:r>
            <w:sdt>
              <w:sdtPr>
                <w:tag w:val="goog_rdk_13"/>
                <w:id w:val="1904635816"/>
              </w:sdtPr>
              <w:sdtContent>
                <w:proofErr w:type="gramStart"/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主題</w:t>
            </w:r>
            <w:proofErr w:type="gramStart"/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三</w:t>
            </w:r>
            <w:proofErr w:type="gramEnd"/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LOVE服務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單元二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有愛世界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 w:rsidP="00924208">
            <w:pPr>
              <w:pStyle w:val="Web"/>
              <w:spacing w:before="0" w:after="0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3b-IV-1 </w:t>
            </w:r>
          </w:p>
          <w:p w:rsidR="00C246B0" w:rsidRDefault="00C246B0" w:rsidP="0092420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落實社會服務的關懷行動，以深化服務情懷。</w:t>
            </w:r>
          </w:p>
        </w:tc>
        <w:tc>
          <w:tcPr>
            <w:tcW w:w="52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 xml:space="preserve">童Ba-IV-1 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服務學習的意義、價值與信念的理解及落實。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 xml:space="preserve">童Bb-IV-1 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多元族群服務需求的評估。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 xml:space="preserve">童Bb-IV-2 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服務活動方案的</w:t>
            </w:r>
            <w:proofErr w:type="gramStart"/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規</w:t>
            </w:r>
            <w:proofErr w:type="gramEnd"/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畫與執行。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 xml:space="preserve">童Bb-IV-3 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服務活動的反思與多元能力的展現。</w:t>
            </w: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Pr="00C246B0" w:rsidRDefault="00C246B0" w:rsidP="0091363F">
            <w:pPr>
              <w:pStyle w:val="Web"/>
              <w:spacing w:before="0" w:after="0"/>
              <w:jc w:val="both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實作</w:t>
            </w:r>
            <w:r w:rsidRPr="00C246B0">
              <w:rPr>
                <w:rFonts w:ascii="標楷體" w:eastAsia="標楷體" w:hAnsi="標楷體"/>
                <w:sz w:val="22"/>
              </w:rPr>
              <w:t>評量</w:t>
            </w:r>
            <w:r>
              <w:rPr>
                <w:rFonts w:ascii="標楷體" w:eastAsia="標楷體" w:hAnsi="標楷體"/>
                <w:sz w:val="22"/>
              </w:rPr>
              <w:t>(50%)</w:t>
            </w:r>
          </w:p>
          <w:p w:rsidR="00C246B0" w:rsidRPr="00C246B0" w:rsidRDefault="00C246B0" w:rsidP="0091363F">
            <w:pPr>
              <w:pStyle w:val="Web"/>
              <w:spacing w:before="0" w:after="0"/>
              <w:jc w:val="both"/>
              <w:rPr>
                <w:rFonts w:ascii="標楷體" w:eastAsia="標楷體" w:hAnsi="標楷體" w:hint="eastAsia"/>
                <w:sz w:val="22"/>
              </w:rPr>
            </w:pPr>
            <w:r w:rsidRPr="00C246B0">
              <w:rPr>
                <w:rFonts w:ascii="標楷體" w:eastAsia="標楷體" w:hAnsi="標楷體"/>
                <w:sz w:val="22"/>
              </w:rPr>
              <w:t>課程參與</w:t>
            </w:r>
            <w:r>
              <w:rPr>
                <w:rFonts w:ascii="標楷體" w:eastAsia="標楷體" w:hAnsi="標楷體"/>
                <w:sz w:val="22"/>
              </w:rPr>
              <w:t>(20%)</w:t>
            </w:r>
          </w:p>
          <w:p w:rsidR="00C246B0" w:rsidRPr="00C246B0" w:rsidRDefault="00C246B0" w:rsidP="0091363F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sz w:val="22"/>
              </w:rPr>
            </w:pPr>
            <w:r w:rsidRPr="00C246B0">
              <w:rPr>
                <w:rFonts w:ascii="標楷體" w:eastAsia="標楷體" w:hAnsi="標楷體" w:hint="eastAsia"/>
                <w:sz w:val="22"/>
              </w:rPr>
              <w:t>教師評量</w:t>
            </w:r>
            <w:r>
              <w:rPr>
                <w:rFonts w:ascii="標楷體" w:eastAsia="標楷體" w:hAnsi="標楷體" w:hint="eastAsia"/>
                <w:sz w:val="22"/>
              </w:rPr>
              <w:t>(30%)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【人權教育】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人J5 了解社會上有不同的群體和文化，尊重並欣賞其差異。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人J6 正視社會中的各種歧視，並採取行動來關懷與保護弱勢。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【品德教育】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品EJU1 尊重生命。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品EJU7 關懷行善。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品EJU8 公平正義。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品J6 關懷弱勢的意涵、策略，及其實踐與反思。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品J7 同理分享與多元接納。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品J9 知行合一與自我反省。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【生命教育】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生J6 察覺知性與感性的衝突，尋求知、情、意、</w:t>
            </w:r>
            <w:proofErr w:type="gramStart"/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行統整</w:t>
            </w:r>
            <w:proofErr w:type="gramEnd"/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之途徑。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【法治教育】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法J1 探討平等。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法J2 避免歧視。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5826AE" w:rsidP="00924208">
            <w:pP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語文</w:t>
            </w:r>
          </w:p>
          <w:p w:rsidR="005826AE" w:rsidRDefault="005826AE" w:rsidP="00924208">
            <w:pP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社會</w:t>
            </w:r>
          </w:p>
          <w:p w:rsidR="005826AE" w:rsidRDefault="005826AE" w:rsidP="0092420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資訊</w:t>
            </w:r>
          </w:p>
        </w:tc>
      </w:tr>
      <w:tr w:rsidR="00C246B0" w:rsidTr="0097792F">
        <w:trPr>
          <w:trHeight w:val="641"/>
          <w:jc w:val="center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6B0" w:rsidRDefault="00C246B0">
            <w:pPr>
              <w:spacing w:line="39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>
            <w:pPr>
              <w:spacing w:line="300" w:lineRule="auto"/>
              <w:jc w:val="center"/>
            </w:pPr>
            <w:sdt>
              <w:sdtPr>
                <w:tag w:val="goog_rdk_12"/>
                <w:id w:val="-466590078"/>
              </w:sdtPr>
              <w:sdtContent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第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6</w:t>
            </w:r>
            <w:sdt>
              <w:sdtPr>
                <w:tag w:val="goog_rdk_13"/>
                <w:id w:val="-243491824"/>
              </w:sdtPr>
              <w:sdtContent>
                <w:proofErr w:type="gramStart"/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 w:rsidP="0092420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 w:rsidP="0092420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2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 w:rsidP="0092420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 w:rsidP="0092420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 w:rsidP="0092420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 w:rsidP="0092420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246B0" w:rsidTr="0097792F">
        <w:trPr>
          <w:trHeight w:val="641"/>
          <w:jc w:val="center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6B0" w:rsidRDefault="00C246B0">
            <w:pPr>
              <w:spacing w:line="39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>
            <w:pPr>
              <w:spacing w:line="300" w:lineRule="auto"/>
              <w:jc w:val="center"/>
            </w:pPr>
            <w:sdt>
              <w:sdtPr>
                <w:tag w:val="goog_rdk_12"/>
                <w:id w:val="2101218568"/>
              </w:sdtPr>
              <w:sdtContent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第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7</w:t>
            </w:r>
            <w:sdt>
              <w:sdtPr>
                <w:tag w:val="goog_rdk_13"/>
                <w:id w:val="792408615"/>
              </w:sdtPr>
              <w:sdtContent>
                <w:proofErr w:type="gramStart"/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 w:rsidP="0092420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 w:rsidP="0092420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2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 w:rsidP="0092420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 w:rsidP="0092420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 w:rsidP="0092420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 w:rsidP="0092420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246B0" w:rsidTr="00924208">
        <w:trPr>
          <w:trHeight w:val="641"/>
          <w:jc w:val="center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6B0" w:rsidRDefault="00C246B0">
            <w:pPr>
              <w:spacing w:line="39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>
            <w:pPr>
              <w:spacing w:line="300" w:lineRule="auto"/>
              <w:jc w:val="center"/>
            </w:pPr>
            <w:sdt>
              <w:sdtPr>
                <w:tag w:val="goog_rdk_12"/>
                <w:id w:val="1226566777"/>
              </w:sdtPr>
              <w:sdtContent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第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8</w:t>
            </w:r>
            <w:sdt>
              <w:sdtPr>
                <w:tag w:val="goog_rdk_13"/>
                <w:id w:val="1299190664"/>
              </w:sdtPr>
              <w:sdtContent>
                <w:proofErr w:type="gramStart"/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主題</w:t>
            </w:r>
            <w:proofErr w:type="gramStart"/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三</w:t>
            </w:r>
            <w:proofErr w:type="gramEnd"/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LOVE服務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單元二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有愛世界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(第一次段考)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 w:rsidP="00924208">
            <w:pPr>
              <w:pStyle w:val="Web"/>
              <w:spacing w:before="0" w:after="0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3b-IV-1 </w:t>
            </w:r>
          </w:p>
          <w:p w:rsidR="00C246B0" w:rsidRDefault="00C246B0" w:rsidP="0092420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落實社會服務的關懷行動，以深化服務情懷。</w:t>
            </w:r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 xml:space="preserve">童Ba-IV-1 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服務學習的意義、價值與信念的理解及落實。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 xml:space="preserve">童Bb-IV-1 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多元族群服務需求的評估。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 xml:space="preserve">童Bb-IV-2 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服務活動方案的</w:t>
            </w:r>
            <w:proofErr w:type="gramStart"/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規</w:t>
            </w:r>
            <w:proofErr w:type="gramEnd"/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畫與執行。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 xml:space="preserve">童Bb-IV-3 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服務活動的反思與多元能力的展現。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Pr="00C246B0" w:rsidRDefault="00C246B0" w:rsidP="0091363F">
            <w:pPr>
              <w:pStyle w:val="Web"/>
              <w:spacing w:before="0" w:after="0"/>
              <w:jc w:val="both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lastRenderedPageBreak/>
              <w:t>實作</w:t>
            </w:r>
            <w:r w:rsidRPr="00C246B0">
              <w:rPr>
                <w:rFonts w:ascii="標楷體" w:eastAsia="標楷體" w:hAnsi="標楷體"/>
                <w:sz w:val="22"/>
              </w:rPr>
              <w:t>評量</w:t>
            </w:r>
            <w:r>
              <w:rPr>
                <w:rFonts w:ascii="標楷體" w:eastAsia="標楷體" w:hAnsi="標楷體"/>
                <w:sz w:val="22"/>
              </w:rPr>
              <w:t>(50%)</w:t>
            </w:r>
          </w:p>
          <w:p w:rsidR="00C246B0" w:rsidRPr="00C246B0" w:rsidRDefault="00C246B0" w:rsidP="0091363F">
            <w:pPr>
              <w:pStyle w:val="Web"/>
              <w:spacing w:before="0" w:after="0"/>
              <w:jc w:val="both"/>
              <w:rPr>
                <w:rFonts w:ascii="標楷體" w:eastAsia="標楷體" w:hAnsi="標楷體" w:hint="eastAsia"/>
                <w:sz w:val="22"/>
              </w:rPr>
            </w:pPr>
            <w:r w:rsidRPr="00C246B0">
              <w:rPr>
                <w:rFonts w:ascii="標楷體" w:eastAsia="標楷體" w:hAnsi="標楷體"/>
                <w:sz w:val="22"/>
              </w:rPr>
              <w:t>課程參與</w:t>
            </w:r>
            <w:r>
              <w:rPr>
                <w:rFonts w:ascii="標楷體" w:eastAsia="標楷體" w:hAnsi="標楷體"/>
                <w:sz w:val="22"/>
              </w:rPr>
              <w:t>(20%)</w:t>
            </w:r>
          </w:p>
          <w:p w:rsidR="00C246B0" w:rsidRPr="00C246B0" w:rsidRDefault="00C246B0" w:rsidP="0091363F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sz w:val="22"/>
              </w:rPr>
            </w:pPr>
            <w:r w:rsidRPr="00C246B0">
              <w:rPr>
                <w:rFonts w:ascii="標楷體" w:eastAsia="標楷體" w:hAnsi="標楷體" w:hint="eastAsia"/>
                <w:sz w:val="22"/>
              </w:rPr>
              <w:t>教師評量</w:t>
            </w:r>
            <w:r>
              <w:rPr>
                <w:rFonts w:ascii="標楷體" w:eastAsia="標楷體" w:hAnsi="標楷體" w:hint="eastAsia"/>
                <w:sz w:val="22"/>
              </w:rPr>
              <w:t>(30%)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【人權教育】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人J5 了解社會上有不同的群體和文化，尊重並欣賞其差異。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人J6 正視社會中的各種歧視，並採取行動來關懷與保護弱勢。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【品德教育】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品EJU1 尊重生命。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品EJU7 關懷行善。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品EJU8 公平正義。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品J6 關懷弱勢的意涵、策略，及其實踐與反思。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品J7 同理分享與多元接納。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品J9 知行合一與自我反省。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【生命教育】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生J6 察覺知性與感性的衝突，尋求知、情、意、</w:t>
            </w:r>
            <w:proofErr w:type="gramStart"/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行統整</w:t>
            </w:r>
            <w:proofErr w:type="gramEnd"/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之途徑。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【法治教育】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法J1 探討平等。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法J2 避免歧視。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6AE" w:rsidRDefault="005826AE" w:rsidP="005826AE">
            <w:pP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語文</w:t>
            </w:r>
          </w:p>
          <w:p w:rsidR="005826AE" w:rsidRDefault="005826AE" w:rsidP="005826AE">
            <w:pP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社會</w:t>
            </w:r>
          </w:p>
          <w:p w:rsidR="00C246B0" w:rsidRDefault="005826AE" w:rsidP="005826AE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資訊</w:t>
            </w:r>
          </w:p>
        </w:tc>
      </w:tr>
      <w:tr w:rsidR="00C246B0" w:rsidTr="00396843">
        <w:trPr>
          <w:trHeight w:val="641"/>
          <w:jc w:val="center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6B0" w:rsidRDefault="00C246B0">
            <w:pPr>
              <w:spacing w:line="39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>
            <w:pPr>
              <w:spacing w:line="300" w:lineRule="auto"/>
              <w:jc w:val="center"/>
            </w:pPr>
            <w:sdt>
              <w:sdtPr>
                <w:tag w:val="goog_rdk_12"/>
                <w:id w:val="-1958247339"/>
              </w:sdtPr>
              <w:sdtContent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第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9</w:t>
            </w:r>
            <w:sdt>
              <w:sdtPr>
                <w:tag w:val="goog_rdk_13"/>
                <w:id w:val="58223180"/>
              </w:sdtPr>
              <w:sdtContent>
                <w:proofErr w:type="gramStart"/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主題</w:t>
            </w:r>
            <w:proofErr w:type="gramStart"/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三</w:t>
            </w:r>
            <w:proofErr w:type="gramEnd"/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LOVE服務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單元二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有愛世界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 w:rsidP="00924208">
            <w:pPr>
              <w:pStyle w:val="Web"/>
              <w:spacing w:before="0" w:after="0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3b-IV-1 </w:t>
            </w:r>
          </w:p>
          <w:p w:rsidR="00C246B0" w:rsidRDefault="00C246B0" w:rsidP="0092420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落實社會服務的關懷行動，以深化服務情懷。</w:t>
            </w:r>
          </w:p>
        </w:tc>
        <w:tc>
          <w:tcPr>
            <w:tcW w:w="52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 xml:space="preserve">童Ba-IV-1 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服務學習的意義、價值與信念的理解及落實。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 xml:space="preserve">童Bb-IV-1 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多元族群服務需求的評估。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 xml:space="preserve">童Bb-IV-2 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服務活動方案的</w:t>
            </w:r>
            <w:proofErr w:type="gramStart"/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規</w:t>
            </w:r>
            <w:proofErr w:type="gramEnd"/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畫與執行。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 xml:space="preserve">童Bb-IV-3 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服務活動的反思與多元能力的展現。</w:t>
            </w: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Pr="00C246B0" w:rsidRDefault="00C246B0" w:rsidP="0091363F">
            <w:pPr>
              <w:pStyle w:val="Web"/>
              <w:spacing w:before="0" w:after="0"/>
              <w:jc w:val="both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實作</w:t>
            </w:r>
            <w:r w:rsidRPr="00C246B0">
              <w:rPr>
                <w:rFonts w:ascii="標楷體" w:eastAsia="標楷體" w:hAnsi="標楷體"/>
                <w:sz w:val="22"/>
              </w:rPr>
              <w:t>評量</w:t>
            </w: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0%)</w:t>
            </w:r>
          </w:p>
          <w:p w:rsidR="00C246B0" w:rsidRPr="00C246B0" w:rsidRDefault="00C246B0" w:rsidP="0091363F">
            <w:pPr>
              <w:pStyle w:val="Web"/>
              <w:spacing w:before="0" w:after="0"/>
              <w:jc w:val="both"/>
              <w:rPr>
                <w:rFonts w:ascii="標楷體" w:eastAsia="標楷體" w:hAnsi="標楷體" w:hint="eastAsia"/>
                <w:sz w:val="22"/>
              </w:rPr>
            </w:pPr>
            <w:r w:rsidRPr="00C246B0">
              <w:rPr>
                <w:rFonts w:ascii="標楷體" w:eastAsia="標楷體" w:hAnsi="標楷體"/>
                <w:sz w:val="22"/>
              </w:rPr>
              <w:t>課程參與</w:t>
            </w: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/>
                <w:sz w:val="22"/>
              </w:rPr>
              <w:t>2</w:t>
            </w:r>
            <w:r>
              <w:rPr>
                <w:rFonts w:ascii="標楷體" w:eastAsia="標楷體" w:hAnsi="標楷體"/>
                <w:sz w:val="22"/>
              </w:rPr>
              <w:t>0%)</w:t>
            </w:r>
          </w:p>
          <w:p w:rsidR="00C246B0" w:rsidRPr="00C246B0" w:rsidRDefault="00C246B0" w:rsidP="0091363F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sz w:val="22"/>
              </w:rPr>
            </w:pPr>
            <w:r w:rsidRPr="00C246B0">
              <w:rPr>
                <w:rFonts w:ascii="標楷體" w:eastAsia="標楷體" w:hAnsi="標楷體" w:hint="eastAsia"/>
                <w:sz w:val="22"/>
              </w:rPr>
              <w:t>教師評量</w:t>
            </w:r>
            <w:r>
              <w:rPr>
                <w:rFonts w:ascii="標楷體" w:eastAsia="標楷體" w:hAnsi="標楷體" w:hint="eastAsia"/>
                <w:sz w:val="22"/>
              </w:rPr>
              <w:t>(30%)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【人權教育】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人J5 了解社會上有不同的群體和文化，尊重並欣賞其差異。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人J6 正視社會中的各種歧視，並採取行動來關懷與保護弱勢。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【品德教育】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品EJU1 尊重生命。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品EJU8 關懷行善。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品EJU9 公平正義。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品J6 關懷弱勢的意涵、策略，及其實踐與反思。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品J7 同理分享與多元接納。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品J9 知行合一與自我反省。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【生命教育】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生J6 察覺知性與感性的衝突，尋求知、情、意、</w:t>
            </w:r>
            <w:proofErr w:type="gramStart"/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行統整</w:t>
            </w:r>
            <w:proofErr w:type="gramEnd"/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之途徑。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【法治教育】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法J1 探討平等。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法J2 避免歧視。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5826AE" w:rsidP="00924208">
            <w:pP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語文</w:t>
            </w:r>
          </w:p>
          <w:p w:rsidR="005826AE" w:rsidRDefault="005826AE" w:rsidP="00924208">
            <w:pP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社會</w:t>
            </w:r>
          </w:p>
          <w:p w:rsidR="005826AE" w:rsidRDefault="005826AE" w:rsidP="00924208">
            <w:pP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資訊</w:t>
            </w:r>
          </w:p>
          <w:p w:rsidR="005826AE" w:rsidRDefault="005826AE" w:rsidP="00924208">
            <w:pP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輔導</w:t>
            </w:r>
          </w:p>
          <w:p w:rsidR="005826AE" w:rsidRDefault="005826AE" w:rsidP="0092420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家政</w:t>
            </w:r>
          </w:p>
        </w:tc>
      </w:tr>
      <w:tr w:rsidR="00C246B0" w:rsidTr="00396843">
        <w:trPr>
          <w:trHeight w:val="641"/>
          <w:jc w:val="center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6B0" w:rsidRDefault="00C246B0">
            <w:pPr>
              <w:spacing w:line="39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>
            <w:pPr>
              <w:spacing w:line="300" w:lineRule="auto"/>
              <w:jc w:val="center"/>
            </w:pPr>
            <w:sdt>
              <w:sdtPr>
                <w:tag w:val="goog_rdk_12"/>
                <w:id w:val="1288704264"/>
              </w:sdtPr>
              <w:sdtContent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第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10</w:t>
            </w:r>
            <w:sdt>
              <w:sdtPr>
                <w:tag w:val="goog_rdk_13"/>
                <w:id w:val="-1441681913"/>
              </w:sdtPr>
              <w:sdtContent>
                <w:proofErr w:type="gramStart"/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</w:p>
        </w:tc>
        <w:tc>
          <w:tcPr>
            <w:tcW w:w="5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 w:rsidP="00924208">
            <w:pPr>
              <w:pStyle w:val="Web"/>
              <w:spacing w:before="0" w:after="0"/>
              <w:jc w:val="both"/>
            </w:pPr>
          </w:p>
        </w:tc>
        <w:tc>
          <w:tcPr>
            <w:tcW w:w="52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 w:rsidP="00924208">
            <w:pPr>
              <w:pStyle w:val="Web"/>
              <w:spacing w:before="0" w:after="0"/>
              <w:jc w:val="both"/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</w:p>
        </w:tc>
        <w:tc>
          <w:tcPr>
            <w:tcW w:w="14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 w:rsidP="0092420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246B0" w:rsidTr="002E69EB">
        <w:trPr>
          <w:trHeight w:val="641"/>
          <w:jc w:val="center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6B0" w:rsidRDefault="00C246B0">
            <w:pPr>
              <w:spacing w:line="39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>
            <w:pPr>
              <w:spacing w:line="300" w:lineRule="auto"/>
              <w:jc w:val="center"/>
            </w:pPr>
            <w:sdt>
              <w:sdtPr>
                <w:tag w:val="goog_rdk_12"/>
                <w:id w:val="-1716572928"/>
              </w:sdtPr>
              <w:sdtContent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第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11</w:t>
            </w:r>
            <w:sdt>
              <w:sdtPr>
                <w:tag w:val="goog_rdk_13"/>
                <w:id w:val="-1287196627"/>
              </w:sdtPr>
              <w:sdtContent>
                <w:proofErr w:type="gramStart"/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 w:rsidP="00924208">
            <w:pPr>
              <w:pStyle w:val="Web"/>
              <w:spacing w:before="0" w:after="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主題四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</w:rPr>
              <w:t>結火童</w:t>
            </w:r>
            <w:proofErr w:type="gramEnd"/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行</w:t>
            </w:r>
          </w:p>
          <w:p w:rsidR="00C246B0" w:rsidRDefault="00C246B0" w:rsidP="00924208">
            <w:pPr>
              <w:pStyle w:val="Web"/>
              <w:spacing w:before="0" w:after="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單元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</w:rPr>
              <w:t>一</w:t>
            </w:r>
            <w:proofErr w:type="gramEnd"/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結繩達人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 w:rsidP="00924208">
            <w:pPr>
              <w:pStyle w:val="Web"/>
              <w:spacing w:before="0" w:after="0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2d-IV-1 </w:t>
            </w:r>
          </w:p>
          <w:p w:rsidR="00C246B0" w:rsidRDefault="00C246B0" w:rsidP="0092420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運用創新能力，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畫合宜的活動，豐富個人及家庭生活。</w:t>
            </w:r>
          </w:p>
        </w:tc>
        <w:tc>
          <w:tcPr>
            <w:tcW w:w="52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 w:rsidP="00924208">
            <w:pPr>
              <w:pStyle w:val="Web"/>
              <w:spacing w:before="0" w:after="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 xml:space="preserve">童Cb-IV-1 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露營知識與技能的學習，以提升野外生存能力。</w:t>
            </w:r>
          </w:p>
          <w:p w:rsidR="00C246B0" w:rsidRDefault="00C246B0" w:rsidP="00924208">
            <w:pPr>
              <w:pStyle w:val="Web"/>
              <w:spacing w:before="0" w:after="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 xml:space="preserve">家Cc-IV-2 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生活用品的創意設計與製作，以及個人興趣與能力的覺察。</w:t>
            </w: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Pr="00C246B0" w:rsidRDefault="00C246B0" w:rsidP="0091363F">
            <w:pPr>
              <w:pStyle w:val="Web"/>
              <w:spacing w:before="0" w:after="0"/>
              <w:jc w:val="both"/>
              <w:rPr>
                <w:rFonts w:ascii="標楷體" w:eastAsia="標楷體" w:hAnsi="標楷體" w:hint="eastAsia"/>
                <w:sz w:val="22"/>
              </w:rPr>
            </w:pPr>
            <w:r w:rsidRPr="00C246B0">
              <w:rPr>
                <w:rFonts w:ascii="標楷體" w:eastAsia="標楷體" w:hAnsi="標楷體"/>
                <w:sz w:val="22"/>
              </w:rPr>
              <w:t>實作評量</w:t>
            </w:r>
            <w:r>
              <w:rPr>
                <w:rFonts w:ascii="標楷體" w:eastAsia="標楷體" w:hAnsi="標楷體"/>
                <w:sz w:val="22"/>
              </w:rPr>
              <w:t>(40%)</w:t>
            </w:r>
          </w:p>
          <w:p w:rsidR="00C246B0" w:rsidRPr="00C246B0" w:rsidRDefault="00C246B0" w:rsidP="0091363F">
            <w:pPr>
              <w:pStyle w:val="Web"/>
              <w:spacing w:before="0" w:after="0"/>
              <w:jc w:val="both"/>
              <w:rPr>
                <w:rFonts w:ascii="標楷體" w:eastAsia="標楷體" w:hAnsi="標楷體" w:hint="eastAsia"/>
                <w:sz w:val="22"/>
              </w:rPr>
            </w:pPr>
            <w:r w:rsidRPr="00C246B0">
              <w:rPr>
                <w:rFonts w:ascii="標楷體" w:eastAsia="標楷體" w:hAnsi="標楷體"/>
                <w:sz w:val="22"/>
              </w:rPr>
              <w:t>課程參與</w:t>
            </w:r>
            <w:r>
              <w:rPr>
                <w:rFonts w:ascii="標楷體" w:eastAsia="標楷體" w:hAnsi="標楷體"/>
                <w:sz w:val="22"/>
              </w:rPr>
              <w:t>(30%)</w:t>
            </w:r>
          </w:p>
          <w:p w:rsidR="00C246B0" w:rsidRPr="00C246B0" w:rsidRDefault="00C246B0" w:rsidP="0091363F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sz w:val="22"/>
              </w:rPr>
            </w:pPr>
            <w:r w:rsidRPr="00C246B0">
              <w:rPr>
                <w:rFonts w:ascii="標楷體" w:eastAsia="標楷體" w:hAnsi="標楷體" w:hint="eastAsia"/>
                <w:sz w:val="22"/>
              </w:rPr>
              <w:t>教師評量</w:t>
            </w:r>
            <w:r>
              <w:rPr>
                <w:rFonts w:ascii="標楷體" w:eastAsia="標楷體" w:hAnsi="標楷體" w:hint="eastAsia"/>
                <w:sz w:val="22"/>
              </w:rPr>
              <w:t>(30%)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【家庭教育】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家J4 對家人愛與關懷的表達。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【閱讀素養教育】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閱J8 在學習上遇到問題時，願意尋找課外資料，解決困難。</w:t>
            </w:r>
            <w:r w:rsidRPr="0073270C">
              <w:rPr>
                <w:rFonts w:ascii="MS Gothic" w:eastAsia="MS Gothic" w:hAnsi="MS Gothic" w:cs="MS Gothic" w:hint="eastAsia"/>
                <w:color w:val="000000"/>
                <w:sz w:val="22"/>
              </w:rPr>
              <w:t> </w:t>
            </w:r>
            <w:r w:rsidRPr="0073270C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【生命教育】</w:t>
            </w:r>
            <w:r w:rsidRPr="0073270C">
              <w:rPr>
                <w:rFonts w:ascii="MS Gothic" w:eastAsia="MS Gothic" w:hAnsi="MS Gothic" w:cs="MS Gothic" w:hint="eastAsia"/>
                <w:color w:val="000000"/>
                <w:sz w:val="22"/>
              </w:rPr>
              <w:t> 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生J13 美感經驗的發現。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【科技教育】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科J13 展現實作活動中的創新思考能力。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5826AE" w:rsidP="00924208">
            <w:pP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家政</w:t>
            </w:r>
          </w:p>
          <w:p w:rsidR="005826AE" w:rsidRDefault="005826AE" w:rsidP="00924208">
            <w:pP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語文</w:t>
            </w:r>
          </w:p>
          <w:p w:rsidR="005826AE" w:rsidRDefault="005826AE" w:rsidP="00924208">
            <w:pP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資訊</w:t>
            </w:r>
          </w:p>
          <w:p w:rsidR="005826AE" w:rsidRDefault="005826AE" w:rsidP="0092420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輔導</w:t>
            </w:r>
          </w:p>
        </w:tc>
      </w:tr>
      <w:tr w:rsidR="00C246B0" w:rsidTr="002E69EB">
        <w:trPr>
          <w:trHeight w:val="641"/>
          <w:jc w:val="center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6B0" w:rsidRDefault="00C246B0">
            <w:pPr>
              <w:spacing w:line="39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>
            <w:pPr>
              <w:spacing w:line="300" w:lineRule="auto"/>
              <w:jc w:val="center"/>
            </w:pPr>
            <w:sdt>
              <w:sdtPr>
                <w:tag w:val="goog_rdk_12"/>
                <w:id w:val="1919975437"/>
              </w:sdtPr>
              <w:sdtContent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第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12</w:t>
            </w:r>
            <w:sdt>
              <w:sdtPr>
                <w:tag w:val="goog_rdk_13"/>
                <w:id w:val="-800225875"/>
              </w:sdtPr>
              <w:sdtContent>
                <w:proofErr w:type="gramStart"/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 w:rsidP="0092420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 w:rsidP="0092420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2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 w:rsidP="0092420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 w:rsidP="0092420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 w:rsidP="0092420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 w:rsidP="0092420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246B0" w:rsidTr="002E69EB">
        <w:trPr>
          <w:trHeight w:val="641"/>
          <w:jc w:val="center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6B0" w:rsidRDefault="00C246B0">
            <w:pPr>
              <w:spacing w:line="39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>
            <w:pPr>
              <w:spacing w:line="300" w:lineRule="auto"/>
              <w:jc w:val="center"/>
            </w:pPr>
            <w:sdt>
              <w:sdtPr>
                <w:tag w:val="goog_rdk_12"/>
                <w:id w:val="-1445223425"/>
              </w:sdtPr>
              <w:sdtContent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第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13</w:t>
            </w:r>
            <w:sdt>
              <w:sdtPr>
                <w:tag w:val="goog_rdk_13"/>
                <w:id w:val="-903909582"/>
              </w:sdtPr>
              <w:sdtContent>
                <w:proofErr w:type="gramStart"/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 w:rsidP="0092420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 w:rsidP="0092420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2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 w:rsidP="0092420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 w:rsidP="0092420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 w:rsidP="0092420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 w:rsidP="0092420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246B0" w:rsidTr="002E69EB">
        <w:trPr>
          <w:trHeight w:val="641"/>
          <w:jc w:val="center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6B0" w:rsidRDefault="00C246B0">
            <w:pPr>
              <w:spacing w:line="39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>
            <w:pPr>
              <w:spacing w:line="300" w:lineRule="auto"/>
              <w:jc w:val="center"/>
            </w:pPr>
            <w:sdt>
              <w:sdtPr>
                <w:tag w:val="goog_rdk_12"/>
                <w:id w:val="671307466"/>
              </w:sdtPr>
              <w:sdtContent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第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14</w:t>
            </w:r>
            <w:sdt>
              <w:sdtPr>
                <w:tag w:val="goog_rdk_13"/>
                <w:id w:val="-851341691"/>
              </w:sdtPr>
              <w:sdtContent>
                <w:proofErr w:type="gramStart"/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</w:p>
        </w:tc>
        <w:tc>
          <w:tcPr>
            <w:tcW w:w="5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 w:rsidP="00924208">
            <w:pPr>
              <w:pStyle w:val="Web"/>
              <w:spacing w:before="0" w:after="0"/>
              <w:jc w:val="both"/>
            </w:pPr>
          </w:p>
        </w:tc>
        <w:tc>
          <w:tcPr>
            <w:tcW w:w="52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 w:rsidP="00924208">
            <w:pPr>
              <w:pStyle w:val="Web"/>
              <w:spacing w:before="0" w:after="0"/>
              <w:jc w:val="both"/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</w:p>
        </w:tc>
        <w:tc>
          <w:tcPr>
            <w:tcW w:w="14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 w:rsidP="0092420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246B0" w:rsidTr="00924208">
        <w:trPr>
          <w:trHeight w:val="641"/>
          <w:jc w:val="center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6B0" w:rsidRDefault="00C246B0">
            <w:pPr>
              <w:spacing w:line="39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>
            <w:pPr>
              <w:spacing w:line="300" w:lineRule="auto"/>
              <w:jc w:val="center"/>
            </w:pPr>
            <w:sdt>
              <w:sdtPr>
                <w:tag w:val="goog_rdk_12"/>
                <w:id w:val="-560868453"/>
              </w:sdtPr>
              <w:sdtContent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第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15</w:t>
            </w:r>
            <w:sdt>
              <w:sdtPr>
                <w:tag w:val="goog_rdk_13"/>
                <w:id w:val="1118946068"/>
              </w:sdtPr>
              <w:sdtContent>
                <w:proofErr w:type="gramStart"/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 w:rsidP="00924208">
            <w:pPr>
              <w:pStyle w:val="Web"/>
              <w:spacing w:before="0" w:after="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主題四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</w:rPr>
              <w:t>結火童</w:t>
            </w:r>
            <w:proofErr w:type="gramEnd"/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行</w:t>
            </w:r>
          </w:p>
          <w:p w:rsidR="00C246B0" w:rsidRDefault="00C246B0" w:rsidP="00924208">
            <w:pPr>
              <w:pStyle w:val="Web"/>
              <w:spacing w:before="0" w:after="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單元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</w:rPr>
              <w:t>一</w:t>
            </w:r>
            <w:proofErr w:type="gramEnd"/>
          </w:p>
          <w:p w:rsidR="00C246B0" w:rsidRDefault="00C246B0" w:rsidP="00924208">
            <w:pPr>
              <w:pStyle w:val="Web"/>
              <w:spacing w:before="0" w:after="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結繩達人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(第二次段考)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 w:rsidP="00924208">
            <w:pPr>
              <w:pStyle w:val="Web"/>
              <w:spacing w:before="0" w:after="0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2d-IV-1 </w:t>
            </w:r>
          </w:p>
          <w:p w:rsidR="00C246B0" w:rsidRDefault="00C246B0" w:rsidP="0092420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運用創新能力，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畫合宜的活動，豐富個人及家庭生活。</w:t>
            </w:r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 w:rsidP="00924208">
            <w:pPr>
              <w:pStyle w:val="Web"/>
              <w:spacing w:before="0" w:after="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 xml:space="preserve">童Cb-IV-1 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露營知識與技能的學習，以提升野外生存能力。</w:t>
            </w:r>
          </w:p>
          <w:p w:rsidR="00C246B0" w:rsidRDefault="00C246B0" w:rsidP="00924208">
            <w:pPr>
              <w:pStyle w:val="Web"/>
              <w:spacing w:before="0" w:after="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 xml:space="preserve">家Cc-IV-2 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生活用品的創意設計與製作，以及個人興趣與能力的覺察。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Pr="00C246B0" w:rsidRDefault="00C246B0" w:rsidP="0091363F">
            <w:pPr>
              <w:pStyle w:val="Web"/>
              <w:spacing w:before="0" w:after="0"/>
              <w:jc w:val="both"/>
              <w:rPr>
                <w:rFonts w:ascii="標楷體" w:eastAsia="標楷體" w:hAnsi="標楷體" w:hint="eastAsia"/>
                <w:sz w:val="22"/>
              </w:rPr>
            </w:pPr>
            <w:r w:rsidRPr="00C246B0">
              <w:rPr>
                <w:rFonts w:ascii="標楷體" w:eastAsia="標楷體" w:hAnsi="標楷體"/>
                <w:sz w:val="22"/>
              </w:rPr>
              <w:t>實作評量</w:t>
            </w:r>
            <w:r>
              <w:rPr>
                <w:rFonts w:ascii="標楷體" w:eastAsia="標楷體" w:hAnsi="標楷體"/>
                <w:sz w:val="22"/>
              </w:rPr>
              <w:t>(40%)</w:t>
            </w:r>
          </w:p>
          <w:p w:rsidR="00C246B0" w:rsidRPr="00C246B0" w:rsidRDefault="00C246B0" w:rsidP="0091363F">
            <w:pPr>
              <w:pStyle w:val="Web"/>
              <w:spacing w:before="0" w:after="0"/>
              <w:jc w:val="both"/>
              <w:rPr>
                <w:rFonts w:ascii="標楷體" w:eastAsia="標楷體" w:hAnsi="標楷體" w:hint="eastAsia"/>
                <w:sz w:val="22"/>
              </w:rPr>
            </w:pPr>
            <w:r w:rsidRPr="00C246B0">
              <w:rPr>
                <w:rFonts w:ascii="標楷體" w:eastAsia="標楷體" w:hAnsi="標楷體"/>
                <w:sz w:val="22"/>
              </w:rPr>
              <w:t>課程參與</w:t>
            </w:r>
            <w:r>
              <w:rPr>
                <w:rFonts w:ascii="標楷體" w:eastAsia="標楷體" w:hAnsi="標楷體"/>
                <w:sz w:val="22"/>
              </w:rPr>
              <w:t>(30%)</w:t>
            </w:r>
          </w:p>
          <w:p w:rsidR="00C246B0" w:rsidRPr="00C246B0" w:rsidRDefault="00C246B0" w:rsidP="0091363F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sz w:val="22"/>
              </w:rPr>
            </w:pPr>
            <w:r w:rsidRPr="00C246B0">
              <w:rPr>
                <w:rFonts w:ascii="標楷體" w:eastAsia="標楷體" w:hAnsi="標楷體" w:hint="eastAsia"/>
                <w:sz w:val="22"/>
              </w:rPr>
              <w:t>教師評量</w:t>
            </w:r>
            <w:r>
              <w:rPr>
                <w:rFonts w:ascii="標楷體" w:eastAsia="標楷體" w:hAnsi="標楷體" w:hint="eastAsia"/>
                <w:sz w:val="22"/>
              </w:rPr>
              <w:t>(30%)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【家庭教育】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家J4 對家人愛與關懷的表達。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【閱讀素養教育】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閱J8 在學習上遇到問題時，願意尋找課外資料，解決困難。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【生命教育】</w:t>
            </w:r>
            <w:r w:rsidRPr="0073270C">
              <w:rPr>
                <w:rFonts w:ascii="MS Gothic" w:eastAsia="MS Gothic" w:hAnsi="MS Gothic" w:cs="MS Gothic" w:hint="eastAsia"/>
                <w:b/>
                <w:bCs/>
                <w:color w:val="000000"/>
                <w:sz w:val="22"/>
              </w:rPr>
              <w:t> 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生J13 美感經驗的發現。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【科技教育】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科J13 展現實作活動中的創新思考能力。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6AE" w:rsidRDefault="005826AE" w:rsidP="005826AE">
            <w:pP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家政</w:t>
            </w:r>
          </w:p>
          <w:p w:rsidR="005826AE" w:rsidRDefault="005826AE" w:rsidP="005826AE">
            <w:pP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語文</w:t>
            </w:r>
          </w:p>
          <w:p w:rsidR="005826AE" w:rsidRDefault="005826AE" w:rsidP="005826AE">
            <w:pP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資訊</w:t>
            </w:r>
          </w:p>
          <w:p w:rsidR="00C246B0" w:rsidRDefault="005826AE" w:rsidP="005826AE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輔導</w:t>
            </w:r>
          </w:p>
        </w:tc>
      </w:tr>
      <w:tr w:rsidR="00C246B0" w:rsidTr="00924208">
        <w:trPr>
          <w:trHeight w:val="641"/>
          <w:jc w:val="center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6B0" w:rsidRDefault="00C246B0">
            <w:pPr>
              <w:spacing w:line="39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>
            <w:pPr>
              <w:spacing w:line="300" w:lineRule="auto"/>
              <w:jc w:val="center"/>
            </w:pPr>
            <w:sdt>
              <w:sdtPr>
                <w:tag w:val="goog_rdk_12"/>
                <w:id w:val="1254708811"/>
              </w:sdtPr>
              <w:sdtContent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第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16</w:t>
            </w:r>
            <w:sdt>
              <w:sdtPr>
                <w:tag w:val="goog_rdk_13"/>
                <w:id w:val="-905068198"/>
              </w:sdtPr>
              <w:sdtContent>
                <w:proofErr w:type="gramStart"/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 w:rsidP="00924208">
            <w:pPr>
              <w:pStyle w:val="Web"/>
              <w:spacing w:before="0" w:after="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主題四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</w:rPr>
              <w:t>結火童</w:t>
            </w:r>
            <w:proofErr w:type="gramEnd"/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行</w:t>
            </w:r>
          </w:p>
          <w:p w:rsidR="00C246B0" w:rsidRDefault="00C246B0" w:rsidP="00924208">
            <w:pPr>
              <w:pStyle w:val="Web"/>
              <w:spacing w:before="0" w:after="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單元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</w:rPr>
              <w:t>一</w:t>
            </w:r>
            <w:proofErr w:type="gramEnd"/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結繩達人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 w:rsidP="00924208">
            <w:pPr>
              <w:pStyle w:val="Web"/>
              <w:spacing w:before="0" w:after="0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2d-IV-1 </w:t>
            </w:r>
          </w:p>
          <w:p w:rsidR="00C246B0" w:rsidRDefault="00C246B0" w:rsidP="0092420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運用創新能力，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畫合宜的活動，豐富個人及家庭生活。</w:t>
            </w:r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 w:rsidP="00924208">
            <w:pPr>
              <w:pStyle w:val="Web"/>
              <w:spacing w:before="0" w:after="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 xml:space="preserve">童Cb-IV-1 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露營知識與技能的學習，以提升野外生存能力。</w:t>
            </w:r>
          </w:p>
          <w:p w:rsidR="00C246B0" w:rsidRDefault="00C246B0" w:rsidP="00924208">
            <w:pPr>
              <w:pStyle w:val="Web"/>
              <w:spacing w:before="0" w:after="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 xml:space="preserve">家Cc-IV-2 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生活用品的創意設計與製作，以及個人興趣與能力的覺察。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Pr="00C246B0" w:rsidRDefault="00C246B0" w:rsidP="0091363F">
            <w:pPr>
              <w:pStyle w:val="Web"/>
              <w:spacing w:before="0" w:after="0"/>
              <w:jc w:val="both"/>
              <w:rPr>
                <w:rFonts w:ascii="標楷體" w:eastAsia="標楷體" w:hAnsi="標楷體" w:hint="eastAsia"/>
                <w:sz w:val="22"/>
              </w:rPr>
            </w:pPr>
            <w:r w:rsidRPr="00C246B0">
              <w:rPr>
                <w:rFonts w:ascii="標楷體" w:eastAsia="標楷體" w:hAnsi="標楷體"/>
                <w:sz w:val="22"/>
              </w:rPr>
              <w:t>實作評量</w:t>
            </w:r>
            <w:r>
              <w:rPr>
                <w:rFonts w:ascii="標楷體" w:eastAsia="標楷體" w:hAnsi="標楷體"/>
                <w:sz w:val="22"/>
              </w:rPr>
              <w:t>(40%)</w:t>
            </w:r>
          </w:p>
          <w:p w:rsidR="00C246B0" w:rsidRPr="00C246B0" w:rsidRDefault="00C246B0" w:rsidP="0091363F">
            <w:pPr>
              <w:pStyle w:val="Web"/>
              <w:spacing w:before="0" w:after="0"/>
              <w:jc w:val="both"/>
              <w:rPr>
                <w:rFonts w:ascii="標楷體" w:eastAsia="標楷體" w:hAnsi="標楷體" w:hint="eastAsia"/>
                <w:sz w:val="22"/>
              </w:rPr>
            </w:pPr>
            <w:r w:rsidRPr="00C246B0">
              <w:rPr>
                <w:rFonts w:ascii="標楷體" w:eastAsia="標楷體" w:hAnsi="標楷體"/>
                <w:sz w:val="22"/>
              </w:rPr>
              <w:t>課程參與</w:t>
            </w:r>
            <w:r>
              <w:rPr>
                <w:rFonts w:ascii="標楷體" w:eastAsia="標楷體" w:hAnsi="標楷體"/>
                <w:sz w:val="22"/>
              </w:rPr>
              <w:t>(30%)</w:t>
            </w:r>
          </w:p>
          <w:p w:rsidR="00C246B0" w:rsidRPr="00C246B0" w:rsidRDefault="00C246B0" w:rsidP="0091363F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sz w:val="22"/>
              </w:rPr>
            </w:pPr>
            <w:r w:rsidRPr="00C246B0">
              <w:rPr>
                <w:rFonts w:ascii="標楷體" w:eastAsia="標楷體" w:hAnsi="標楷體" w:hint="eastAsia"/>
                <w:sz w:val="22"/>
              </w:rPr>
              <w:t>教師評量</w:t>
            </w:r>
            <w:r>
              <w:rPr>
                <w:rFonts w:ascii="標楷體" w:eastAsia="標楷體" w:hAnsi="標楷體" w:hint="eastAsia"/>
                <w:sz w:val="22"/>
              </w:rPr>
              <w:t>(30%)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【家庭教育】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家J4 對家人愛與關懷的表達。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【閱讀素養教育】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閱J8 在學習上遇到問題時，願意尋找課外資料，解決困難。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【生命教育】</w:t>
            </w:r>
            <w:r w:rsidRPr="0073270C">
              <w:rPr>
                <w:rFonts w:ascii="MS Gothic" w:eastAsia="MS Gothic" w:hAnsi="MS Gothic" w:cs="MS Gothic" w:hint="eastAsia"/>
                <w:color w:val="000000"/>
                <w:sz w:val="22"/>
              </w:rPr>
              <w:t> 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生J13 美感經驗的發現。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6AE" w:rsidRDefault="005826AE" w:rsidP="005826AE">
            <w:pP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家政</w:t>
            </w:r>
          </w:p>
          <w:p w:rsidR="005826AE" w:rsidRDefault="005826AE" w:rsidP="005826AE">
            <w:pP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語文</w:t>
            </w:r>
          </w:p>
          <w:p w:rsidR="005826AE" w:rsidRDefault="005826AE" w:rsidP="005826AE">
            <w:pP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資訊</w:t>
            </w:r>
          </w:p>
          <w:p w:rsidR="00C246B0" w:rsidRDefault="005826AE" w:rsidP="005826AE">
            <w:pP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輔導</w:t>
            </w:r>
          </w:p>
          <w:p w:rsidR="005826AE" w:rsidRDefault="005826AE" w:rsidP="005826AE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健康與體育</w:t>
            </w:r>
          </w:p>
        </w:tc>
      </w:tr>
      <w:tr w:rsidR="00C246B0" w:rsidTr="008279A9">
        <w:trPr>
          <w:trHeight w:val="354"/>
          <w:jc w:val="center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6B0" w:rsidRDefault="00C2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>
            <w:pPr>
              <w:spacing w:line="300" w:lineRule="auto"/>
              <w:jc w:val="center"/>
            </w:pPr>
            <w:sdt>
              <w:sdtPr>
                <w:tag w:val="goog_rdk_14"/>
                <w:id w:val="-28340370"/>
              </w:sdtPr>
              <w:sdtContent/>
            </w:sdt>
            <w:sdt>
              <w:sdtPr>
                <w:tag w:val="goog_rdk_12"/>
                <w:id w:val="1057128571"/>
              </w:sdtPr>
              <w:sdtContent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第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17</w:t>
            </w:r>
            <w:sdt>
              <w:sdtPr>
                <w:tag w:val="goog_rdk_13"/>
                <w:id w:val="1499764352"/>
              </w:sdtPr>
              <w:sdtContent>
                <w:proofErr w:type="gramStart"/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 w:rsidP="00924208">
            <w:pPr>
              <w:pStyle w:val="Web"/>
              <w:spacing w:before="0" w:after="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主題四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</w:rPr>
              <w:t>結火童</w:t>
            </w:r>
            <w:proofErr w:type="gramEnd"/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行</w:t>
            </w:r>
          </w:p>
          <w:p w:rsidR="00C246B0" w:rsidRDefault="00C246B0" w:rsidP="00924208">
            <w:pPr>
              <w:pStyle w:val="Web"/>
              <w:spacing w:before="0" w:after="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單元二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火焰力士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 w:rsidP="00924208">
            <w:pPr>
              <w:pStyle w:val="Web"/>
              <w:spacing w:before="0" w:after="0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3a-IV-2 </w:t>
            </w:r>
          </w:p>
          <w:p w:rsidR="00C246B0" w:rsidRDefault="00C246B0" w:rsidP="0092420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具備野外生活技能，提升野外生存能力，並與環境做合宜的互動。</w:t>
            </w:r>
          </w:p>
        </w:tc>
        <w:tc>
          <w:tcPr>
            <w:tcW w:w="52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 w:rsidP="00924208">
            <w:pPr>
              <w:pStyle w:val="Web"/>
              <w:spacing w:before="0" w:after="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 xml:space="preserve">童Cb-IV-1 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露營知識與技能的學習，以提升野外生存能力。</w:t>
            </w:r>
          </w:p>
          <w:p w:rsidR="00C246B0" w:rsidRDefault="00C246B0" w:rsidP="00924208">
            <w:pPr>
              <w:pStyle w:val="Web"/>
              <w:spacing w:before="0" w:after="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 xml:space="preserve">童Da-IV-1 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露營</w:t>
            </w:r>
            <w:proofErr w:type="gramStart"/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活動中永續</w:t>
            </w:r>
            <w:proofErr w:type="gramEnd"/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環保的探究、執行與省思。</w:t>
            </w: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Pr="00C246B0" w:rsidRDefault="00C246B0" w:rsidP="0091363F">
            <w:pPr>
              <w:pStyle w:val="Web"/>
              <w:spacing w:before="0" w:after="0"/>
              <w:jc w:val="both"/>
              <w:rPr>
                <w:rFonts w:ascii="標楷體" w:eastAsia="標楷體" w:hAnsi="標楷體" w:hint="eastAsia"/>
                <w:sz w:val="22"/>
              </w:rPr>
            </w:pPr>
            <w:r w:rsidRPr="00C246B0">
              <w:rPr>
                <w:rFonts w:ascii="標楷體" w:eastAsia="標楷體" w:hAnsi="標楷體"/>
                <w:sz w:val="22"/>
              </w:rPr>
              <w:t>實作評量</w:t>
            </w:r>
            <w:r>
              <w:rPr>
                <w:rFonts w:ascii="標楷體" w:eastAsia="標楷體" w:hAnsi="標楷體"/>
                <w:sz w:val="22"/>
              </w:rPr>
              <w:t>(40%)</w:t>
            </w:r>
          </w:p>
          <w:p w:rsidR="00C246B0" w:rsidRPr="00C246B0" w:rsidRDefault="00C246B0" w:rsidP="0091363F">
            <w:pPr>
              <w:pStyle w:val="Web"/>
              <w:spacing w:before="0" w:after="0"/>
              <w:jc w:val="both"/>
              <w:rPr>
                <w:rFonts w:ascii="標楷體" w:eastAsia="標楷體" w:hAnsi="標楷體" w:hint="eastAsia"/>
                <w:sz w:val="22"/>
              </w:rPr>
            </w:pPr>
            <w:r w:rsidRPr="00C246B0">
              <w:rPr>
                <w:rFonts w:ascii="標楷體" w:eastAsia="標楷體" w:hAnsi="標楷體"/>
                <w:sz w:val="22"/>
              </w:rPr>
              <w:t>課程參與</w:t>
            </w:r>
            <w:r>
              <w:rPr>
                <w:rFonts w:ascii="標楷體" w:eastAsia="標楷體" w:hAnsi="標楷體"/>
                <w:sz w:val="22"/>
              </w:rPr>
              <w:t>(30%)</w:t>
            </w:r>
          </w:p>
          <w:p w:rsidR="00C246B0" w:rsidRPr="00C246B0" w:rsidRDefault="00C246B0" w:rsidP="0091363F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sz w:val="22"/>
              </w:rPr>
            </w:pPr>
            <w:r w:rsidRPr="00C246B0">
              <w:rPr>
                <w:rFonts w:ascii="標楷體" w:eastAsia="標楷體" w:hAnsi="標楷體" w:hint="eastAsia"/>
                <w:sz w:val="22"/>
              </w:rPr>
              <w:t>教師評量</w:t>
            </w:r>
            <w:r>
              <w:rPr>
                <w:rFonts w:ascii="標楷體" w:eastAsia="標楷體" w:hAnsi="標楷體" w:hint="eastAsia"/>
                <w:sz w:val="22"/>
              </w:rPr>
              <w:t>(30%)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【戶外教育】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戶J4 在團隊活動中，養成相互合作與互動的良好態度與技能。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【品德教育】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品J3 關懷生活環境與自然生態永續發展。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【安全教育】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安J3 了解日常生活容易發生事故的原因。</w:t>
            </w:r>
          </w:p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安J4 探討日常生活發生事故的影響因素。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5826AE" w:rsidP="00924208">
            <w:pP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自然/物理</w:t>
            </w:r>
          </w:p>
          <w:p w:rsidR="005826AE" w:rsidRDefault="005826AE" w:rsidP="00924208">
            <w:pP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家政</w:t>
            </w:r>
          </w:p>
          <w:p w:rsidR="005826AE" w:rsidRDefault="005826AE" w:rsidP="00924208">
            <w:pP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輔導</w:t>
            </w:r>
          </w:p>
          <w:p w:rsidR="005826AE" w:rsidRDefault="005826AE" w:rsidP="00924208">
            <w:pP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資訊</w:t>
            </w:r>
          </w:p>
          <w:p w:rsidR="005826AE" w:rsidRDefault="005826AE" w:rsidP="0092420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健康與體育</w:t>
            </w:r>
          </w:p>
        </w:tc>
      </w:tr>
      <w:tr w:rsidR="00C246B0" w:rsidTr="008279A9">
        <w:trPr>
          <w:trHeight w:val="641"/>
          <w:jc w:val="center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6B0" w:rsidRDefault="00C2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>
            <w:pPr>
              <w:spacing w:line="300" w:lineRule="auto"/>
              <w:jc w:val="center"/>
            </w:pPr>
            <w:sdt>
              <w:sdtPr>
                <w:tag w:val="goog_rdk_16"/>
                <w:id w:val="-1632707637"/>
              </w:sdtPr>
              <w:sdtContent/>
            </w:sdt>
            <w:sdt>
              <w:sdtPr>
                <w:tag w:val="goog_rdk_12"/>
                <w:id w:val="1292567759"/>
              </w:sdtPr>
              <w:sdtContent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第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18</w:t>
            </w:r>
            <w:sdt>
              <w:sdtPr>
                <w:tag w:val="goog_rdk_13"/>
                <w:id w:val="-1049763825"/>
              </w:sdtPr>
              <w:sdtContent>
                <w:proofErr w:type="gramStart"/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</w:p>
        </w:tc>
        <w:tc>
          <w:tcPr>
            <w:tcW w:w="5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 w:rsidP="00924208">
            <w:pPr>
              <w:pStyle w:val="Web"/>
              <w:spacing w:before="0" w:after="0"/>
              <w:jc w:val="both"/>
            </w:pPr>
          </w:p>
        </w:tc>
        <w:tc>
          <w:tcPr>
            <w:tcW w:w="52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Pr="00C246B0" w:rsidRDefault="00C246B0" w:rsidP="00924208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Pr="0073270C" w:rsidRDefault="00C246B0" w:rsidP="00924208">
            <w:pPr>
              <w:pStyle w:val="Web"/>
              <w:spacing w:before="0" w:after="0"/>
              <w:jc w:val="both"/>
              <w:rPr>
                <w:sz w:val="22"/>
              </w:rPr>
            </w:pPr>
          </w:p>
        </w:tc>
        <w:tc>
          <w:tcPr>
            <w:tcW w:w="14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 w:rsidP="0092420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246B0" w:rsidTr="008279A9">
        <w:trPr>
          <w:trHeight w:val="641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6B0" w:rsidRDefault="00C2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>
            <w:pPr>
              <w:spacing w:line="300" w:lineRule="auto"/>
              <w:jc w:val="center"/>
            </w:pPr>
            <w:sdt>
              <w:sdtPr>
                <w:tag w:val="goog_rdk_12"/>
                <w:id w:val="1570458803"/>
              </w:sdtPr>
              <w:sdtContent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第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19</w:t>
            </w:r>
            <w:sdt>
              <w:sdtPr>
                <w:tag w:val="goog_rdk_13"/>
                <w:id w:val="-928040288"/>
              </w:sdtPr>
              <w:sdtContent>
                <w:proofErr w:type="gramStart"/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 w:rsidP="0092420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 w:rsidP="0092420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2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 w:rsidP="0092420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Pr="00C246B0" w:rsidRDefault="00C246B0" w:rsidP="00924208">
            <w:pPr>
              <w:jc w:val="both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 w:rsidP="0092420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6B0" w:rsidRDefault="00C246B0" w:rsidP="0092420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826AE" w:rsidTr="00924208">
        <w:trPr>
          <w:trHeight w:val="641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6AE" w:rsidRDefault="00582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6AE" w:rsidRDefault="005826AE">
            <w:pPr>
              <w:spacing w:line="300" w:lineRule="auto"/>
              <w:jc w:val="center"/>
            </w:pPr>
            <w:sdt>
              <w:sdtPr>
                <w:tag w:val="goog_rdk_12"/>
                <w:id w:val="1847282665"/>
              </w:sdtPr>
              <w:sdtContent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第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20</w:t>
            </w:r>
            <w:sdt>
              <w:sdtPr>
                <w:tag w:val="goog_rdk_13"/>
                <w:id w:val="-1903203610"/>
              </w:sdtPr>
              <w:sdtContent>
                <w:proofErr w:type="gramStart"/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6AE" w:rsidRDefault="005826AE" w:rsidP="00924208">
            <w:pPr>
              <w:pStyle w:val="Web"/>
              <w:spacing w:before="0" w:after="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主題四</w:t>
            </w:r>
          </w:p>
          <w:p w:rsidR="005826AE" w:rsidRPr="0073270C" w:rsidRDefault="005826AE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</w:rPr>
              <w:t>結火童</w:t>
            </w:r>
            <w:proofErr w:type="gramEnd"/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行</w:t>
            </w:r>
          </w:p>
          <w:p w:rsidR="005826AE" w:rsidRDefault="005826AE" w:rsidP="00924208">
            <w:pPr>
              <w:pStyle w:val="Web"/>
              <w:spacing w:before="0" w:after="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單元二</w:t>
            </w:r>
          </w:p>
          <w:p w:rsidR="005826AE" w:rsidRDefault="005826AE" w:rsidP="00924208">
            <w:pPr>
              <w:pStyle w:val="Web"/>
              <w:spacing w:before="0" w:after="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火焰力士</w:t>
            </w:r>
          </w:p>
          <w:p w:rsidR="005826AE" w:rsidRPr="0073270C" w:rsidRDefault="005826AE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(第三次段考)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6AE" w:rsidRDefault="005826AE" w:rsidP="00924208">
            <w:pPr>
              <w:pStyle w:val="Web"/>
              <w:spacing w:before="0" w:after="0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3a-IV-2 </w:t>
            </w:r>
          </w:p>
          <w:p w:rsidR="005826AE" w:rsidRDefault="005826AE" w:rsidP="00924208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具備野外生活技能，提升野外生存能力，並與環境做合宜的互動。</w:t>
            </w:r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6AE" w:rsidRDefault="005826AE" w:rsidP="00924208">
            <w:pPr>
              <w:pStyle w:val="Web"/>
              <w:spacing w:before="0" w:after="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 xml:space="preserve">童Cb-IV-1 </w:t>
            </w:r>
          </w:p>
          <w:p w:rsidR="005826AE" w:rsidRPr="0073270C" w:rsidRDefault="005826AE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露營知識與技能的學習，以提升野外生存能力。</w:t>
            </w:r>
          </w:p>
          <w:p w:rsidR="005826AE" w:rsidRDefault="005826AE" w:rsidP="00924208">
            <w:pPr>
              <w:pStyle w:val="Web"/>
              <w:spacing w:before="0" w:after="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 xml:space="preserve">童Da-IV-1 </w:t>
            </w:r>
          </w:p>
          <w:p w:rsidR="005826AE" w:rsidRPr="0073270C" w:rsidRDefault="005826AE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露營</w:t>
            </w:r>
            <w:proofErr w:type="gramStart"/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活動中永續</w:t>
            </w:r>
            <w:proofErr w:type="gramEnd"/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環保的探究、執行與省思。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6AE" w:rsidRPr="00C246B0" w:rsidRDefault="005826AE" w:rsidP="0091363F">
            <w:pPr>
              <w:pStyle w:val="Web"/>
              <w:spacing w:before="0" w:after="0"/>
              <w:jc w:val="both"/>
              <w:rPr>
                <w:rFonts w:ascii="標楷體" w:eastAsia="標楷體" w:hAnsi="標楷體" w:hint="eastAsia"/>
                <w:sz w:val="22"/>
              </w:rPr>
            </w:pPr>
            <w:r w:rsidRPr="00C246B0">
              <w:rPr>
                <w:rFonts w:ascii="標楷體" w:eastAsia="標楷體" w:hAnsi="標楷體"/>
                <w:sz w:val="22"/>
              </w:rPr>
              <w:t>實作評量</w:t>
            </w:r>
            <w:r>
              <w:rPr>
                <w:rFonts w:ascii="標楷體" w:eastAsia="標楷體" w:hAnsi="標楷體"/>
                <w:sz w:val="22"/>
              </w:rPr>
              <w:t>(40%)</w:t>
            </w:r>
          </w:p>
          <w:p w:rsidR="005826AE" w:rsidRPr="00C246B0" w:rsidRDefault="005826AE" w:rsidP="0091363F">
            <w:pPr>
              <w:pStyle w:val="Web"/>
              <w:spacing w:before="0" w:after="0"/>
              <w:jc w:val="both"/>
              <w:rPr>
                <w:rFonts w:ascii="標楷體" w:eastAsia="標楷體" w:hAnsi="標楷體" w:hint="eastAsia"/>
                <w:sz w:val="22"/>
              </w:rPr>
            </w:pPr>
            <w:r w:rsidRPr="00C246B0">
              <w:rPr>
                <w:rFonts w:ascii="標楷體" w:eastAsia="標楷體" w:hAnsi="標楷體"/>
                <w:sz w:val="22"/>
              </w:rPr>
              <w:t>課程參與</w:t>
            </w:r>
            <w:r>
              <w:rPr>
                <w:rFonts w:ascii="標楷體" w:eastAsia="標楷體" w:hAnsi="標楷體"/>
                <w:sz w:val="22"/>
              </w:rPr>
              <w:t>(30%)</w:t>
            </w:r>
          </w:p>
          <w:p w:rsidR="005826AE" w:rsidRPr="00C246B0" w:rsidRDefault="005826AE" w:rsidP="0091363F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sz w:val="22"/>
              </w:rPr>
            </w:pPr>
            <w:r w:rsidRPr="00C246B0">
              <w:rPr>
                <w:rFonts w:ascii="標楷體" w:eastAsia="標楷體" w:hAnsi="標楷體" w:hint="eastAsia"/>
                <w:sz w:val="22"/>
              </w:rPr>
              <w:t>教師評量</w:t>
            </w:r>
            <w:r>
              <w:rPr>
                <w:rFonts w:ascii="標楷體" w:eastAsia="標楷體" w:hAnsi="標楷體" w:hint="eastAsia"/>
                <w:sz w:val="22"/>
              </w:rPr>
              <w:t>(30%)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6AE" w:rsidRPr="0073270C" w:rsidRDefault="005826AE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【戶外教育】</w:t>
            </w:r>
          </w:p>
          <w:p w:rsidR="005826AE" w:rsidRPr="0073270C" w:rsidRDefault="005826AE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戶J4 在團隊活動中，養成相互合作與互動的良好態度與技能。</w:t>
            </w:r>
          </w:p>
          <w:p w:rsidR="005826AE" w:rsidRPr="0073270C" w:rsidRDefault="005826AE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【品德教育】</w:t>
            </w:r>
          </w:p>
          <w:p w:rsidR="005826AE" w:rsidRPr="0073270C" w:rsidRDefault="005826AE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品J3 關懷生活環境與自然生態永續發展。</w:t>
            </w:r>
          </w:p>
          <w:p w:rsidR="005826AE" w:rsidRPr="0073270C" w:rsidRDefault="005826AE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【安全教育】</w:t>
            </w:r>
          </w:p>
          <w:p w:rsidR="005826AE" w:rsidRPr="0073270C" w:rsidRDefault="005826AE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安J3 了解日常生活容易發生事故的原因。</w:t>
            </w:r>
          </w:p>
          <w:p w:rsidR="005826AE" w:rsidRPr="0073270C" w:rsidRDefault="005826AE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 w:rsidRPr="0073270C">
              <w:rPr>
                <w:rFonts w:ascii="標楷體" w:eastAsia="標楷體" w:hAnsi="標楷體" w:hint="eastAsia"/>
                <w:color w:val="000000"/>
                <w:sz w:val="22"/>
              </w:rPr>
              <w:t>安J4 探討日常生活發生事故的影響因素。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6AE" w:rsidRDefault="005826AE" w:rsidP="0091363F">
            <w:pP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自然/物理</w:t>
            </w:r>
          </w:p>
          <w:p w:rsidR="005826AE" w:rsidRDefault="005826AE" w:rsidP="0091363F">
            <w:pP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家政</w:t>
            </w:r>
          </w:p>
          <w:p w:rsidR="005826AE" w:rsidRDefault="005826AE" w:rsidP="0091363F">
            <w:pP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輔導</w:t>
            </w:r>
          </w:p>
          <w:p w:rsidR="005826AE" w:rsidRDefault="005826AE" w:rsidP="0091363F">
            <w:pP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資訊</w:t>
            </w:r>
          </w:p>
          <w:p w:rsidR="005826AE" w:rsidRDefault="005826AE" w:rsidP="0091363F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健康與體育</w:t>
            </w:r>
          </w:p>
        </w:tc>
      </w:tr>
      <w:tr w:rsidR="005826AE" w:rsidTr="0073270C">
        <w:trPr>
          <w:trHeight w:val="641"/>
          <w:jc w:val="center"/>
        </w:trPr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6AE" w:rsidRDefault="005826AE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教學設施</w:t>
            </w:r>
          </w:p>
          <w:p w:rsidR="005826AE" w:rsidRDefault="005826AE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設備需求</w:t>
            </w:r>
          </w:p>
        </w:tc>
        <w:tc>
          <w:tcPr>
            <w:tcW w:w="1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6AE" w:rsidRPr="00924208" w:rsidRDefault="005826AE" w:rsidP="00924208">
            <w:pPr>
              <w:pStyle w:val="ab"/>
              <w:numPr>
                <w:ilvl w:val="0"/>
                <w:numId w:val="2"/>
              </w:numPr>
              <w:rPr>
                <w:rFonts w:ascii="標楷體" w:eastAsia="標楷體" w:hAnsi="標楷體" w:cs="標楷體" w:hint="eastAsia"/>
                <w:color w:val="000000"/>
              </w:rPr>
            </w:pPr>
            <w:r w:rsidRPr="00924208">
              <w:rPr>
                <w:rFonts w:ascii="標楷體" w:eastAsia="標楷體" w:hAnsi="標楷體" w:cs="標楷體"/>
                <w:color w:val="000000"/>
              </w:rPr>
              <w:t>教師手冊</w:t>
            </w:r>
            <w:r>
              <w:rPr>
                <w:rFonts w:ascii="標楷體" w:eastAsia="標楷體" w:hAnsi="標楷體" w:cs="標楷體"/>
                <w:color w:val="000000"/>
              </w:rPr>
              <w:t>。</w:t>
            </w:r>
          </w:p>
          <w:p w:rsidR="005826AE" w:rsidRDefault="005826AE" w:rsidP="00924208">
            <w:pPr>
              <w:pStyle w:val="ab"/>
              <w:numPr>
                <w:ilvl w:val="0"/>
                <w:numId w:val="2"/>
              </w:numPr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校園平面圖。</w:t>
            </w:r>
          </w:p>
          <w:p w:rsidR="005826AE" w:rsidRDefault="005826AE" w:rsidP="00924208">
            <w:pPr>
              <w:pStyle w:val="ab"/>
              <w:numPr>
                <w:ilvl w:val="0"/>
                <w:numId w:val="2"/>
              </w:numPr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生火場地。</w:t>
            </w:r>
          </w:p>
          <w:p w:rsidR="005826AE" w:rsidRDefault="005826AE" w:rsidP="00924208">
            <w:pPr>
              <w:pStyle w:val="ab"/>
              <w:numPr>
                <w:ilvl w:val="0"/>
                <w:numId w:val="2"/>
              </w:numPr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童軍繩。</w:t>
            </w:r>
          </w:p>
          <w:p w:rsidR="005826AE" w:rsidRPr="00924208" w:rsidRDefault="005826AE" w:rsidP="00924208">
            <w:pPr>
              <w:pStyle w:val="ab"/>
              <w:numPr>
                <w:ilvl w:val="0"/>
                <w:numId w:val="2"/>
              </w:num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各類課程用品、器材準備。</w:t>
            </w:r>
            <w:bookmarkStart w:id="2" w:name="_GoBack"/>
            <w:bookmarkEnd w:id="2"/>
          </w:p>
        </w:tc>
      </w:tr>
      <w:tr w:rsidR="005826AE" w:rsidTr="0073270C">
        <w:trPr>
          <w:trHeight w:val="641"/>
          <w:jc w:val="center"/>
        </w:trPr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6AE" w:rsidRDefault="005826AE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備   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註</w:t>
            </w:r>
            <w:proofErr w:type="gramEnd"/>
          </w:p>
        </w:tc>
        <w:tc>
          <w:tcPr>
            <w:tcW w:w="1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6AE" w:rsidRDefault="005826A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6534F5" w:rsidRDefault="006534F5" w:rsidP="00EC24EA">
      <w:pPr>
        <w:widowControl/>
        <w:spacing w:line="400" w:lineRule="auto"/>
        <w:rPr>
          <w:rFonts w:ascii="標楷體" w:eastAsia="標楷體" w:hAnsi="標楷體" w:cs="標楷體"/>
          <w:color w:val="000000"/>
          <w:sz w:val="28"/>
          <w:szCs w:val="28"/>
        </w:rPr>
      </w:pPr>
      <w:bookmarkStart w:id="3" w:name="_heading=h.3znysh7" w:colFirst="0" w:colLast="0"/>
      <w:bookmarkEnd w:id="3"/>
    </w:p>
    <w:sectPr w:rsidR="006534F5" w:rsidSect="00EC24EA">
      <w:footerReference w:type="default" r:id="rId9"/>
      <w:pgSz w:w="23814" w:h="16839" w:orient="landscape" w:code="8"/>
      <w:pgMar w:top="1134" w:right="1440" w:bottom="991" w:left="1440" w:header="720" w:footer="720" w:gutter="0"/>
      <w:pgNumType w:start="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6F4" w:rsidRDefault="003426F4">
      <w:r>
        <w:separator/>
      </w:r>
    </w:p>
  </w:endnote>
  <w:endnote w:type="continuationSeparator" w:id="0">
    <w:p w:rsidR="003426F4" w:rsidRDefault="0034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charset w:val="00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charset w:val="00"/>
    <w:family w:val="swiss"/>
    <w:pitch w:val="variable"/>
  </w:font>
  <w:font w:name="s?u">
    <w:charset w:val="00"/>
    <w:family w:val="roman"/>
    <w:pitch w:val="default"/>
  </w:font>
  <w:font w:name="全真中仿宋">
    <w:charset w:val="00"/>
    <w:family w:val="modern"/>
    <w:pitch w:val="fixed"/>
  </w:font>
  <w:font w:name="taipei">
    <w:charset w:val="00"/>
    <w:family w:val="roman"/>
    <w:pitch w:val="default"/>
  </w:font>
  <w:font w:name="華康中明體">
    <w:charset w:val="00"/>
    <w:family w:val="modern"/>
    <w:pitch w:val="fixed"/>
  </w:font>
  <w:font w:name="華康中黑體">
    <w:charset w:val="00"/>
    <w:family w:val="modern"/>
    <w:pitch w:val="fixed"/>
  </w:font>
  <w:font w:name="華康標宋體">
    <w:charset w:val="00"/>
    <w:family w:val="modern"/>
    <w:pitch w:val="fixed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AA9" w:rsidRDefault="00E31AA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begin"/>
    </w:r>
    <w:r>
      <w:rPr>
        <w:rFonts w:ascii="微軟正黑體" w:eastAsia="微軟正黑體" w:hAnsi="微軟正黑體" w:cs="微軟正黑體"/>
        <w:color w:val="000000"/>
        <w:sz w:val="20"/>
        <w:szCs w:val="20"/>
      </w:rPr>
      <w:instrText>PAGE</w:instrTex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separate"/>
    </w:r>
    <w:r w:rsidR="005826AE">
      <w:rPr>
        <w:rFonts w:ascii="微軟正黑體" w:eastAsia="微軟正黑體" w:hAnsi="微軟正黑體" w:cs="微軟正黑體"/>
        <w:noProof/>
        <w:color w:val="000000"/>
        <w:sz w:val="20"/>
        <w:szCs w:val="20"/>
      </w:rPr>
      <w:t>8</w: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end"/>
    </w:r>
  </w:p>
  <w:p w:rsidR="00E31AA9" w:rsidRDefault="00E31AA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6F4" w:rsidRDefault="003426F4">
      <w:r>
        <w:separator/>
      </w:r>
    </w:p>
  </w:footnote>
  <w:footnote w:type="continuationSeparator" w:id="0">
    <w:p w:rsidR="003426F4" w:rsidRDefault="00342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B7A39"/>
    <w:multiLevelType w:val="hybridMultilevel"/>
    <w:tmpl w:val="298E9200"/>
    <w:lvl w:ilvl="0" w:tplc="0818C0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9712598"/>
    <w:multiLevelType w:val="multilevel"/>
    <w:tmpl w:val="E47CFFF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534F5"/>
    <w:rsid w:val="002165C5"/>
    <w:rsid w:val="003426F4"/>
    <w:rsid w:val="005826AE"/>
    <w:rsid w:val="006534F5"/>
    <w:rsid w:val="00703EAA"/>
    <w:rsid w:val="0073270C"/>
    <w:rsid w:val="0076071C"/>
    <w:rsid w:val="00915969"/>
    <w:rsid w:val="00924208"/>
    <w:rsid w:val="0094512F"/>
    <w:rsid w:val="009A7B2F"/>
    <w:rsid w:val="00C246B0"/>
    <w:rsid w:val="00D96A7F"/>
    <w:rsid w:val="00DA2BE3"/>
    <w:rsid w:val="00E31AA9"/>
    <w:rsid w:val="00EC24EA"/>
    <w:rsid w:val="00ED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uiPriority w:val="99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6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7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uiPriority w:val="99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6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7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NRLzbeBioVE7hUBlpF4kx/rw2g==">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874</Words>
  <Characters>4987</Characters>
  <Application>Microsoft Office Word</Application>
  <DocSecurity>0</DocSecurity>
  <Lines>41</Lines>
  <Paragraphs>11</Paragraphs>
  <ScaleCrop>false</ScaleCrop>
  <Company/>
  <LinksUpToDate>false</LinksUpToDate>
  <CharactersWithSpaces>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t017吳明真</dc:creator>
  <cp:lastModifiedBy>USER</cp:lastModifiedBy>
  <cp:revision>3</cp:revision>
  <dcterms:created xsi:type="dcterms:W3CDTF">2022-05-16T00:30:00Z</dcterms:created>
  <dcterms:modified xsi:type="dcterms:W3CDTF">2022-05-16T04:43:00Z</dcterms:modified>
</cp:coreProperties>
</file>